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481A4" w14:textId="77777777" w:rsidR="00A241A0" w:rsidRPr="00A241A0" w:rsidRDefault="00A241A0" w:rsidP="00A241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1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Приложение….</w:t>
      </w:r>
    </w:p>
    <w:p w14:paraId="58FE2B3F" w14:textId="77777777" w:rsidR="00A241A0" w:rsidRPr="00A241A0" w:rsidRDefault="00A241A0" w:rsidP="00077B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1A0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ОПОП по специальности</w:t>
      </w:r>
    </w:p>
    <w:p w14:paraId="29CDF258" w14:textId="77777777" w:rsidR="000A1074" w:rsidRDefault="000A1074" w:rsidP="000A1074">
      <w:pPr>
        <w:shd w:val="clear" w:color="auto" w:fill="FFFFFF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168919502"/>
      <w:r w:rsidRPr="00F64B4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F64B45">
        <w:rPr>
          <w:rFonts w:ascii="Times New Roman" w:hAnsi="Times New Roman" w:cs="Times New Roman"/>
          <w:sz w:val="24"/>
          <w:szCs w:val="24"/>
        </w:rPr>
        <w:t>.02.</w:t>
      </w:r>
      <w:r>
        <w:rPr>
          <w:rFonts w:ascii="Times New Roman" w:hAnsi="Times New Roman" w:cs="Times New Roman"/>
          <w:sz w:val="24"/>
          <w:szCs w:val="24"/>
        </w:rPr>
        <w:t xml:space="preserve">04Обеспечение информационной </w:t>
      </w:r>
    </w:p>
    <w:p w14:paraId="5CD6E75E" w14:textId="7034FE69" w:rsidR="000A1074" w:rsidRPr="00F64B45" w:rsidRDefault="00B92051" w:rsidP="000A1074">
      <w:pPr>
        <w:shd w:val="clear" w:color="auto" w:fill="FFFFFF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0A1074">
        <w:rPr>
          <w:rFonts w:ascii="Times New Roman" w:hAnsi="Times New Roman" w:cs="Times New Roman"/>
          <w:sz w:val="24"/>
          <w:szCs w:val="24"/>
        </w:rPr>
        <w:t>езопасности</w:t>
      </w:r>
      <w:r>
        <w:rPr>
          <w:rFonts w:ascii="Times New Roman" w:hAnsi="Times New Roman" w:cs="Times New Roman"/>
          <w:sz w:val="24"/>
          <w:szCs w:val="24"/>
        </w:rPr>
        <w:t xml:space="preserve"> телекоммуникационных систем</w:t>
      </w:r>
    </w:p>
    <w:bookmarkEnd w:id="0"/>
    <w:p w14:paraId="3B76F357" w14:textId="77777777" w:rsidR="00A241A0" w:rsidRDefault="00A241A0" w:rsidP="00DB52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</w:p>
    <w:p w14:paraId="5D62238D" w14:textId="77777777" w:rsidR="00A241A0" w:rsidRDefault="00A241A0" w:rsidP="00DB52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</w:p>
    <w:p w14:paraId="18FAB4FD" w14:textId="77777777" w:rsidR="00A241A0" w:rsidRDefault="00A241A0" w:rsidP="00DB52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</w:p>
    <w:p w14:paraId="64FDFC70" w14:textId="77777777" w:rsidR="00A241A0" w:rsidRDefault="00A241A0" w:rsidP="00DB52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</w:p>
    <w:p w14:paraId="7ECA4D2B" w14:textId="77777777" w:rsidR="00A241A0" w:rsidRDefault="00A241A0" w:rsidP="00DB52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</w:p>
    <w:p w14:paraId="31FF6DD2" w14:textId="77777777" w:rsidR="00DB523F" w:rsidRPr="0036249F" w:rsidRDefault="00DB523F" w:rsidP="00DB52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  <w:r w:rsidRPr="0036249F"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>РАБОЧАЯ ПРОГРАММА</w:t>
      </w:r>
    </w:p>
    <w:p w14:paraId="2F24ED3A" w14:textId="77777777" w:rsidR="00DB523F" w:rsidRPr="0036249F" w:rsidRDefault="00DB523F" w:rsidP="00DB523F">
      <w:pPr>
        <w:spacing w:before="67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49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ОБЩЕОБРАЗОВАТЕЛЬНОЙ УЧЕБНОЙ ДИСЦИПЛИНЫ</w:t>
      </w:r>
    </w:p>
    <w:p w14:paraId="36AD9F0A" w14:textId="77777777" w:rsidR="00DB523F" w:rsidRPr="0036249F" w:rsidRDefault="00DB523F" w:rsidP="00DB523F">
      <w:pPr>
        <w:spacing w:before="67" w:after="0" w:line="240" w:lineRule="auto"/>
        <w:jc w:val="center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14:paraId="3DBB1BB9" w14:textId="77777777" w:rsidR="006F2429" w:rsidRDefault="006F2429" w:rsidP="00DB523F">
      <w:pPr>
        <w:spacing w:before="67" w:after="0" w:line="240" w:lineRule="auto"/>
        <w:jc w:val="center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14:paraId="4E2360EC" w14:textId="77777777" w:rsidR="006F2429" w:rsidRDefault="006F2429" w:rsidP="00DB523F">
      <w:pPr>
        <w:spacing w:before="67" w:after="0" w:line="240" w:lineRule="auto"/>
        <w:jc w:val="center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14:paraId="3E4A19F9" w14:textId="77777777" w:rsidR="006F2429" w:rsidRDefault="006F2429" w:rsidP="00436DA8">
      <w:pPr>
        <w:spacing w:before="67" w:after="0" w:line="240" w:lineRule="auto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14:paraId="3BD32FF0" w14:textId="77777777" w:rsidR="00DB523F" w:rsidRPr="0036249F" w:rsidRDefault="00DB523F" w:rsidP="00DB523F">
      <w:pPr>
        <w:spacing w:before="67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49F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ОУД.</w:t>
      </w:r>
      <w:r w:rsidR="00FF15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13 </w:t>
      </w:r>
      <w:r w:rsidR="006F2429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БИОЛОГИЯ</w:t>
      </w:r>
    </w:p>
    <w:p w14:paraId="2FE2D2CB" w14:textId="77777777" w:rsidR="00DB523F" w:rsidRPr="0036249F" w:rsidRDefault="00DB523F" w:rsidP="00DB52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BBD8FF6" w14:textId="77777777" w:rsidR="00DB523F" w:rsidRPr="000A1074" w:rsidRDefault="00DB523F" w:rsidP="00FE6C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0A107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по специальности СПО</w:t>
      </w:r>
    </w:p>
    <w:p w14:paraId="22489E85" w14:textId="1283B3A4" w:rsidR="000A1074" w:rsidRDefault="000A1074" w:rsidP="00B92051">
      <w:pPr>
        <w:shd w:val="clear" w:color="auto" w:fill="FFFFFF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1" w:name="_Hlk177116388"/>
      <w:r w:rsidRPr="000A1074">
        <w:rPr>
          <w:rFonts w:ascii="Times New Roman" w:hAnsi="Times New Roman" w:cs="Times New Roman"/>
          <w:sz w:val="32"/>
          <w:szCs w:val="32"/>
        </w:rPr>
        <w:t>10.02.04</w:t>
      </w:r>
      <w:r w:rsidR="00B92051">
        <w:rPr>
          <w:rFonts w:ascii="Times New Roman" w:hAnsi="Times New Roman" w:cs="Times New Roman"/>
          <w:sz w:val="32"/>
          <w:szCs w:val="32"/>
        </w:rPr>
        <w:t xml:space="preserve"> </w:t>
      </w:r>
      <w:r w:rsidRPr="000A1074">
        <w:rPr>
          <w:rFonts w:ascii="Times New Roman" w:hAnsi="Times New Roman" w:cs="Times New Roman"/>
          <w:sz w:val="32"/>
          <w:szCs w:val="32"/>
        </w:rPr>
        <w:t>Обеспечение информационной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0A1074">
        <w:rPr>
          <w:rFonts w:ascii="Times New Roman" w:hAnsi="Times New Roman" w:cs="Times New Roman"/>
          <w:sz w:val="32"/>
          <w:szCs w:val="32"/>
        </w:rPr>
        <w:t>безопасности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B92051" w:rsidRPr="000A1074">
        <w:rPr>
          <w:rFonts w:ascii="Times New Roman" w:hAnsi="Times New Roman" w:cs="Times New Roman"/>
          <w:sz w:val="32"/>
          <w:szCs w:val="32"/>
        </w:rPr>
        <w:t xml:space="preserve">телекоммуникационных </w:t>
      </w:r>
      <w:r w:rsidR="00B92051">
        <w:rPr>
          <w:rFonts w:ascii="Times New Roman" w:hAnsi="Times New Roman" w:cs="Times New Roman"/>
          <w:sz w:val="32"/>
          <w:szCs w:val="32"/>
        </w:rPr>
        <w:t>систем</w:t>
      </w:r>
    </w:p>
    <w:p w14:paraId="56F61919" w14:textId="77777777" w:rsidR="000A1074" w:rsidRPr="000A1074" w:rsidRDefault="000A1074" w:rsidP="000A1074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bookmarkEnd w:id="1"/>
    <w:p w14:paraId="3A2DCA8B" w14:textId="77777777" w:rsidR="000A1074" w:rsidRPr="000A1074" w:rsidRDefault="000A1074" w:rsidP="00B92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A107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УГС 10.00.00 Информационная безопасность</w:t>
      </w:r>
    </w:p>
    <w:p w14:paraId="09C01702" w14:textId="77777777" w:rsidR="00DB523F" w:rsidRPr="00BD5034" w:rsidRDefault="00DB523F" w:rsidP="00B92051">
      <w:pPr>
        <w:spacing w:before="67"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293F5968" w14:textId="77777777" w:rsidR="00DB523F" w:rsidRPr="00BD5034" w:rsidRDefault="00DB523F" w:rsidP="000A1074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7E55AEAA" w14:textId="77777777" w:rsidR="00DB523F" w:rsidRPr="00BD5034" w:rsidRDefault="00DB523F" w:rsidP="000A1074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381A9F54" w14:textId="77777777" w:rsidR="00DB523F" w:rsidRPr="00BD5034" w:rsidRDefault="00DB523F" w:rsidP="00DB523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705F1ED2" w14:textId="77777777" w:rsidR="00DB523F" w:rsidRPr="00BD5034" w:rsidRDefault="00DB523F" w:rsidP="00DB523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0C2E5F2B" w14:textId="77777777" w:rsidR="00DB523F" w:rsidRPr="00BD5034" w:rsidRDefault="00DB523F" w:rsidP="00DB523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6A05B847" w14:textId="77777777" w:rsidR="00DB523F" w:rsidRPr="00BD5034" w:rsidRDefault="00DB523F" w:rsidP="00DB523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787B7CD1" w14:textId="77777777" w:rsidR="00DB523F" w:rsidRDefault="00DB523F" w:rsidP="00DB52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347055E3" w14:textId="77777777" w:rsidR="00DB523F" w:rsidRDefault="00DB523F" w:rsidP="00DB52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549BB7F6" w14:textId="77777777" w:rsidR="00DB523F" w:rsidRPr="00BD5034" w:rsidRDefault="00DB523F" w:rsidP="00DB523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74ED31AE" w14:textId="77777777" w:rsidR="00436DA8" w:rsidRDefault="00436DA8" w:rsidP="00DB523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14:paraId="4A97CDD5" w14:textId="77777777" w:rsidR="00436DA8" w:rsidRDefault="00436DA8" w:rsidP="00DB523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14:paraId="3CC03454" w14:textId="77777777" w:rsidR="00436DA8" w:rsidRDefault="00436DA8" w:rsidP="00DB523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14:paraId="34A44D16" w14:textId="77777777" w:rsidR="00436DA8" w:rsidRDefault="00436DA8" w:rsidP="00DB523F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14:paraId="1E2E2547" w14:textId="77777777" w:rsidR="00436DA8" w:rsidRPr="00436DA8" w:rsidRDefault="00DB523F" w:rsidP="00436DA8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EE8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202</w:t>
      </w:r>
      <w:r w:rsidR="003A130E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5</w:t>
      </w:r>
    </w:p>
    <w:p w14:paraId="6B58D7ED" w14:textId="77777777" w:rsidR="00436DA8" w:rsidRDefault="00436DA8" w:rsidP="00DB523F">
      <w:pPr>
        <w:spacing w:before="58" w:after="0" w:line="240" w:lineRule="auto"/>
        <w:jc w:val="both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4A6095B5" w14:textId="77777777" w:rsidR="00D7672B" w:rsidRDefault="00D7672B" w:rsidP="00DB523F">
      <w:pPr>
        <w:spacing w:before="58" w:after="0" w:line="240" w:lineRule="auto"/>
        <w:jc w:val="both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765C2F45" w14:textId="77777777" w:rsidR="006D1916" w:rsidRDefault="006D1916" w:rsidP="00DB523F">
      <w:pPr>
        <w:spacing w:before="58" w:after="0" w:line="240" w:lineRule="auto"/>
        <w:jc w:val="both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498E6732" w14:textId="77777777" w:rsidR="0064775F" w:rsidRDefault="0064775F" w:rsidP="00DB523F">
      <w:pPr>
        <w:spacing w:before="58" w:after="0" w:line="240" w:lineRule="auto"/>
        <w:jc w:val="both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7719D030" w14:textId="77777777" w:rsidR="00DB523F" w:rsidRPr="00482EE8" w:rsidRDefault="00DB523F" w:rsidP="006D1916">
      <w:pPr>
        <w:spacing w:before="58" w:after="0" w:line="240" w:lineRule="auto"/>
        <w:ind w:firstLine="709"/>
        <w:jc w:val="both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482EE8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lastRenderedPageBreak/>
        <w:t>Программа разработана на основании:</w:t>
      </w:r>
    </w:p>
    <w:p w14:paraId="3454B846" w14:textId="77777777" w:rsidR="00DB523F" w:rsidRPr="00482EE8" w:rsidRDefault="00DB523F" w:rsidP="00DB523F">
      <w:pPr>
        <w:spacing w:before="5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2E3291" w14:textId="77777777" w:rsidR="00D7672B" w:rsidRDefault="00D7672B" w:rsidP="00CB6483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0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просвещения РФ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09.12. 2016</w:t>
      </w:r>
      <w:r w:rsidRPr="00C50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1551 (ред. от 03.07.2024)</w:t>
      </w:r>
      <w:r w:rsidRPr="00C501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FB3E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10.02.04 Обеспечение информационной безопасности телекоммуникационных систем</w:t>
      </w:r>
    </w:p>
    <w:p w14:paraId="5456B60C" w14:textId="77777777" w:rsidR="0036172A" w:rsidRPr="0036172A" w:rsidRDefault="0036172A" w:rsidP="006D1916">
      <w:pPr>
        <w:pStyle w:val="a3"/>
        <w:numPr>
          <w:ilvl w:val="0"/>
          <w:numId w:val="1"/>
        </w:numPr>
        <w:tabs>
          <w:tab w:val="num" w:pos="0"/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172A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Приказа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общего образования» (с изменениями от </w:t>
      </w:r>
      <w:r w:rsidRPr="0036172A">
        <w:rPr>
          <w:rFonts w:ascii="Times New Roman" w:eastAsia="Calibri" w:hAnsi="Times New Roman" w:cs="Times New Roman"/>
          <w:sz w:val="24"/>
          <w:szCs w:val="24"/>
        </w:rPr>
        <w:t>12.08.2022 г.№732)</w:t>
      </w:r>
      <w:r w:rsidRPr="0036172A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;</w:t>
      </w:r>
    </w:p>
    <w:p w14:paraId="1D92CE3E" w14:textId="77777777" w:rsidR="0036172A" w:rsidRPr="001722C2" w:rsidRDefault="0036172A" w:rsidP="006D1916">
      <w:pPr>
        <w:numPr>
          <w:ilvl w:val="0"/>
          <w:numId w:val="1"/>
        </w:numPr>
        <w:tabs>
          <w:tab w:val="num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Приказа Министерства просвещения Российской Федерации от 18 мая 2023 г. №371 «Об утверждении федеральной образовательной программы среднего общего образования»;</w:t>
      </w:r>
    </w:p>
    <w:p w14:paraId="23FED8DF" w14:textId="77777777" w:rsidR="00D7672B" w:rsidRDefault="0045355F" w:rsidP="00D7672B">
      <w:pPr>
        <w:numPr>
          <w:ilvl w:val="0"/>
          <w:numId w:val="7"/>
        </w:numPr>
        <w:tabs>
          <w:tab w:val="clear" w:pos="720"/>
          <w:tab w:val="num" w:pos="0"/>
          <w:tab w:val="left" w:pos="1134"/>
        </w:tabs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Примерной рабочей программы общеобразовательной дисциплины «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Биология</w:t>
      </w: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» для профессиональных образовательных организаций, утвержденной ФГБОУ ДПО ИРПО от 30.11.2022 г., разработанной для специальности СПО </w:t>
      </w:r>
      <w:r w:rsidR="00D7672B" w:rsidRPr="00FB3E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10.02.04 Обеспечение информационной безопасности телекоммуникационных систем</w:t>
      </w:r>
    </w:p>
    <w:p w14:paraId="02D2AD45" w14:textId="77777777" w:rsidR="00DB523F" w:rsidRPr="00FE6CBC" w:rsidRDefault="00DB523F" w:rsidP="006D1916">
      <w:pPr>
        <w:widowControl w:val="0"/>
        <w:numPr>
          <w:ilvl w:val="1"/>
          <w:numId w:val="1"/>
        </w:numPr>
        <w:tabs>
          <w:tab w:val="clear" w:pos="1440"/>
          <w:tab w:val="num" w:pos="0"/>
          <w:tab w:val="num" w:pos="993"/>
        </w:tabs>
        <w:autoSpaceDE w:val="0"/>
        <w:autoSpaceDN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B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Федеральной рабочей программы по учебному предмету «</w:t>
      </w:r>
      <w:r w:rsidR="006F2429" w:rsidRPr="00FE6CB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Биология</w:t>
      </w:r>
      <w:r w:rsidRPr="00FE6CB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 (базовый уровень);</w:t>
      </w:r>
    </w:p>
    <w:p w14:paraId="674DE3C4" w14:textId="77777777" w:rsidR="00DB523F" w:rsidRPr="00482EE8" w:rsidRDefault="00DB523F" w:rsidP="006D1916">
      <w:pPr>
        <w:widowControl w:val="0"/>
        <w:numPr>
          <w:ilvl w:val="0"/>
          <w:numId w:val="1"/>
        </w:numPr>
        <w:tabs>
          <w:tab w:val="num" w:pos="0"/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CB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Рекомендаций по реализации среднего общего образования</w:t>
      </w:r>
      <w:r w:rsidRPr="00482EE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</w:t>
      </w:r>
      <w:proofErr w:type="spellStart"/>
      <w:r w:rsidRPr="00482EE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Минпросвещения</w:t>
      </w:r>
      <w:proofErr w:type="spellEnd"/>
      <w:r w:rsidRPr="00482EE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России от 01.03.2023 №05-592).</w:t>
      </w:r>
    </w:p>
    <w:p w14:paraId="3227BCC9" w14:textId="77777777" w:rsidR="00436DA8" w:rsidRDefault="00436DA8" w:rsidP="006D1916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398228B0" w14:textId="77777777" w:rsidR="00436DA8" w:rsidRDefault="00436DA8" w:rsidP="002A339D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515FAE38" w14:textId="77777777" w:rsidR="00436DA8" w:rsidRDefault="00436DA8" w:rsidP="002A339D">
      <w:pPr>
        <w:spacing w:after="0" w:line="240" w:lineRule="auto"/>
        <w:ind w:firstLine="709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5EAB82B8" w14:textId="77777777" w:rsidR="00436DA8" w:rsidRDefault="00436DA8" w:rsidP="00DB523F">
      <w:pPr>
        <w:spacing w:before="58" w:after="0" w:line="240" w:lineRule="auto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74C2A7A7" w14:textId="77777777" w:rsidR="00DB523F" w:rsidRPr="00482EE8" w:rsidRDefault="00DB523F" w:rsidP="006D1916">
      <w:pPr>
        <w:spacing w:before="58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EE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Организация - разработчик: БПОУ ОО «Орловский автодорожный техникум»</w:t>
      </w:r>
    </w:p>
    <w:p w14:paraId="6AA6B790" w14:textId="77777777" w:rsidR="00DB523F" w:rsidRPr="00482EE8" w:rsidRDefault="00DB523F" w:rsidP="006D1916">
      <w:pPr>
        <w:spacing w:before="58" w:after="0" w:line="240" w:lineRule="auto"/>
        <w:ind w:firstLine="709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18DCFFEF" w14:textId="77777777" w:rsidR="00DB523F" w:rsidRDefault="00DB523F" w:rsidP="006D1916">
      <w:pPr>
        <w:spacing w:before="58" w:after="0" w:line="240" w:lineRule="auto"/>
        <w:ind w:firstLine="709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482EE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Разработчики:</w:t>
      </w:r>
      <w:r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="00DE6AF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Г.Н. Симонова</w:t>
      </w:r>
      <w:r w:rsidR="00FE6CB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</w:p>
    <w:p w14:paraId="71532786" w14:textId="77777777" w:rsidR="00DB523F" w:rsidRPr="00482EE8" w:rsidRDefault="00DB523F" w:rsidP="006D1916">
      <w:pPr>
        <w:spacing w:before="58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202642" w14:textId="77777777" w:rsidR="00DB523F" w:rsidRPr="00482EE8" w:rsidRDefault="00DB523F" w:rsidP="006D191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2EE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Рассмотрено на заседании цикловой методической комиссии общеобразовательных дисциплин.</w:t>
      </w:r>
    </w:p>
    <w:p w14:paraId="52687F14" w14:textId="77777777" w:rsidR="00DB523F" w:rsidRDefault="00DB523F" w:rsidP="006D1916">
      <w:pPr>
        <w:spacing w:after="0" w:line="240" w:lineRule="auto"/>
        <w:ind w:firstLine="709"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482EE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Протокол </w:t>
      </w:r>
      <w:r w:rsidRPr="00FE6CB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№ </w:t>
      </w:r>
      <w:r w:rsidR="009A4378" w:rsidRPr="00FE6CB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6</w:t>
      </w:r>
      <w:r w:rsidRPr="00FE6CB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482EE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от </w:t>
      </w:r>
      <w:r w:rsidRPr="00FE6CB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«</w:t>
      </w:r>
      <w:r w:rsidR="00056C2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16</w:t>
      </w:r>
      <w:r w:rsidR="007D660B" w:rsidRPr="00FE6CB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» </w:t>
      </w:r>
      <w:r w:rsidR="00056C2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мая</w:t>
      </w:r>
      <w:r w:rsidR="002A339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FE6CB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202</w:t>
      </w:r>
      <w:r w:rsidR="00056C2D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5</w:t>
      </w:r>
      <w:r w:rsidRPr="00FE6CBC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г.</w:t>
      </w:r>
    </w:p>
    <w:p w14:paraId="0DDFF896" w14:textId="77777777" w:rsidR="00DB523F" w:rsidRDefault="00DB523F" w:rsidP="006D1916">
      <w:pPr>
        <w:spacing w:after="0" w:line="240" w:lineRule="auto"/>
        <w:ind w:firstLine="709"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64504F8F" w14:textId="77777777" w:rsidR="00DB523F" w:rsidRDefault="00DB523F" w:rsidP="00DB523F">
      <w:pPr>
        <w:spacing w:after="0" w:line="240" w:lineRule="auto"/>
        <w:contextualSpacing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7808FC35" w14:textId="77777777" w:rsidR="00DB523F" w:rsidRDefault="00DB523F" w:rsidP="00DB52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C0869A" w14:textId="77777777" w:rsidR="00DB523F" w:rsidRDefault="00DB523F" w:rsidP="00DB52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F87378" w14:textId="77777777" w:rsidR="00DB523F" w:rsidRDefault="00DB523F" w:rsidP="00DB52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72C545" w14:textId="77777777" w:rsidR="00DB523F" w:rsidRDefault="00DB523F" w:rsidP="00DB52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06B983" w14:textId="77777777" w:rsidR="00DB523F" w:rsidRDefault="00DB523F" w:rsidP="00DB52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07C170" w14:textId="77777777" w:rsidR="00DB523F" w:rsidRDefault="00DB523F" w:rsidP="00DB52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94C047" w14:textId="77777777" w:rsidR="00DB523F" w:rsidRDefault="00DB523F" w:rsidP="00DB52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A12E6D" w14:textId="77777777" w:rsidR="00DB523F" w:rsidRDefault="00DB523F" w:rsidP="00DB52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7EBBC6" w14:textId="77777777" w:rsidR="00DB523F" w:rsidRDefault="00DB523F" w:rsidP="00DB52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F69343" w14:textId="77777777" w:rsidR="00DB523F" w:rsidRDefault="00DB523F" w:rsidP="00DB52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7C66C0" w14:textId="77777777" w:rsidR="00DB523F" w:rsidRDefault="00DB523F" w:rsidP="00DB52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EC5DD" w14:textId="77777777" w:rsidR="00DB523F" w:rsidRDefault="00DB523F" w:rsidP="00DB52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79A1B4" w14:textId="77777777" w:rsidR="00DB523F" w:rsidRDefault="00DB523F" w:rsidP="00DB52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3D37E0" w14:textId="77777777" w:rsidR="00DB523F" w:rsidRPr="007A63B8" w:rsidRDefault="00DB523F" w:rsidP="00DB523F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958323" w14:textId="77777777" w:rsidR="00DB523F" w:rsidRPr="007A63B8" w:rsidRDefault="00DB523F" w:rsidP="00DB523F">
      <w:pPr>
        <w:spacing w:before="77" w:after="0" w:line="240" w:lineRule="auto"/>
        <w:jc w:val="center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  <w:r w:rsidRPr="007A63B8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>СОДЕРЖАНИЕ</w:t>
      </w:r>
    </w:p>
    <w:p w14:paraId="64D4ABBB" w14:textId="77777777" w:rsidR="00C26FCB" w:rsidRPr="007A63B8" w:rsidRDefault="00C26FCB" w:rsidP="00DB523F">
      <w:pPr>
        <w:spacing w:before="77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CD12DA" w14:textId="53C65161" w:rsidR="00DB523F" w:rsidRPr="00DE1144" w:rsidRDefault="00DB523F" w:rsidP="007A36B6">
      <w:pPr>
        <w:spacing w:before="77"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1. Общая характеристика рабочей программы общеобразовательной дисциплины «</w:t>
      </w:r>
      <w:r w:rsidR="0036669D"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Биология</w:t>
      </w:r>
      <w:r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</w:t>
      </w:r>
      <w:r w:rsidR="0036669D"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……………………………………………………………</w:t>
      </w:r>
      <w:r w:rsid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……………………………</w:t>
      </w:r>
      <w:r w:rsidR="0036669D"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4</w:t>
      </w:r>
    </w:p>
    <w:p w14:paraId="4F5920F1" w14:textId="77777777" w:rsidR="00DB523F" w:rsidRPr="00DE1144" w:rsidRDefault="00DB523F" w:rsidP="007A36B6">
      <w:pPr>
        <w:spacing w:before="77"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2. Структура и содержание общеобразовательной дисциплины</w:t>
      </w:r>
      <w:r w:rsidR="0036669D"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………</w:t>
      </w:r>
      <w:r w:rsid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………</w:t>
      </w:r>
      <w:proofErr w:type="gramStart"/>
      <w:r w:rsid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…….</w:t>
      </w:r>
      <w:proofErr w:type="gramEnd"/>
      <w:r w:rsidR="0036669D"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</w:t>
      </w:r>
      <w:r w:rsidR="00C26FCB"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="0036669D"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14</w:t>
      </w:r>
    </w:p>
    <w:p w14:paraId="29519F09" w14:textId="77777777" w:rsidR="00DB523F" w:rsidRPr="00DE1144" w:rsidRDefault="00DB523F" w:rsidP="007A36B6">
      <w:pPr>
        <w:spacing w:before="77"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3.Условия реализации программы общеобразовательной дисциплины</w:t>
      </w:r>
      <w:r w:rsidR="007A36B6"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</w:t>
      </w:r>
      <w:r w:rsid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………</w:t>
      </w:r>
      <w:proofErr w:type="gramStart"/>
      <w:r w:rsid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…….</w:t>
      </w:r>
      <w:proofErr w:type="gramEnd"/>
      <w:r w:rsid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.</w:t>
      </w:r>
      <w:r w:rsidR="0036669D"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30</w:t>
      </w:r>
    </w:p>
    <w:p w14:paraId="3B4EDBCF" w14:textId="77777777" w:rsidR="00DB523F" w:rsidRPr="007A63B8" w:rsidRDefault="00DB523F" w:rsidP="007A36B6">
      <w:pPr>
        <w:spacing w:before="77" w:after="0" w:line="240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4. Контроль и оценка результатов освоения общеобразовательной </w:t>
      </w:r>
      <w:r w:rsidR="007A36B6"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      </w:t>
      </w:r>
      <w:r w:rsid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                  </w:t>
      </w:r>
      <w:r w:rsidR="007A36B6"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            </w:t>
      </w:r>
      <w:r w:rsidR="00C26FCB"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дисциплины</w:t>
      </w:r>
      <w:r w:rsidR="007A36B6"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…………………………………………………………………………</w:t>
      </w:r>
      <w:r w:rsid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……………..</w:t>
      </w:r>
      <w:r w:rsidR="007A36B6"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.</w:t>
      </w:r>
      <w:r w:rsidR="0036669D" w:rsidRPr="00DE114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32</w:t>
      </w:r>
      <w:r w:rsidRPr="007A63B8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ab/>
      </w:r>
    </w:p>
    <w:p w14:paraId="5B536F3C" w14:textId="77777777" w:rsidR="00DB523F" w:rsidRPr="007A63B8" w:rsidRDefault="00DB523F" w:rsidP="007A36B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DF453D" w14:textId="77777777" w:rsidR="00DB523F" w:rsidRPr="00BD5034" w:rsidRDefault="00DB523F" w:rsidP="007A36B6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526FF2FA" w14:textId="77777777" w:rsidR="00DB523F" w:rsidRDefault="00DB523F" w:rsidP="007A36B6">
      <w:pPr>
        <w:ind w:firstLine="709"/>
      </w:pPr>
    </w:p>
    <w:p w14:paraId="2BC9350B" w14:textId="77777777" w:rsidR="00DB523F" w:rsidRDefault="00DB523F" w:rsidP="007A36B6">
      <w:pPr>
        <w:ind w:firstLine="709"/>
      </w:pPr>
    </w:p>
    <w:p w14:paraId="6104A0C4" w14:textId="77777777" w:rsidR="00DB523F" w:rsidRDefault="00DB523F" w:rsidP="007A36B6">
      <w:pPr>
        <w:ind w:firstLine="709"/>
      </w:pPr>
    </w:p>
    <w:p w14:paraId="09985AC5" w14:textId="77777777" w:rsidR="00DB523F" w:rsidRDefault="00DB523F" w:rsidP="007A36B6">
      <w:pPr>
        <w:ind w:firstLine="709"/>
      </w:pPr>
    </w:p>
    <w:p w14:paraId="34DEE9B2" w14:textId="77777777" w:rsidR="00DB523F" w:rsidRDefault="00DB523F" w:rsidP="00DB523F"/>
    <w:p w14:paraId="66B818FE" w14:textId="77777777" w:rsidR="00DB523F" w:rsidRDefault="00DB523F" w:rsidP="00DB523F"/>
    <w:p w14:paraId="3FA3C57B" w14:textId="77777777" w:rsidR="00DB523F" w:rsidRDefault="00DB523F" w:rsidP="00DB523F"/>
    <w:p w14:paraId="08DBC72B" w14:textId="77777777" w:rsidR="00DB523F" w:rsidRDefault="00DB523F" w:rsidP="00DB523F"/>
    <w:p w14:paraId="72747B09" w14:textId="77777777" w:rsidR="00DB523F" w:rsidRDefault="00DB523F" w:rsidP="00DB523F"/>
    <w:p w14:paraId="79A0EDDE" w14:textId="77777777" w:rsidR="00DB523F" w:rsidRDefault="00DB523F" w:rsidP="00DB523F"/>
    <w:p w14:paraId="2DD2698A" w14:textId="77777777" w:rsidR="00DB523F" w:rsidRDefault="00DB523F" w:rsidP="00DB523F"/>
    <w:p w14:paraId="7C27B1C4" w14:textId="77777777" w:rsidR="00DB523F" w:rsidRDefault="00DB523F" w:rsidP="00DB523F"/>
    <w:p w14:paraId="19DB95DB" w14:textId="77777777" w:rsidR="00DB523F" w:rsidRDefault="00DB523F" w:rsidP="00DB523F"/>
    <w:p w14:paraId="1810AA88" w14:textId="77777777" w:rsidR="00DB523F" w:rsidRDefault="00DB523F" w:rsidP="00DB523F"/>
    <w:p w14:paraId="526AF12E" w14:textId="77777777" w:rsidR="00DB523F" w:rsidRDefault="00DB523F" w:rsidP="00DB523F"/>
    <w:p w14:paraId="6BB36061" w14:textId="77777777" w:rsidR="00DB523F" w:rsidRDefault="00DB523F" w:rsidP="00DB523F"/>
    <w:p w14:paraId="5B854DF1" w14:textId="77777777" w:rsidR="00DB523F" w:rsidRDefault="00DB523F" w:rsidP="00DB523F"/>
    <w:p w14:paraId="240BF530" w14:textId="77777777" w:rsidR="00DB523F" w:rsidRDefault="00DB523F" w:rsidP="00DB523F"/>
    <w:p w14:paraId="79C9F5B8" w14:textId="77777777" w:rsidR="00DB523F" w:rsidRDefault="00DB523F" w:rsidP="00DB523F"/>
    <w:p w14:paraId="53E49864" w14:textId="77777777" w:rsidR="00DB523F" w:rsidRDefault="00DB523F" w:rsidP="00DB523F"/>
    <w:p w14:paraId="03B71A9C" w14:textId="77777777" w:rsidR="00DB523F" w:rsidRDefault="00DB523F" w:rsidP="00DB523F"/>
    <w:p w14:paraId="228483D4" w14:textId="77777777" w:rsidR="00DB523F" w:rsidRDefault="00DB523F" w:rsidP="00DB523F"/>
    <w:p w14:paraId="50C2157C" w14:textId="77777777" w:rsidR="00AC3AD5" w:rsidRDefault="00AC3AD5" w:rsidP="00DB523F"/>
    <w:p w14:paraId="40BF1C19" w14:textId="77777777" w:rsidR="00AC3AD5" w:rsidRDefault="00AC3AD5" w:rsidP="00DB523F"/>
    <w:p w14:paraId="7EA5D40E" w14:textId="77777777" w:rsidR="00EB7789" w:rsidRDefault="00EB7789" w:rsidP="00DB523F"/>
    <w:p w14:paraId="3AC50948" w14:textId="77777777" w:rsidR="00DB523F" w:rsidRPr="00FE6CBC" w:rsidRDefault="00DB523F" w:rsidP="00DB523F">
      <w:pPr>
        <w:widowControl w:val="0"/>
        <w:numPr>
          <w:ilvl w:val="0"/>
          <w:numId w:val="2"/>
        </w:numPr>
        <w:autoSpaceDE w:val="0"/>
        <w:autoSpaceDN w:val="0"/>
        <w:spacing w:after="0" w:line="268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  <w:r w:rsidRPr="00054E3D">
        <w:rPr>
          <w:rFonts w:ascii="Times New Roman" w:eastAsia="Trebuchet MS" w:hAnsi="Times New Roman" w:cs="Times New Roman"/>
          <w:b/>
          <w:sz w:val="24"/>
          <w:szCs w:val="24"/>
        </w:rPr>
        <w:lastRenderedPageBreak/>
        <w:t>Общая характеристика рабочей программы общеобразовательной дисциплины «</w:t>
      </w:r>
      <w:r w:rsidR="006F2429" w:rsidRPr="00FE6CBC">
        <w:rPr>
          <w:rFonts w:ascii="Times New Roman" w:eastAsia="Trebuchet MS" w:hAnsi="Times New Roman" w:cs="Times New Roman"/>
          <w:b/>
          <w:sz w:val="24"/>
          <w:szCs w:val="24"/>
        </w:rPr>
        <w:t>Биология</w:t>
      </w:r>
      <w:r w:rsidRPr="00FE6CBC">
        <w:rPr>
          <w:rFonts w:ascii="Times New Roman" w:eastAsia="Trebuchet MS" w:hAnsi="Times New Roman" w:cs="Times New Roman"/>
          <w:b/>
          <w:sz w:val="24"/>
          <w:szCs w:val="24"/>
        </w:rPr>
        <w:t>»</w:t>
      </w:r>
    </w:p>
    <w:p w14:paraId="3401F416" w14:textId="77777777" w:rsidR="00DB523F" w:rsidRPr="00FE6CBC" w:rsidRDefault="00DB523F" w:rsidP="00DB523F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49FDBD2B" w14:textId="77777777" w:rsidR="00DB523F" w:rsidRPr="00FE6CBC" w:rsidRDefault="00DB523F" w:rsidP="00FE6CBC">
      <w:pPr>
        <w:widowControl w:val="0"/>
        <w:numPr>
          <w:ilvl w:val="1"/>
          <w:numId w:val="3"/>
        </w:numPr>
        <w:autoSpaceDE w:val="0"/>
        <w:autoSpaceDN w:val="0"/>
        <w:spacing w:after="0" w:line="269" w:lineRule="auto"/>
        <w:ind w:left="0" w:firstLine="709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  <w:r w:rsidRPr="00FE6CBC">
        <w:rPr>
          <w:rFonts w:ascii="Times New Roman" w:eastAsia="Trebuchet MS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 СПО</w:t>
      </w:r>
    </w:p>
    <w:p w14:paraId="264EF7E9" w14:textId="7A2CE26E" w:rsidR="00D7672B" w:rsidRDefault="006F2429" w:rsidP="00B92051">
      <w:pPr>
        <w:tabs>
          <w:tab w:val="left" w:pos="1134"/>
        </w:tabs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6CBC">
        <w:rPr>
          <w:rFonts w:ascii="Times New Roman" w:eastAsia="Trebuchet MS" w:hAnsi="Times New Roman" w:cs="Times New Roman"/>
          <w:sz w:val="24"/>
          <w:szCs w:val="24"/>
        </w:rPr>
        <w:t>Общеобразовательная дисциплина «</w:t>
      </w:r>
      <w:r w:rsidR="007D660B" w:rsidRPr="00FE6CBC">
        <w:rPr>
          <w:rFonts w:ascii="Times New Roman" w:eastAsia="Trebuchet MS" w:hAnsi="Times New Roman" w:cs="Times New Roman"/>
          <w:sz w:val="24"/>
          <w:szCs w:val="24"/>
        </w:rPr>
        <w:t>Биология» изучается</w:t>
      </w:r>
      <w:r w:rsidRPr="00FE6CBC">
        <w:rPr>
          <w:rFonts w:ascii="Times New Roman" w:eastAsia="Trebuchet MS" w:hAnsi="Times New Roman" w:cs="Times New Roman"/>
          <w:sz w:val="24"/>
          <w:szCs w:val="24"/>
        </w:rPr>
        <w:t xml:space="preserve"> на базовом уровне в общеобразовательном цикле учебного плана </w:t>
      </w:r>
      <w:r w:rsidR="007D660B" w:rsidRPr="00FE6CBC">
        <w:rPr>
          <w:rFonts w:ascii="Times New Roman" w:eastAsia="Trebuchet MS" w:hAnsi="Times New Roman" w:cs="Times New Roman"/>
          <w:sz w:val="24"/>
          <w:szCs w:val="24"/>
        </w:rPr>
        <w:t>основной профессиональной</w:t>
      </w:r>
      <w:r w:rsidR="00B92051"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r w:rsidR="007D660B" w:rsidRPr="00FE6CBC">
        <w:rPr>
          <w:rFonts w:ascii="Times New Roman" w:eastAsia="Trebuchet MS" w:hAnsi="Times New Roman" w:cs="Times New Roman"/>
          <w:sz w:val="24"/>
          <w:szCs w:val="24"/>
        </w:rPr>
        <w:t>образовательной программы</w:t>
      </w:r>
      <w:r w:rsidRPr="00FE6CBC">
        <w:rPr>
          <w:rFonts w:ascii="Times New Roman" w:eastAsia="Trebuchet MS" w:hAnsi="Times New Roman" w:cs="Times New Roman"/>
          <w:sz w:val="24"/>
          <w:szCs w:val="24"/>
        </w:rPr>
        <w:t xml:space="preserve"> в соответствии </w:t>
      </w:r>
      <w:r w:rsidR="007D660B" w:rsidRPr="00FE6CBC">
        <w:rPr>
          <w:rFonts w:ascii="Times New Roman" w:eastAsia="Trebuchet MS" w:hAnsi="Times New Roman" w:cs="Times New Roman"/>
          <w:sz w:val="24"/>
          <w:szCs w:val="24"/>
        </w:rPr>
        <w:t>с ФГОС</w:t>
      </w:r>
      <w:r w:rsidRPr="00FE6CBC">
        <w:rPr>
          <w:rFonts w:ascii="Times New Roman" w:eastAsia="Trebuchet MS" w:hAnsi="Times New Roman" w:cs="Times New Roman"/>
          <w:sz w:val="24"/>
          <w:szCs w:val="24"/>
        </w:rPr>
        <w:t xml:space="preserve">   по специальности</w:t>
      </w:r>
      <w:r w:rsidR="00FE6CBC">
        <w:rPr>
          <w:rFonts w:ascii="Times New Roman" w:eastAsia="Trebuchet MS" w:hAnsi="Times New Roman" w:cs="Times New Roman"/>
          <w:sz w:val="24"/>
          <w:szCs w:val="24"/>
        </w:rPr>
        <w:t xml:space="preserve">   </w:t>
      </w:r>
      <w:r w:rsidR="00D7672B" w:rsidRPr="00FB3E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10.02.04 Обеспечение информационной безопасности телекоммуникационных систем</w:t>
      </w:r>
    </w:p>
    <w:p w14:paraId="3E895E97" w14:textId="77777777" w:rsidR="00D7672B" w:rsidRPr="00D7672B" w:rsidRDefault="00D7672B" w:rsidP="00D7672B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FEA27E" w14:textId="77777777" w:rsidR="006F2429" w:rsidRPr="00FE6CBC" w:rsidRDefault="006F2429" w:rsidP="00FE6CB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rebuchet MS" w:hAnsi="Times New Roman" w:cs="Times New Roman"/>
          <w:i/>
          <w:sz w:val="24"/>
          <w:szCs w:val="24"/>
        </w:rPr>
      </w:pPr>
    </w:p>
    <w:p w14:paraId="61AC9B3B" w14:textId="77777777" w:rsidR="00DB523F" w:rsidRPr="00FE6CBC" w:rsidRDefault="00DB523F" w:rsidP="00FE6CBC">
      <w:pPr>
        <w:pStyle w:val="a3"/>
        <w:widowControl w:val="0"/>
        <w:numPr>
          <w:ilvl w:val="1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  <w:r w:rsidRPr="00FE6CBC">
        <w:rPr>
          <w:rFonts w:ascii="Times New Roman" w:eastAsia="Trebuchet MS" w:hAnsi="Times New Roman" w:cs="Times New Roman"/>
          <w:b/>
          <w:sz w:val="24"/>
          <w:szCs w:val="24"/>
        </w:rPr>
        <w:t>Цели и планируемые результаты освоения дисциплины:</w:t>
      </w:r>
    </w:p>
    <w:p w14:paraId="35CC1002" w14:textId="77777777" w:rsidR="00E10F02" w:rsidRPr="00FE6CBC" w:rsidRDefault="00E10F02" w:rsidP="00E10F02">
      <w:pPr>
        <w:pStyle w:val="a3"/>
        <w:widowControl w:val="0"/>
        <w:autoSpaceDE w:val="0"/>
        <w:autoSpaceDN w:val="0"/>
        <w:spacing w:after="0" w:line="240" w:lineRule="auto"/>
        <w:ind w:left="360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08EF3F1" w14:textId="77777777" w:rsidR="00DB523F" w:rsidRPr="00FE6CBC" w:rsidRDefault="00DB523F" w:rsidP="00DB523F">
      <w:pPr>
        <w:widowControl w:val="0"/>
        <w:autoSpaceDE w:val="0"/>
        <w:autoSpaceDN w:val="0"/>
        <w:spacing w:after="0" w:line="268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  <w:r w:rsidRPr="00FE6CBC">
        <w:rPr>
          <w:rFonts w:ascii="Times New Roman" w:eastAsia="Trebuchet MS" w:hAnsi="Times New Roman" w:cs="Times New Roman"/>
          <w:b/>
          <w:sz w:val="24"/>
          <w:szCs w:val="24"/>
        </w:rPr>
        <w:t xml:space="preserve">1.2.1 Цели </w:t>
      </w:r>
      <w:r w:rsidRPr="00FE6CBC">
        <w:rPr>
          <w:rFonts w:ascii="Times New Roman" w:eastAsia="Trebuchet MS" w:hAnsi="Times New Roman" w:cs="Times New Roman"/>
          <w:b/>
          <w:bCs/>
          <w:color w:val="000000"/>
          <w:kern w:val="24"/>
          <w:sz w:val="24"/>
          <w:szCs w:val="24"/>
        </w:rPr>
        <w:t xml:space="preserve">общеобразовательной </w:t>
      </w:r>
      <w:r w:rsidRPr="00FE6CBC">
        <w:rPr>
          <w:rFonts w:ascii="Times New Roman" w:eastAsia="Trebuchet MS" w:hAnsi="Times New Roman" w:cs="Times New Roman"/>
          <w:b/>
          <w:sz w:val="24"/>
          <w:szCs w:val="24"/>
        </w:rPr>
        <w:t xml:space="preserve">дисциплины </w:t>
      </w:r>
    </w:p>
    <w:p w14:paraId="37314EE0" w14:textId="77777777" w:rsidR="00E10F02" w:rsidRDefault="00E10F02" w:rsidP="00E10F0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6CBC">
        <w:rPr>
          <w:rFonts w:ascii="Times New Roman" w:eastAsia="Calibri" w:hAnsi="Times New Roman" w:cs="Times New Roman"/>
          <w:sz w:val="24"/>
          <w:szCs w:val="24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</w:t>
      </w:r>
      <w:r w:rsidRPr="00CD71F5">
        <w:rPr>
          <w:rFonts w:ascii="Times New Roman" w:eastAsia="Calibri" w:hAnsi="Times New Roman" w:cs="Times New Roman"/>
          <w:sz w:val="24"/>
          <w:szCs w:val="24"/>
        </w:rPr>
        <w:t xml:space="preserve"> в отношении объектов живой природы и решения различных жизненных проблем.</w:t>
      </w:r>
    </w:p>
    <w:p w14:paraId="79ABB79F" w14:textId="77777777" w:rsidR="00E10F02" w:rsidRPr="00CD71F5" w:rsidRDefault="00E10F02" w:rsidP="00E10F0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1F5">
        <w:rPr>
          <w:rFonts w:ascii="Times New Roman" w:eastAsia="Calibri" w:hAnsi="Times New Roman" w:cs="Times New Roman"/>
          <w:sz w:val="24"/>
          <w:szCs w:val="24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14:paraId="4BB03D35" w14:textId="77777777" w:rsidR="00E10F02" w:rsidRPr="00CD71F5" w:rsidRDefault="00E10F02" w:rsidP="00E10F0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1F5">
        <w:rPr>
          <w:rFonts w:ascii="Times New Roman" w:eastAsia="Calibri" w:hAnsi="Times New Roman" w:cs="Times New Roman"/>
          <w:sz w:val="24"/>
          <w:szCs w:val="24"/>
        </w:rPr>
        <w:t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14:paraId="4328EA34" w14:textId="77777777" w:rsidR="00E10F02" w:rsidRPr="00CD71F5" w:rsidRDefault="00E10F02" w:rsidP="00E10F0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1F5">
        <w:rPr>
          <w:rFonts w:ascii="Times New Roman" w:eastAsia="Calibri" w:hAnsi="Times New Roman" w:cs="Times New Roman"/>
          <w:sz w:val="24"/>
          <w:szCs w:val="24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14:paraId="13AD9F77" w14:textId="77777777" w:rsidR="00E10F02" w:rsidRPr="00CD71F5" w:rsidRDefault="00E10F02" w:rsidP="00E10F0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1F5">
        <w:rPr>
          <w:rFonts w:ascii="Times New Roman" w:eastAsia="Calibri" w:hAnsi="Times New Roman" w:cs="Times New Roman"/>
          <w:sz w:val="24"/>
          <w:szCs w:val="24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14:paraId="06CB5227" w14:textId="77777777" w:rsidR="00E10F02" w:rsidRPr="00CD71F5" w:rsidRDefault="00E10F02" w:rsidP="00E10F0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1F5">
        <w:rPr>
          <w:rFonts w:ascii="Times New Roman" w:eastAsia="Calibri" w:hAnsi="Times New Roman" w:cs="Times New Roman"/>
          <w:sz w:val="24"/>
          <w:szCs w:val="24"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 w:rsidRPr="00CD71F5">
        <w:rPr>
          <w:rFonts w:ascii="Times New Roman" w:eastAsia="Calibri" w:hAnsi="Times New Roman" w:cs="Times New Roman"/>
          <w:sz w:val="24"/>
          <w:szCs w:val="24"/>
        </w:rPr>
        <w:t>агробиотехнологий</w:t>
      </w:r>
      <w:proofErr w:type="spellEnd"/>
      <w:r w:rsidRPr="00CD71F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11B654E" w14:textId="77777777" w:rsidR="00E10F02" w:rsidRPr="00CD71F5" w:rsidRDefault="00E10F02" w:rsidP="00E10F0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1F5">
        <w:rPr>
          <w:rFonts w:ascii="Times New Roman" w:eastAsia="Calibri" w:hAnsi="Times New Roman" w:cs="Times New Roman"/>
          <w:sz w:val="24"/>
          <w:szCs w:val="24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14:paraId="530A3195" w14:textId="77777777" w:rsidR="00E10F02" w:rsidRPr="00CD71F5" w:rsidRDefault="00E10F02" w:rsidP="00E10F0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1F5">
        <w:rPr>
          <w:rFonts w:ascii="Times New Roman" w:eastAsia="Calibri" w:hAnsi="Times New Roman" w:cs="Times New Roman"/>
          <w:sz w:val="24"/>
          <w:szCs w:val="24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14:paraId="491D0F93" w14:textId="77777777" w:rsidR="00E10F02" w:rsidRPr="00CD71F5" w:rsidRDefault="00E10F02" w:rsidP="00E10F0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1F5">
        <w:rPr>
          <w:rFonts w:ascii="Times New Roman" w:eastAsia="Calibri" w:hAnsi="Times New Roman" w:cs="Times New Roman"/>
          <w:sz w:val="24"/>
          <w:szCs w:val="24"/>
        </w:rPr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14:paraId="7AEB4A33" w14:textId="77777777" w:rsidR="00E10F02" w:rsidRDefault="00E10F02" w:rsidP="00E10F0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2F8A7187" w14:textId="77777777" w:rsidR="009A5DFD" w:rsidRDefault="009A5DFD" w:rsidP="00E10F0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6D320A34" w14:textId="77777777" w:rsidR="009A5DFD" w:rsidRDefault="009A5DFD" w:rsidP="00E10F0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33BE55A4" w14:textId="77777777" w:rsidR="009A5DFD" w:rsidRDefault="009A5DFD" w:rsidP="00E10F0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27E84C05" w14:textId="77777777" w:rsidR="009A5DFD" w:rsidRDefault="009A5DFD" w:rsidP="00E10F0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5B934AF" w14:textId="77777777" w:rsidR="009A5DFD" w:rsidRDefault="009A5DFD" w:rsidP="00E10F0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D26E162" w14:textId="77777777" w:rsidR="009A5DFD" w:rsidRDefault="009A5DFD" w:rsidP="00E10F0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7A15533" w14:textId="77777777" w:rsidR="00D05EF9" w:rsidRDefault="00D05EF9" w:rsidP="00E10F0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634E753E" w14:textId="77777777" w:rsidR="00D05EF9" w:rsidRDefault="00D05EF9" w:rsidP="00E10F0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46BC03A5" w14:textId="77777777" w:rsidR="0050306C" w:rsidRPr="00054E3D" w:rsidRDefault="0050306C" w:rsidP="0050306C">
      <w:pPr>
        <w:spacing w:before="58" w:after="0" w:line="276" w:lineRule="auto"/>
        <w:ind w:right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E3D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lastRenderedPageBreak/>
        <w:t>1.2.2. Результаты освоения общеобразовательной дисциплины в соответствии с ФГОС СПО и ФГОС СОО</w:t>
      </w:r>
    </w:p>
    <w:p w14:paraId="35E4A430" w14:textId="77777777" w:rsidR="0050306C" w:rsidRDefault="0050306C" w:rsidP="00516C0E">
      <w:pPr>
        <w:spacing w:before="58" w:after="0" w:line="276" w:lineRule="auto"/>
        <w:ind w:right="58"/>
        <w:jc w:val="both"/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</w:pPr>
      <w:r w:rsidRPr="00054E3D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Особое значение дисциплина имеет при формировании и развитии ОК и ПК</w:t>
      </w:r>
      <w:r w:rsidRPr="00054E3D"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  <w:t>.</w:t>
      </w:r>
    </w:p>
    <w:p w14:paraId="1F7B97B6" w14:textId="77777777" w:rsidR="00172DEE" w:rsidRDefault="00172DEE" w:rsidP="00516C0E">
      <w:pPr>
        <w:spacing w:before="58" w:after="0" w:line="276" w:lineRule="auto"/>
        <w:ind w:right="58"/>
        <w:jc w:val="both"/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</w:pPr>
    </w:p>
    <w:p w14:paraId="6377E586" w14:textId="77777777" w:rsidR="00172DEE" w:rsidRPr="00516C0E" w:rsidRDefault="00172DEE" w:rsidP="00516C0E">
      <w:pPr>
        <w:spacing w:before="58" w:after="0" w:line="276" w:lineRule="auto"/>
        <w:ind w:right="58"/>
        <w:jc w:val="both"/>
        <w:rPr>
          <w:rFonts w:ascii="Times New Roman" w:eastAsia="Times New Roman" w:hAnsi="Times New Roman" w:cs="Times New Roman"/>
          <w:i/>
          <w:iCs/>
          <w:color w:val="000000"/>
          <w:kern w:val="24"/>
          <w:sz w:val="24"/>
          <w:szCs w:val="24"/>
          <w:lang w:eastAsia="ru-RU"/>
        </w:rPr>
      </w:pPr>
    </w:p>
    <w:tbl>
      <w:tblPr>
        <w:tblStyle w:val="a5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7796"/>
      </w:tblGrid>
      <w:tr w:rsidR="0050306C" w:rsidRPr="00111C64" w14:paraId="2841F065" w14:textId="77777777" w:rsidTr="006D1916">
        <w:tc>
          <w:tcPr>
            <w:tcW w:w="1560" w:type="dxa"/>
          </w:tcPr>
          <w:p w14:paraId="09AD3FAB" w14:textId="77777777" w:rsidR="0050306C" w:rsidRPr="00111C64" w:rsidRDefault="0050306C" w:rsidP="006D1916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Коды</w:t>
            </w:r>
            <w:proofErr w:type="spellEnd"/>
            <w:r w:rsidR="00E2161F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результатов</w:t>
            </w:r>
            <w:proofErr w:type="spellEnd"/>
          </w:p>
        </w:tc>
        <w:tc>
          <w:tcPr>
            <w:tcW w:w="7796" w:type="dxa"/>
          </w:tcPr>
          <w:p w14:paraId="56702B82" w14:textId="77777777" w:rsidR="0050306C" w:rsidRPr="00111C64" w:rsidRDefault="0050306C" w:rsidP="006D1916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Результаты</w:t>
            </w:r>
            <w:proofErr w:type="spellEnd"/>
            <w:r w:rsidR="00E2161F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освоения</w:t>
            </w:r>
            <w:proofErr w:type="spellEnd"/>
            <w:r w:rsidR="00A45DC5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</w:tr>
      <w:tr w:rsidR="0050306C" w:rsidRPr="00111C64" w14:paraId="7A8BEDFE" w14:textId="77777777" w:rsidTr="006D1916">
        <w:tc>
          <w:tcPr>
            <w:tcW w:w="1560" w:type="dxa"/>
          </w:tcPr>
          <w:p w14:paraId="04B02830" w14:textId="77777777" w:rsidR="0050306C" w:rsidRPr="00111C64" w:rsidRDefault="0050306C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7796" w:type="dxa"/>
          </w:tcPr>
          <w:p w14:paraId="75027693" w14:textId="77777777" w:rsidR="0050306C" w:rsidRPr="00111C64" w:rsidRDefault="0050306C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0306C" w:rsidRPr="00111C64" w14:paraId="68B73019" w14:textId="77777777" w:rsidTr="006D1916">
        <w:tc>
          <w:tcPr>
            <w:tcW w:w="1560" w:type="dxa"/>
          </w:tcPr>
          <w:p w14:paraId="65362E92" w14:textId="77777777" w:rsidR="0050306C" w:rsidRPr="00111C64" w:rsidRDefault="0050306C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7796" w:type="dxa"/>
          </w:tcPr>
          <w:p w14:paraId="6AA57645" w14:textId="77777777" w:rsidR="0050306C" w:rsidRPr="00111C64" w:rsidRDefault="0050306C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50306C" w:rsidRPr="00111C64" w14:paraId="43AC8FF5" w14:textId="77777777" w:rsidTr="006D1916">
        <w:tc>
          <w:tcPr>
            <w:tcW w:w="1560" w:type="dxa"/>
          </w:tcPr>
          <w:p w14:paraId="56BD12A9" w14:textId="77777777" w:rsidR="0050306C" w:rsidRPr="00111C64" w:rsidRDefault="0050306C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7796" w:type="dxa"/>
          </w:tcPr>
          <w:p w14:paraId="2E81C698" w14:textId="77777777" w:rsidR="00F22E0C" w:rsidRPr="00111C64" w:rsidRDefault="0050306C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50306C" w:rsidRPr="00111C64" w14:paraId="3D408154" w14:textId="77777777" w:rsidTr="006D1916">
        <w:tc>
          <w:tcPr>
            <w:tcW w:w="1560" w:type="dxa"/>
          </w:tcPr>
          <w:p w14:paraId="4E1B8292" w14:textId="77777777" w:rsidR="0050306C" w:rsidRPr="00111C64" w:rsidRDefault="0050306C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7796" w:type="dxa"/>
          </w:tcPr>
          <w:p w14:paraId="106CE958" w14:textId="77777777" w:rsidR="0050306C" w:rsidRPr="00111C64" w:rsidRDefault="0050306C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Эффективно взаимодействовать и работать в коллективе и команде</w:t>
            </w:r>
          </w:p>
        </w:tc>
      </w:tr>
      <w:tr w:rsidR="0050306C" w:rsidRPr="00111C64" w14:paraId="07AD32B8" w14:textId="77777777" w:rsidTr="006D1916">
        <w:tc>
          <w:tcPr>
            <w:tcW w:w="1560" w:type="dxa"/>
          </w:tcPr>
          <w:p w14:paraId="6EAE3B5F" w14:textId="77777777" w:rsidR="0050306C" w:rsidRPr="00111C64" w:rsidRDefault="0050306C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7796" w:type="dxa"/>
          </w:tcPr>
          <w:p w14:paraId="2D288CC5" w14:textId="77777777" w:rsidR="0050306C" w:rsidRPr="00111C64" w:rsidRDefault="0050306C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      </w:r>
          </w:p>
        </w:tc>
      </w:tr>
      <w:tr w:rsidR="0050306C" w:rsidRPr="00111C64" w14:paraId="2B1C4D1D" w14:textId="77777777" w:rsidTr="006D1916">
        <w:tc>
          <w:tcPr>
            <w:tcW w:w="1560" w:type="dxa"/>
          </w:tcPr>
          <w:p w14:paraId="1A7F6575" w14:textId="77777777" w:rsidR="0050306C" w:rsidRPr="00111C64" w:rsidRDefault="0050306C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7796" w:type="dxa"/>
          </w:tcPr>
          <w:p w14:paraId="2463FE37" w14:textId="77777777" w:rsidR="0050306C" w:rsidRPr="00111C64" w:rsidRDefault="0050306C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50306C" w:rsidRPr="00111C64" w14:paraId="23A343A3" w14:textId="77777777" w:rsidTr="006D1916">
        <w:tc>
          <w:tcPr>
            <w:tcW w:w="1560" w:type="dxa"/>
          </w:tcPr>
          <w:p w14:paraId="77C70FCC" w14:textId="77777777" w:rsidR="0050306C" w:rsidRPr="00111C64" w:rsidRDefault="0050306C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7796" w:type="dxa"/>
          </w:tcPr>
          <w:p w14:paraId="2AB60324" w14:textId="77777777" w:rsidR="0050306C" w:rsidRPr="00111C64" w:rsidRDefault="0050306C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</w:tc>
      </w:tr>
      <w:tr w:rsidR="00D7672B" w:rsidRPr="00111C64" w14:paraId="53720FB7" w14:textId="77777777" w:rsidTr="006D1916">
        <w:tc>
          <w:tcPr>
            <w:tcW w:w="1560" w:type="dxa"/>
          </w:tcPr>
          <w:p w14:paraId="49668999" w14:textId="77777777" w:rsidR="00D7672B" w:rsidRPr="00A006A4" w:rsidRDefault="00D7672B" w:rsidP="00FF743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7796" w:type="dxa"/>
          </w:tcPr>
          <w:p w14:paraId="7DB9940F" w14:textId="26F7A141" w:rsidR="00D7672B" w:rsidRPr="00A006A4" w:rsidRDefault="00D7672B" w:rsidP="00FF7439">
            <w:pPr>
              <w:pStyle w:val="a6"/>
              <w:ind w:right="5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06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защиту информации от несанкционированных действий и специальных воздействий в информационно - телекоммуникационных системах и сетях с использованием</w:t>
            </w:r>
            <w:r w:rsidR="00B920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006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программных и </w:t>
            </w:r>
            <w:proofErr w:type="spellStart"/>
            <w:r w:rsidRPr="00A006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программно</w:t>
            </w:r>
            <w:proofErr w:type="spellEnd"/>
            <w:r w:rsidRPr="00A006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аппаратных, в том числе криптографических средств в соответствии с предъявляемыми требованиями</w:t>
            </w:r>
          </w:p>
        </w:tc>
      </w:tr>
      <w:tr w:rsidR="00D7672B" w:rsidRPr="00111C64" w14:paraId="73E53681" w14:textId="77777777" w:rsidTr="006D1916">
        <w:tc>
          <w:tcPr>
            <w:tcW w:w="1560" w:type="dxa"/>
          </w:tcPr>
          <w:p w14:paraId="59D1BA84" w14:textId="77777777" w:rsidR="00D7672B" w:rsidRPr="00D341C6" w:rsidRDefault="00D7672B" w:rsidP="00FF7439">
            <w:pPr>
              <w:pStyle w:val="a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3.2</w:t>
            </w:r>
          </w:p>
        </w:tc>
        <w:tc>
          <w:tcPr>
            <w:tcW w:w="7796" w:type="dxa"/>
          </w:tcPr>
          <w:p w14:paraId="5DED4E64" w14:textId="77777777" w:rsidR="00D7672B" w:rsidRPr="00A006A4" w:rsidRDefault="00D7672B" w:rsidP="00FF7439">
            <w:pPr>
              <w:pStyle w:val="a6"/>
              <w:ind w:right="7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006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 - телекоммуникационных системах и сетях</w:t>
            </w:r>
          </w:p>
        </w:tc>
      </w:tr>
    </w:tbl>
    <w:tbl>
      <w:tblPr>
        <w:tblW w:w="9356" w:type="dxa"/>
        <w:tblInd w:w="-46" w:type="dxa"/>
        <w:tblLayout w:type="fixed"/>
        <w:tblCellMar>
          <w:top w:w="47" w:type="dxa"/>
          <w:left w:w="96" w:type="dxa"/>
          <w:right w:w="98" w:type="dxa"/>
        </w:tblCellMar>
        <w:tblLook w:val="04A0" w:firstRow="1" w:lastRow="0" w:firstColumn="1" w:lastColumn="0" w:noHBand="0" w:noVBand="1"/>
      </w:tblPr>
      <w:tblGrid>
        <w:gridCol w:w="1560"/>
        <w:gridCol w:w="7796"/>
      </w:tblGrid>
      <w:tr w:rsidR="00670245" w:rsidRPr="001D3882" w14:paraId="436A0E8C" w14:textId="77777777" w:rsidTr="004C408F">
        <w:trPr>
          <w:trHeight w:val="281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8ED72" w14:textId="77777777" w:rsidR="00670245" w:rsidRPr="001D3882" w:rsidRDefault="00670245" w:rsidP="004C4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Целевые ориентиры воспитания</w:t>
            </w:r>
          </w:p>
        </w:tc>
      </w:tr>
      <w:tr w:rsidR="00670245" w:rsidRPr="001D3882" w14:paraId="28C6C3BA" w14:textId="77777777" w:rsidTr="004C408F">
        <w:trPr>
          <w:trHeight w:val="288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CEC6C" w14:textId="77777777" w:rsidR="00670245" w:rsidRPr="001D3882" w:rsidRDefault="00670245" w:rsidP="004C40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ЦО 1. </w:t>
            </w: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Гражданское воспитание</w:t>
            </w:r>
          </w:p>
        </w:tc>
      </w:tr>
      <w:tr w:rsidR="00670245" w:rsidRPr="001D3882" w14:paraId="03514967" w14:textId="77777777" w:rsidTr="004C408F">
        <w:trPr>
          <w:trHeight w:val="78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4F7DE6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1.1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09DDDC3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670245" w:rsidRPr="001D3882" w14:paraId="0A119B88" w14:textId="77777777" w:rsidTr="004C408F">
        <w:trPr>
          <w:trHeight w:val="1335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799370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31A112C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670245" w:rsidRPr="001D3882" w14:paraId="076564CE" w14:textId="77777777" w:rsidTr="004C408F">
        <w:trPr>
          <w:trHeight w:val="1015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885C03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ЦО 1.3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A3ED45A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670245" w:rsidRPr="001D3882" w14:paraId="78A4F40D" w14:textId="77777777" w:rsidTr="004C408F">
        <w:trPr>
          <w:trHeight w:val="508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D8D9B9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5257276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670245" w:rsidRPr="001D3882" w14:paraId="519004DC" w14:textId="77777777" w:rsidTr="004C408F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339918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5853005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670245" w:rsidRPr="001D3882" w14:paraId="77EC9EE7" w14:textId="77777777" w:rsidTr="004C408F">
        <w:trPr>
          <w:trHeight w:val="1224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74BFB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CAB0C8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</w:p>
        </w:tc>
      </w:tr>
      <w:tr w:rsidR="00670245" w:rsidRPr="001D3882" w14:paraId="49D74FA3" w14:textId="77777777" w:rsidTr="004C408F">
        <w:trPr>
          <w:trHeight w:val="12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8F13D" w14:textId="77777777" w:rsidR="00670245" w:rsidRPr="001D3882" w:rsidRDefault="00670245" w:rsidP="004C4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ЦО 2.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6B8B99" w14:textId="77777777" w:rsidR="00670245" w:rsidRPr="001D3882" w:rsidRDefault="00670245" w:rsidP="004C4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Патриотическое воспитание</w:t>
            </w:r>
          </w:p>
        </w:tc>
      </w:tr>
      <w:tr w:rsidR="00670245" w:rsidRPr="001D3882" w14:paraId="271484A7" w14:textId="77777777" w:rsidTr="004C408F">
        <w:trPr>
          <w:trHeight w:val="79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16FEFF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2.1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1417438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670245" w:rsidRPr="001D3882" w14:paraId="1424FBCB" w14:textId="77777777" w:rsidTr="004C408F">
        <w:trPr>
          <w:trHeight w:val="580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931BB41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3E99C7B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670245" w:rsidRPr="001D3882" w14:paraId="2C4B15E3" w14:textId="77777777" w:rsidTr="004C408F">
        <w:trPr>
          <w:trHeight w:val="864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DC5DCE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607977B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670245" w:rsidRPr="001D3882" w14:paraId="1E969851" w14:textId="77777777" w:rsidTr="004C408F">
        <w:trPr>
          <w:trHeight w:val="859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374E3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F816FC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670245" w:rsidRPr="001D3882" w14:paraId="47E3C438" w14:textId="77777777" w:rsidTr="004C408F">
        <w:trPr>
          <w:trHeight w:val="12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E1BF1" w14:textId="77777777" w:rsidR="00670245" w:rsidRPr="001D3882" w:rsidRDefault="00670245" w:rsidP="004C4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3.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62AF16" w14:textId="77777777" w:rsidR="00670245" w:rsidRPr="001D3882" w:rsidRDefault="00670245" w:rsidP="004C4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</w:tr>
      <w:tr w:rsidR="00670245" w:rsidRPr="001D3882" w14:paraId="6EE4DE94" w14:textId="77777777" w:rsidTr="004C408F">
        <w:trPr>
          <w:trHeight w:val="713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EB8166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3.1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0CFCC7E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670245" w:rsidRPr="001D3882" w14:paraId="0E3B1C66" w14:textId="77777777" w:rsidTr="004C408F">
        <w:trPr>
          <w:trHeight w:val="1392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3BC7AE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968380C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670245" w:rsidRPr="001D3882" w14:paraId="4D174C50" w14:textId="77777777" w:rsidTr="004C408F">
        <w:trPr>
          <w:trHeight w:val="1128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CBD2816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FB77BDA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</w:tr>
      <w:tr w:rsidR="00670245" w:rsidRPr="001D3882" w14:paraId="7448C978" w14:textId="77777777" w:rsidTr="004C408F">
        <w:trPr>
          <w:trHeight w:val="864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D7650B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F4C1185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670245" w:rsidRPr="001D3882" w14:paraId="08517F0B" w14:textId="77777777" w:rsidTr="004C408F">
        <w:trPr>
          <w:trHeight w:val="502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5FC9A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986B1A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</w:tr>
      <w:tr w:rsidR="00670245" w:rsidRPr="001D3882" w14:paraId="464AB679" w14:textId="77777777" w:rsidTr="004C408F">
        <w:trPr>
          <w:trHeight w:val="12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37E1F" w14:textId="77777777" w:rsidR="00670245" w:rsidRPr="001D3882" w:rsidRDefault="00670245" w:rsidP="004C4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4.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8A3CCA" w14:textId="77777777" w:rsidR="00670245" w:rsidRPr="001D3882" w:rsidRDefault="00670245" w:rsidP="004C4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Эстетическое воспитание</w:t>
            </w:r>
          </w:p>
        </w:tc>
      </w:tr>
      <w:tr w:rsidR="00670245" w:rsidRPr="001D3882" w14:paraId="3786CCF7" w14:textId="77777777" w:rsidTr="004C408F">
        <w:trPr>
          <w:trHeight w:val="5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B47166D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ЦО 4.1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1341E9A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670245" w:rsidRPr="001D3882" w14:paraId="0FCEE414" w14:textId="77777777" w:rsidTr="004C408F">
        <w:trPr>
          <w:trHeight w:val="732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720376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5FB96A4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670245" w:rsidRPr="001D3882" w14:paraId="171DB8D2" w14:textId="77777777" w:rsidTr="004C408F">
        <w:trPr>
          <w:trHeight w:val="821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108638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7F9D99B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670245" w:rsidRPr="001D3882" w14:paraId="4AF4668F" w14:textId="77777777" w:rsidTr="004C408F">
        <w:trPr>
          <w:trHeight w:val="827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81BE4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62DE3B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670245" w:rsidRPr="001D3882" w14:paraId="76E9F338" w14:textId="77777777" w:rsidTr="004C408F">
        <w:trPr>
          <w:trHeight w:val="12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F4FCC" w14:textId="77777777" w:rsidR="00670245" w:rsidRPr="001D3882" w:rsidRDefault="00670245" w:rsidP="004C4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5.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750266" w14:textId="77777777" w:rsidR="00670245" w:rsidRPr="001D3882" w:rsidRDefault="00670245" w:rsidP="004C4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670245" w:rsidRPr="001D3882" w14:paraId="6F2F1A42" w14:textId="77777777" w:rsidTr="004C408F">
        <w:trPr>
          <w:trHeight w:val="8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24A867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5.1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15D310B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670245" w:rsidRPr="001D3882" w14:paraId="2208FEF2" w14:textId="77777777" w:rsidTr="004C408F">
        <w:trPr>
          <w:trHeight w:val="540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D0F36B5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BB2B650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670245" w:rsidRPr="001D3882" w14:paraId="68057748" w14:textId="77777777" w:rsidTr="004C408F">
        <w:trPr>
          <w:trHeight w:val="732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E294242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FDFCE99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670245" w:rsidRPr="001D3882" w14:paraId="028E3781" w14:textId="77777777" w:rsidTr="004C408F">
        <w:trPr>
          <w:trHeight w:val="1212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BDEBBC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5095852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 еда для физического и психического здоровья.</w:t>
            </w:r>
          </w:p>
        </w:tc>
      </w:tr>
      <w:tr w:rsidR="00670245" w:rsidRPr="001D3882" w14:paraId="73679A11" w14:textId="77777777" w:rsidTr="004C408F">
        <w:trPr>
          <w:trHeight w:val="519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F41121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241DA7C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понимания состояния других людей.</w:t>
            </w:r>
          </w:p>
        </w:tc>
      </w:tr>
      <w:tr w:rsidR="00670245" w:rsidRPr="001D3882" w14:paraId="1FE01574" w14:textId="77777777" w:rsidTr="004C408F">
        <w:trPr>
          <w:trHeight w:val="1325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88E61E7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94ED221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670245" w:rsidRPr="001D3882" w14:paraId="63D9B7BA" w14:textId="77777777" w:rsidTr="004C408F">
        <w:trPr>
          <w:trHeight w:val="766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2A3D855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AF22E0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70245" w:rsidRPr="001D3882" w14:paraId="3A2DA92D" w14:textId="77777777" w:rsidTr="004C408F">
        <w:trPr>
          <w:trHeight w:val="12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A37EF" w14:textId="77777777" w:rsidR="00670245" w:rsidRPr="001D3882" w:rsidRDefault="00670245" w:rsidP="004C4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ЦО 6.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F08BBD" w14:textId="77777777" w:rsidR="00670245" w:rsidRPr="001D3882" w:rsidRDefault="00670245" w:rsidP="004C4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Профессионально-трудовое воспитание</w:t>
            </w:r>
          </w:p>
        </w:tc>
      </w:tr>
      <w:tr w:rsidR="00670245" w:rsidRPr="001D3882" w14:paraId="1B4FDED1" w14:textId="77777777" w:rsidTr="004C408F">
        <w:trPr>
          <w:trHeight w:val="105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4C0032F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6.1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46E1C3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670245" w:rsidRPr="001D3882" w14:paraId="279D82F6" w14:textId="77777777" w:rsidTr="004C408F">
        <w:trPr>
          <w:trHeight w:val="828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23BDC2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033A069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670245" w:rsidRPr="001D3882" w14:paraId="5B214F70" w14:textId="77777777" w:rsidTr="004C408F">
        <w:trPr>
          <w:trHeight w:val="552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B5CE4A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ЦО 6.3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9B7CC31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670245" w:rsidRPr="001D3882" w14:paraId="1FCF64AC" w14:textId="77777777" w:rsidTr="004C408F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F15B26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1428403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670245" w:rsidRPr="001D3882" w14:paraId="314EE11F" w14:textId="77777777" w:rsidTr="004C408F">
        <w:trPr>
          <w:trHeight w:val="770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55DE71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3438B96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670245" w:rsidRPr="001D3882" w14:paraId="6BBA6991" w14:textId="77777777" w:rsidTr="004C408F">
        <w:trPr>
          <w:trHeight w:val="369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F1DC1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C5577E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сформированными представлениями о значении и ценности выбранной профессии, проявляющий уважение к своей профессии и своему профессиональному сообществу, поддерживающий позитивный образ и престиж своей профессии в обществе.</w:t>
            </w:r>
          </w:p>
        </w:tc>
      </w:tr>
      <w:tr w:rsidR="00670245" w:rsidRPr="001D3882" w14:paraId="0650B7D7" w14:textId="77777777" w:rsidTr="004C408F">
        <w:trPr>
          <w:trHeight w:val="12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0D5FC" w14:textId="77777777" w:rsidR="00670245" w:rsidRPr="001D3882" w:rsidRDefault="00670245" w:rsidP="004C40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7.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CE1D8F" w14:textId="77777777" w:rsidR="00670245" w:rsidRPr="001D3882" w:rsidRDefault="00670245" w:rsidP="004C4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Экологическое воспитание</w:t>
            </w:r>
          </w:p>
        </w:tc>
      </w:tr>
      <w:tr w:rsidR="00670245" w:rsidRPr="001D3882" w14:paraId="5D18CC06" w14:textId="77777777" w:rsidTr="004C408F">
        <w:trPr>
          <w:trHeight w:val="104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A9721E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7.1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C8BDFE3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</w:tr>
      <w:tr w:rsidR="00670245" w:rsidRPr="001D3882" w14:paraId="4A4F988A" w14:textId="77777777" w:rsidTr="004C408F">
        <w:trPr>
          <w:trHeight w:val="578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57E3BD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5C8902C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деятельное неприятие действий, приносящих вред природе, содействующий сохранению и защите окружающей среды.</w:t>
            </w:r>
          </w:p>
        </w:tc>
      </w:tr>
      <w:tr w:rsidR="00670245" w:rsidRPr="001D3882" w14:paraId="24D13D00" w14:textId="77777777" w:rsidTr="004C408F">
        <w:trPr>
          <w:trHeight w:val="972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9BB495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26B98C9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670245" w:rsidRPr="001D3882" w14:paraId="16543AA4" w14:textId="77777777" w:rsidTr="004C408F">
        <w:trPr>
          <w:trHeight w:val="674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DE4B9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DC37C4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 людьми.</w:t>
            </w:r>
          </w:p>
        </w:tc>
      </w:tr>
      <w:tr w:rsidR="00670245" w:rsidRPr="001D3882" w14:paraId="19C769A9" w14:textId="77777777" w:rsidTr="004C408F">
        <w:trPr>
          <w:trHeight w:val="12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A504A" w14:textId="77777777" w:rsidR="00670245" w:rsidRPr="001D3882" w:rsidRDefault="00670245" w:rsidP="004C40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8.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C6EEE3" w14:textId="77777777" w:rsidR="00670245" w:rsidRPr="001D3882" w:rsidRDefault="00670245" w:rsidP="004C4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Ценности научного познания</w:t>
            </w:r>
          </w:p>
        </w:tc>
      </w:tr>
      <w:tr w:rsidR="00670245" w:rsidRPr="001D3882" w14:paraId="612E1AE9" w14:textId="77777777" w:rsidTr="004C408F">
        <w:trPr>
          <w:trHeight w:val="90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2D4127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8.1</w:t>
            </w:r>
          </w:p>
        </w:tc>
        <w:tc>
          <w:tcPr>
            <w:tcW w:w="77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D2936F4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670245" w:rsidRPr="001D3882" w14:paraId="0DAFF9C7" w14:textId="77777777" w:rsidTr="004C408F">
        <w:trPr>
          <w:trHeight w:val="1032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0CB489E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1ADA56C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670245" w:rsidRPr="001D3882" w14:paraId="0A73B52A" w14:textId="77777777" w:rsidTr="004C408F">
        <w:trPr>
          <w:trHeight w:val="833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0DFD18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AB3453B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670245" w:rsidRPr="001D3882" w14:paraId="20BDE37C" w14:textId="77777777" w:rsidTr="004C408F">
        <w:trPr>
          <w:trHeight w:val="564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3F9BFBD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F3D60F7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670245" w:rsidRPr="001D3882" w14:paraId="406EEFF1" w14:textId="77777777" w:rsidTr="004C408F">
        <w:trPr>
          <w:trHeight w:val="792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FCCDA59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E15B0D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670245" w:rsidRPr="001D3882" w14:paraId="6CA53CA3" w14:textId="77777777" w:rsidTr="004C408F">
        <w:trPr>
          <w:trHeight w:val="935"/>
        </w:trPr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7D1CE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38C333" w14:textId="77777777" w:rsidR="00670245" w:rsidRPr="001D3882" w:rsidRDefault="00670245" w:rsidP="004C40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670245" w:rsidRPr="001D3882" w14:paraId="140879C3" w14:textId="77777777" w:rsidTr="004C40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9356" w:type="dxa"/>
            <w:gridSpan w:val="2"/>
          </w:tcPr>
          <w:p w14:paraId="1A143380" w14:textId="77777777" w:rsidR="00670245" w:rsidRPr="001D3882" w:rsidRDefault="00670245" w:rsidP="004C408F">
            <w:pPr>
              <w:pStyle w:val="TableParagraph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Вариативные целевые ориентиры   воспитания (региональный компонент)</w:t>
            </w:r>
          </w:p>
        </w:tc>
      </w:tr>
      <w:tr w:rsidR="00670245" w:rsidRPr="001D3882" w14:paraId="366B0B75" w14:textId="77777777" w:rsidTr="004C40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560" w:type="dxa"/>
            <w:vMerge w:val="restart"/>
          </w:tcPr>
          <w:p w14:paraId="2433F386" w14:textId="77777777" w:rsidR="00670245" w:rsidRPr="001D3882" w:rsidRDefault="00670245" w:rsidP="004C408F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1232AB" w14:textId="77777777" w:rsidR="00670245" w:rsidRPr="001D3882" w:rsidRDefault="00670245" w:rsidP="004C408F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ВЦО 1</w:t>
            </w:r>
          </w:p>
        </w:tc>
        <w:tc>
          <w:tcPr>
            <w:tcW w:w="7796" w:type="dxa"/>
            <w:shd w:val="clear" w:color="auto" w:fill="auto"/>
          </w:tcPr>
          <w:p w14:paraId="6D2EC5E6" w14:textId="04F207DE" w:rsidR="00670245" w:rsidRPr="001D3882" w:rsidRDefault="00670245" w:rsidP="004C408F">
            <w:pPr>
              <w:pStyle w:val="TableParagraph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Гражданское</w:t>
            </w:r>
            <w:r w:rsidR="00B920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670245" w:rsidRPr="001D3882" w14:paraId="3A03A895" w14:textId="77777777" w:rsidTr="004C40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560" w:type="dxa"/>
            <w:vMerge/>
          </w:tcPr>
          <w:p w14:paraId="43A34791" w14:textId="77777777" w:rsidR="00670245" w:rsidRPr="001D3882" w:rsidRDefault="00670245" w:rsidP="004C408F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69FD6B20" w14:textId="7E6425B8" w:rsidR="00670245" w:rsidRPr="001D3882" w:rsidRDefault="00670245" w:rsidP="004C408F">
            <w:pPr>
              <w:pStyle w:val="TableParagraph"/>
              <w:ind w:lef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Осознающий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себя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членом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общества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локальному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ровнях, имеющий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Орловской области как субъекте Российской Федерации. Активно и сознательно </w:t>
            </w:r>
            <w:proofErr w:type="gramStart"/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принимающий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участие</w:t>
            </w:r>
            <w:proofErr w:type="gramEnd"/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жизни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края, достижении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целей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развития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России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сферах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жизни. Участвующий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организаций, объединений, волонтерских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благотворительных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проектов. Принимающий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учитывающий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своих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действиях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92051"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ценность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неповторимость,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права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свободы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других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людей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на основе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развитого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правосознания.</w:t>
            </w:r>
          </w:p>
        </w:tc>
      </w:tr>
      <w:tr w:rsidR="00670245" w:rsidRPr="001D3882" w14:paraId="54B4D4B5" w14:textId="77777777" w:rsidTr="004C40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560" w:type="dxa"/>
            <w:vMerge w:val="restart"/>
          </w:tcPr>
          <w:p w14:paraId="39671C91" w14:textId="77777777" w:rsidR="00670245" w:rsidRPr="001D3882" w:rsidRDefault="00670245" w:rsidP="004C408F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BFC89B" w14:textId="77777777" w:rsidR="00670245" w:rsidRPr="001D3882" w:rsidRDefault="00670245" w:rsidP="004C408F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ВЦО 2</w:t>
            </w:r>
          </w:p>
        </w:tc>
        <w:tc>
          <w:tcPr>
            <w:tcW w:w="7796" w:type="dxa"/>
            <w:shd w:val="clear" w:color="auto" w:fill="auto"/>
          </w:tcPr>
          <w:p w14:paraId="2F7FCBA9" w14:textId="77777777" w:rsidR="00670245" w:rsidRPr="001D3882" w:rsidRDefault="00670245" w:rsidP="004C408F">
            <w:pPr>
              <w:pStyle w:val="TableParagraph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Патриотическое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670245" w:rsidRPr="001D3882" w14:paraId="501E591A" w14:textId="77777777" w:rsidTr="004C40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1560" w:type="dxa"/>
            <w:vMerge/>
          </w:tcPr>
          <w:p w14:paraId="3850F414" w14:textId="77777777" w:rsidR="00670245" w:rsidRPr="001D3882" w:rsidRDefault="00670245" w:rsidP="004C408F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14B07251" w14:textId="312D39E7" w:rsidR="00670245" w:rsidRPr="001D3882" w:rsidRDefault="00670245" w:rsidP="004C408F">
            <w:pPr>
              <w:pStyle w:val="TableParagraph"/>
              <w:ind w:lef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Хранящий верность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деалам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общества,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демократии, гуманизма, мира во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всем мире. Действующий в интересах обеспечения безопасности и благополучия России, сохранения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родной культуры,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исторической памяти и преемственности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основе любви к Отечеству,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малой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Родине, сопричастности к многонациональному народу России, принятие традиционных духовно-нравственных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ценностей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жизни, семьи,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человечества,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уважения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традиционным религиям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России.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Уважающий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прошлое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родной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страны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и устремленный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будущее.</w:t>
            </w:r>
          </w:p>
        </w:tc>
      </w:tr>
      <w:tr w:rsidR="00670245" w:rsidRPr="001D3882" w14:paraId="4A73F879" w14:textId="77777777" w:rsidTr="004C40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560" w:type="dxa"/>
            <w:vMerge w:val="restart"/>
          </w:tcPr>
          <w:p w14:paraId="374D25D2" w14:textId="77777777" w:rsidR="00670245" w:rsidRPr="001D3882" w:rsidRDefault="00670245" w:rsidP="004C408F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B0A7EE" w14:textId="77777777" w:rsidR="00670245" w:rsidRPr="001D3882" w:rsidRDefault="00670245" w:rsidP="004C408F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ВЦО 3</w:t>
            </w:r>
          </w:p>
        </w:tc>
        <w:tc>
          <w:tcPr>
            <w:tcW w:w="7796" w:type="dxa"/>
            <w:shd w:val="clear" w:color="auto" w:fill="auto"/>
          </w:tcPr>
          <w:p w14:paraId="0527299C" w14:textId="77777777" w:rsidR="00670245" w:rsidRPr="001D3882" w:rsidRDefault="00670245" w:rsidP="004C408F">
            <w:pPr>
              <w:pStyle w:val="TableParagraph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Духовно-нравственное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670245" w:rsidRPr="001D3882" w14:paraId="69B9F784" w14:textId="77777777" w:rsidTr="004C40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921"/>
        </w:trPr>
        <w:tc>
          <w:tcPr>
            <w:tcW w:w="1560" w:type="dxa"/>
            <w:vMerge/>
          </w:tcPr>
          <w:p w14:paraId="5E1019A4" w14:textId="77777777" w:rsidR="00670245" w:rsidRPr="001D3882" w:rsidRDefault="00670245" w:rsidP="004C408F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2AB480B2" w14:textId="5F0A9DA0" w:rsidR="00670245" w:rsidRPr="001D3882" w:rsidRDefault="00670245" w:rsidP="004C408F">
            <w:pPr>
              <w:pStyle w:val="TableParagraph"/>
              <w:ind w:lef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Проявляющий приверженность к традиционным духовно-нравственным ценностям своей Родины.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Осознающий единство пространства Орловского края. Уважающий религиозные убеждения и традиции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народов,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проживающих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Орловской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Принимающий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семейные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ценности, </w:t>
            </w:r>
            <w:r w:rsidR="00B92051"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готовый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созданию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семьи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детей.</w:t>
            </w:r>
          </w:p>
        </w:tc>
      </w:tr>
      <w:tr w:rsidR="00670245" w:rsidRPr="001D3882" w14:paraId="44C94337" w14:textId="77777777" w:rsidTr="004C40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560" w:type="dxa"/>
            <w:vMerge w:val="restart"/>
          </w:tcPr>
          <w:p w14:paraId="1E596E67" w14:textId="77777777" w:rsidR="00670245" w:rsidRPr="001D3882" w:rsidRDefault="00670245" w:rsidP="004C408F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ED2B06" w14:textId="77777777" w:rsidR="00670245" w:rsidRPr="001D3882" w:rsidRDefault="00670245" w:rsidP="004C408F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ВЦО 4</w:t>
            </w:r>
          </w:p>
        </w:tc>
        <w:tc>
          <w:tcPr>
            <w:tcW w:w="7796" w:type="dxa"/>
            <w:shd w:val="clear" w:color="auto" w:fill="auto"/>
          </w:tcPr>
          <w:p w14:paraId="10987B92" w14:textId="77777777" w:rsidR="00670245" w:rsidRPr="001D3882" w:rsidRDefault="00670245" w:rsidP="004C408F">
            <w:pPr>
              <w:pStyle w:val="TableParagraph"/>
              <w:ind w:left="142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Эстетическое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670245" w:rsidRPr="001D3882" w14:paraId="33756C71" w14:textId="77777777" w:rsidTr="004C40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560" w:type="dxa"/>
            <w:vMerge/>
          </w:tcPr>
          <w:p w14:paraId="78247124" w14:textId="77777777" w:rsidR="00670245" w:rsidRPr="001D3882" w:rsidRDefault="00670245" w:rsidP="004C408F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29155BF4" w14:textId="77777777" w:rsidR="00670245" w:rsidRPr="001D3882" w:rsidRDefault="00670245" w:rsidP="004C408F">
            <w:pPr>
              <w:pStyle w:val="TableParagraph"/>
              <w:ind w:lef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Знающий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почитающий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культуру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своего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Орловского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края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Отечества.</w:t>
            </w:r>
          </w:p>
        </w:tc>
      </w:tr>
      <w:tr w:rsidR="00670245" w:rsidRPr="001D3882" w14:paraId="5D6C4627" w14:textId="77777777" w:rsidTr="004C40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29"/>
        </w:trPr>
        <w:tc>
          <w:tcPr>
            <w:tcW w:w="1560" w:type="dxa"/>
            <w:vMerge w:val="restart"/>
          </w:tcPr>
          <w:p w14:paraId="3ACE0BDC" w14:textId="77777777" w:rsidR="00670245" w:rsidRPr="001D3882" w:rsidRDefault="00670245" w:rsidP="004C408F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A9C47A" w14:textId="77777777" w:rsidR="00670245" w:rsidRPr="001D3882" w:rsidRDefault="00670245" w:rsidP="004C408F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E32FB9" w14:textId="77777777" w:rsidR="00670245" w:rsidRPr="001D3882" w:rsidRDefault="00670245" w:rsidP="004C408F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ВЦО 5</w:t>
            </w:r>
          </w:p>
        </w:tc>
        <w:tc>
          <w:tcPr>
            <w:tcW w:w="7796" w:type="dxa"/>
            <w:shd w:val="clear" w:color="auto" w:fill="auto"/>
          </w:tcPr>
          <w:p w14:paraId="5AAA96E9" w14:textId="77777777" w:rsidR="00670245" w:rsidRPr="001D3882" w:rsidRDefault="00670245" w:rsidP="004C408F">
            <w:pPr>
              <w:pStyle w:val="TableParagraph"/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формирование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культуры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здорового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эмоционального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благополучия</w:t>
            </w:r>
          </w:p>
        </w:tc>
      </w:tr>
      <w:tr w:rsidR="00670245" w:rsidRPr="001D3882" w14:paraId="7B0AC1F4" w14:textId="77777777" w:rsidTr="004C40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1377"/>
        </w:trPr>
        <w:tc>
          <w:tcPr>
            <w:tcW w:w="1560" w:type="dxa"/>
            <w:vMerge/>
          </w:tcPr>
          <w:p w14:paraId="1DCC3A62" w14:textId="77777777" w:rsidR="00670245" w:rsidRPr="001D3882" w:rsidRDefault="00670245" w:rsidP="004C408F">
            <w:pPr>
              <w:pStyle w:val="TableParagraph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3EE890E0" w14:textId="3AD2239A" w:rsidR="00670245" w:rsidRPr="001D3882" w:rsidRDefault="00670245" w:rsidP="004C408F">
            <w:pPr>
              <w:pStyle w:val="TableParagraph"/>
              <w:ind w:lef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Стремящийся к гармоничному развитию, осознанно выполняющий правила здорового образа жизни и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поведения, безопасного для человека и окружающей среды (в том числе и сетевой). Соблюдающий 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пропагандирующий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правила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здорового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образа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жизни,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спорта;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предупреждающий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либо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преодолевающий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алкоголя,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табака,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психоактивных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веществ,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азартных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игр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т.д.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Сохраняющий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психологическую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устойчивость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 сложных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стремительно</w:t>
            </w:r>
            <w:r w:rsidR="00B920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меняющихся ситуациях.</w:t>
            </w:r>
          </w:p>
        </w:tc>
      </w:tr>
    </w:tbl>
    <w:tbl>
      <w:tblPr>
        <w:tblStyle w:val="a5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7796"/>
      </w:tblGrid>
      <w:tr w:rsidR="00D7672B" w:rsidRPr="00111C64" w14:paraId="6455FECF" w14:textId="77777777" w:rsidTr="006D1916">
        <w:tc>
          <w:tcPr>
            <w:tcW w:w="1560" w:type="dxa"/>
          </w:tcPr>
          <w:p w14:paraId="66BFB303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МР 1</w:t>
            </w:r>
          </w:p>
        </w:tc>
        <w:tc>
          <w:tcPr>
            <w:tcW w:w="7796" w:type="dxa"/>
          </w:tcPr>
          <w:p w14:paraId="63436037" w14:textId="77777777" w:rsidR="00D7672B" w:rsidRPr="007B3997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Познавательные универсальные учебные действия</w:t>
            </w:r>
          </w:p>
          <w:p w14:paraId="2ACF0DED" w14:textId="77777777" w:rsidR="00D7672B" w:rsidRPr="007B3997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Базовые логические действия:</w:t>
            </w:r>
          </w:p>
        </w:tc>
      </w:tr>
      <w:tr w:rsidR="00D7672B" w:rsidRPr="00111C64" w14:paraId="0F9A4D00" w14:textId="77777777" w:rsidTr="006D1916">
        <w:tc>
          <w:tcPr>
            <w:tcW w:w="1560" w:type="dxa"/>
          </w:tcPr>
          <w:p w14:paraId="521D3080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1.1</w:t>
            </w:r>
          </w:p>
        </w:tc>
        <w:tc>
          <w:tcPr>
            <w:tcW w:w="7796" w:type="dxa"/>
          </w:tcPr>
          <w:p w14:paraId="44DA8E85" w14:textId="77777777" w:rsidR="00D7672B" w:rsidRPr="007B3997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306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самостоятельно формулировать и актуализировать проблему, рассматривать её всесторонне</w:t>
            </w:r>
          </w:p>
        </w:tc>
      </w:tr>
      <w:tr w:rsidR="00D7672B" w:rsidRPr="00111C64" w14:paraId="457493F3" w14:textId="77777777" w:rsidTr="006D1916">
        <w:tc>
          <w:tcPr>
            <w:tcW w:w="1560" w:type="dxa"/>
          </w:tcPr>
          <w:p w14:paraId="2D88B3D2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1.2</w:t>
            </w:r>
          </w:p>
        </w:tc>
        <w:tc>
          <w:tcPr>
            <w:tcW w:w="7796" w:type="dxa"/>
          </w:tcPr>
          <w:p w14:paraId="70674951" w14:textId="77777777" w:rsidR="00D7672B" w:rsidRPr="007B3997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306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</w:t>
            </w:r>
          </w:p>
        </w:tc>
      </w:tr>
      <w:tr w:rsidR="00D7672B" w:rsidRPr="00111C64" w14:paraId="3DE540AC" w14:textId="77777777" w:rsidTr="006D1916">
        <w:tc>
          <w:tcPr>
            <w:tcW w:w="1560" w:type="dxa"/>
          </w:tcPr>
          <w:p w14:paraId="245C9DEE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1.3</w:t>
            </w:r>
          </w:p>
        </w:tc>
        <w:tc>
          <w:tcPr>
            <w:tcW w:w="7796" w:type="dxa"/>
          </w:tcPr>
          <w:p w14:paraId="10238656" w14:textId="77777777" w:rsidR="00D7672B" w:rsidRPr="007B3997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306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</w:t>
            </w:r>
          </w:p>
        </w:tc>
      </w:tr>
      <w:tr w:rsidR="00D7672B" w:rsidRPr="00111C64" w14:paraId="3AE6683F" w14:textId="77777777" w:rsidTr="006D1916">
        <w:tc>
          <w:tcPr>
            <w:tcW w:w="1560" w:type="dxa"/>
          </w:tcPr>
          <w:p w14:paraId="1EEEDF80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МР 1.4</w:t>
            </w:r>
          </w:p>
        </w:tc>
        <w:tc>
          <w:tcPr>
            <w:tcW w:w="7796" w:type="dxa"/>
          </w:tcPr>
          <w:p w14:paraId="4D01033F" w14:textId="77777777" w:rsidR="00D7672B" w:rsidRPr="007B3997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306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биологические понятия для объяснения фактов и явлений живой природы</w:t>
            </w:r>
          </w:p>
        </w:tc>
      </w:tr>
      <w:tr w:rsidR="00D7672B" w:rsidRPr="00111C64" w14:paraId="5C43B5DF" w14:textId="77777777" w:rsidTr="006D1916">
        <w:tc>
          <w:tcPr>
            <w:tcW w:w="1560" w:type="dxa"/>
          </w:tcPr>
          <w:p w14:paraId="343A02FE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1.5</w:t>
            </w:r>
          </w:p>
        </w:tc>
        <w:tc>
          <w:tcPr>
            <w:tcW w:w="7796" w:type="dxa"/>
          </w:tcPr>
          <w:p w14:paraId="30919667" w14:textId="77777777" w:rsidR="00D7672B" w:rsidRPr="00C25AB2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0306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</w:t>
            </w:r>
          </w:p>
        </w:tc>
      </w:tr>
      <w:tr w:rsidR="00D7672B" w:rsidRPr="00111C64" w14:paraId="6D6900D8" w14:textId="77777777" w:rsidTr="006D1916">
        <w:tc>
          <w:tcPr>
            <w:tcW w:w="1560" w:type="dxa"/>
          </w:tcPr>
          <w:p w14:paraId="2CA51EA7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1.6</w:t>
            </w:r>
          </w:p>
        </w:tc>
        <w:tc>
          <w:tcPr>
            <w:tcW w:w="7796" w:type="dxa"/>
          </w:tcPr>
          <w:p w14:paraId="5595C30F" w14:textId="77777777" w:rsidR="00D7672B" w:rsidRPr="007B3997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47F2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</w:t>
            </w:r>
          </w:p>
        </w:tc>
      </w:tr>
      <w:tr w:rsidR="00D7672B" w:rsidRPr="00111C64" w14:paraId="52D5D9CD" w14:textId="77777777" w:rsidTr="006D1916">
        <w:tc>
          <w:tcPr>
            <w:tcW w:w="1560" w:type="dxa"/>
          </w:tcPr>
          <w:p w14:paraId="70525BF9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1.7</w:t>
            </w:r>
          </w:p>
        </w:tc>
        <w:tc>
          <w:tcPr>
            <w:tcW w:w="7796" w:type="dxa"/>
          </w:tcPr>
          <w:p w14:paraId="229F42E4" w14:textId="77777777" w:rsidR="00D7672B" w:rsidRPr="007B3997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47F2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разрабатывать план решения проблемы с учётом анализа имеющихся материальных и нематериальных ресурсов</w:t>
            </w:r>
          </w:p>
        </w:tc>
      </w:tr>
      <w:tr w:rsidR="00D7672B" w:rsidRPr="00111C64" w14:paraId="3797A941" w14:textId="77777777" w:rsidTr="006D1916">
        <w:tc>
          <w:tcPr>
            <w:tcW w:w="1560" w:type="dxa"/>
          </w:tcPr>
          <w:p w14:paraId="7111776B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1.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796" w:type="dxa"/>
          </w:tcPr>
          <w:p w14:paraId="461F3DEE" w14:textId="77777777" w:rsidR="00D7672B" w:rsidRPr="007B3997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47F2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</w:t>
            </w:r>
          </w:p>
        </w:tc>
      </w:tr>
      <w:tr w:rsidR="00D7672B" w:rsidRPr="00111C64" w14:paraId="2BE5DB28" w14:textId="77777777" w:rsidTr="006D1916">
        <w:tc>
          <w:tcPr>
            <w:tcW w:w="1560" w:type="dxa"/>
          </w:tcPr>
          <w:p w14:paraId="5044FBA1" w14:textId="77777777" w:rsidR="00D7672B" w:rsidRPr="00F47F25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1.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796" w:type="dxa"/>
          </w:tcPr>
          <w:p w14:paraId="0176213D" w14:textId="77777777" w:rsidR="00D7672B" w:rsidRPr="00F47F25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47F2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</w:t>
            </w:r>
          </w:p>
        </w:tc>
      </w:tr>
      <w:tr w:rsidR="00D7672B" w:rsidRPr="00111C64" w14:paraId="46CB3893" w14:textId="77777777" w:rsidTr="006D1916">
        <w:tc>
          <w:tcPr>
            <w:tcW w:w="1560" w:type="dxa"/>
          </w:tcPr>
          <w:p w14:paraId="2C1557A3" w14:textId="77777777" w:rsidR="00D7672B" w:rsidRPr="00C25AB2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1.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796" w:type="dxa"/>
          </w:tcPr>
          <w:p w14:paraId="49CFDFD8" w14:textId="77777777" w:rsidR="00D7672B" w:rsidRPr="00F47F25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47F2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</w:tc>
      </w:tr>
      <w:tr w:rsidR="00D7672B" w:rsidRPr="00111C64" w14:paraId="7A36D632" w14:textId="77777777" w:rsidTr="006D1916">
        <w:tc>
          <w:tcPr>
            <w:tcW w:w="1560" w:type="dxa"/>
          </w:tcPr>
          <w:p w14:paraId="7D462C20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МР 2</w:t>
            </w:r>
          </w:p>
        </w:tc>
        <w:tc>
          <w:tcPr>
            <w:tcW w:w="7796" w:type="dxa"/>
          </w:tcPr>
          <w:p w14:paraId="0817C7D5" w14:textId="77777777" w:rsidR="00D7672B" w:rsidRPr="007B3997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Познавательные универсальные учебные действия</w:t>
            </w:r>
          </w:p>
          <w:p w14:paraId="1359E1C4" w14:textId="77777777" w:rsidR="00D7672B" w:rsidRPr="007B3997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Базовые исследовательские действия:</w:t>
            </w:r>
          </w:p>
        </w:tc>
      </w:tr>
      <w:tr w:rsidR="00D7672B" w:rsidRPr="00111C64" w14:paraId="7EDB5B82" w14:textId="77777777" w:rsidTr="006D1916">
        <w:tc>
          <w:tcPr>
            <w:tcW w:w="1560" w:type="dxa"/>
          </w:tcPr>
          <w:p w14:paraId="24C42CA2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2.1</w:t>
            </w:r>
          </w:p>
        </w:tc>
        <w:tc>
          <w:tcPr>
            <w:tcW w:w="7796" w:type="dxa"/>
          </w:tcPr>
          <w:p w14:paraId="14F10F0E" w14:textId="77777777" w:rsidR="00D7672B" w:rsidRPr="00A44AA1" w:rsidRDefault="00D7672B" w:rsidP="006D191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B615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D7672B" w:rsidRPr="00111C64" w14:paraId="0C01B4EB" w14:textId="77777777" w:rsidTr="006D1916">
        <w:tc>
          <w:tcPr>
            <w:tcW w:w="1560" w:type="dxa"/>
          </w:tcPr>
          <w:p w14:paraId="405278BF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2.2</w:t>
            </w:r>
          </w:p>
        </w:tc>
        <w:tc>
          <w:tcPr>
            <w:tcW w:w="7796" w:type="dxa"/>
          </w:tcPr>
          <w:p w14:paraId="36EF0E3B" w14:textId="77777777" w:rsidR="00D7672B" w:rsidRPr="00F22E0C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22E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</w:t>
            </w:r>
          </w:p>
        </w:tc>
      </w:tr>
      <w:tr w:rsidR="00D7672B" w:rsidRPr="00111C64" w14:paraId="548E0E4A" w14:textId="77777777" w:rsidTr="006D1916">
        <w:tc>
          <w:tcPr>
            <w:tcW w:w="1560" w:type="dxa"/>
          </w:tcPr>
          <w:p w14:paraId="388659CA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2.3</w:t>
            </w:r>
          </w:p>
        </w:tc>
        <w:tc>
          <w:tcPr>
            <w:tcW w:w="7796" w:type="dxa"/>
          </w:tcPr>
          <w:p w14:paraId="152F59A0" w14:textId="77777777" w:rsidR="00D7672B" w:rsidRPr="00A44AA1" w:rsidRDefault="00D7672B" w:rsidP="006D1916">
            <w:pPr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22E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формировать научный тип мышления, владеть научной терминологией, ключевыми понятиями и методами</w:t>
            </w:r>
          </w:p>
        </w:tc>
      </w:tr>
      <w:tr w:rsidR="00D7672B" w:rsidRPr="00111C64" w14:paraId="4E6A783D" w14:textId="77777777" w:rsidTr="006D1916">
        <w:tc>
          <w:tcPr>
            <w:tcW w:w="1560" w:type="dxa"/>
          </w:tcPr>
          <w:p w14:paraId="68C70B71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 2.4 </w:t>
            </w:r>
          </w:p>
        </w:tc>
        <w:tc>
          <w:tcPr>
            <w:tcW w:w="7796" w:type="dxa"/>
          </w:tcPr>
          <w:p w14:paraId="370ED0BB" w14:textId="77777777" w:rsidR="00D7672B" w:rsidRPr="007B3997" w:rsidRDefault="00D7672B" w:rsidP="006D1916">
            <w:pPr>
              <w:suppressAutoHyphens/>
              <w:contextualSpacing/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F22E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ставить и формулировать собственные задачи в образовательной деятельности и жизненных ситуациях</w:t>
            </w:r>
          </w:p>
        </w:tc>
      </w:tr>
      <w:tr w:rsidR="00D7672B" w:rsidRPr="00111C64" w14:paraId="62758161" w14:textId="77777777" w:rsidTr="006D1916">
        <w:tc>
          <w:tcPr>
            <w:tcW w:w="1560" w:type="dxa"/>
          </w:tcPr>
          <w:p w14:paraId="6593A1FC" w14:textId="77777777" w:rsidR="00D7672B" w:rsidRPr="00F22E0C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2.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796" w:type="dxa"/>
          </w:tcPr>
          <w:p w14:paraId="6BBA3AFA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22E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</w:t>
            </w:r>
          </w:p>
        </w:tc>
      </w:tr>
      <w:tr w:rsidR="00D7672B" w:rsidRPr="00111C64" w14:paraId="6B560DEC" w14:textId="77777777" w:rsidTr="006D1916">
        <w:tc>
          <w:tcPr>
            <w:tcW w:w="1560" w:type="dxa"/>
          </w:tcPr>
          <w:p w14:paraId="50F14A1E" w14:textId="77777777" w:rsidR="00D7672B" w:rsidRPr="00F22E0C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2.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796" w:type="dxa"/>
          </w:tcPr>
          <w:p w14:paraId="53B53F9B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22E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</w:tc>
      </w:tr>
      <w:tr w:rsidR="00D7672B" w:rsidRPr="00111C64" w14:paraId="7EE7BCB9" w14:textId="77777777" w:rsidTr="006D1916">
        <w:tc>
          <w:tcPr>
            <w:tcW w:w="1560" w:type="dxa"/>
          </w:tcPr>
          <w:p w14:paraId="5F611729" w14:textId="77777777" w:rsidR="00D7672B" w:rsidRPr="00F22E0C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2.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7796" w:type="dxa"/>
          </w:tcPr>
          <w:p w14:paraId="2AC2669F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22E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давать оценку новым ситуациям, оценивать приобретённый опыт</w:t>
            </w:r>
          </w:p>
        </w:tc>
      </w:tr>
      <w:tr w:rsidR="00D7672B" w:rsidRPr="00111C64" w14:paraId="64ADC885" w14:textId="77777777" w:rsidTr="006D1916">
        <w:tc>
          <w:tcPr>
            <w:tcW w:w="1560" w:type="dxa"/>
          </w:tcPr>
          <w:p w14:paraId="1B3FF2AE" w14:textId="77777777" w:rsidR="00D7672B" w:rsidRPr="00F22E0C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2.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796" w:type="dxa"/>
          </w:tcPr>
          <w:p w14:paraId="7F4DBF38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22E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</w:tr>
      <w:tr w:rsidR="00D7672B" w:rsidRPr="00111C64" w14:paraId="44BB941F" w14:textId="77777777" w:rsidTr="006D1916">
        <w:tc>
          <w:tcPr>
            <w:tcW w:w="1560" w:type="dxa"/>
          </w:tcPr>
          <w:p w14:paraId="79F275D9" w14:textId="77777777" w:rsidR="00D7672B" w:rsidRPr="00F22E0C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2.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796" w:type="dxa"/>
          </w:tcPr>
          <w:p w14:paraId="659FF65F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22E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уметь переносить знания в познавательную и практическую области жизнедеятельности</w:t>
            </w:r>
          </w:p>
        </w:tc>
      </w:tr>
      <w:tr w:rsidR="00D7672B" w:rsidRPr="00111C64" w14:paraId="354FA768" w14:textId="77777777" w:rsidTr="006D1916">
        <w:tc>
          <w:tcPr>
            <w:tcW w:w="1560" w:type="dxa"/>
          </w:tcPr>
          <w:p w14:paraId="6B2E3B88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2.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7796" w:type="dxa"/>
          </w:tcPr>
          <w:p w14:paraId="67AEBB2D" w14:textId="77777777" w:rsidR="00D7672B" w:rsidRPr="00E23BF4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22E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уметь интегрировать знания из разных предметных областей</w:t>
            </w:r>
          </w:p>
        </w:tc>
      </w:tr>
      <w:tr w:rsidR="00D7672B" w:rsidRPr="00111C64" w14:paraId="391716BA" w14:textId="77777777" w:rsidTr="006D1916">
        <w:tc>
          <w:tcPr>
            <w:tcW w:w="1560" w:type="dxa"/>
          </w:tcPr>
          <w:p w14:paraId="4BD61680" w14:textId="77777777" w:rsidR="00D7672B" w:rsidRPr="00F22E0C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2.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7796" w:type="dxa"/>
          </w:tcPr>
          <w:p w14:paraId="6F29FE8B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22E0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</w:t>
            </w:r>
          </w:p>
        </w:tc>
      </w:tr>
      <w:tr w:rsidR="00D7672B" w:rsidRPr="00111C64" w14:paraId="271B29AF" w14:textId="77777777" w:rsidTr="006D1916">
        <w:tc>
          <w:tcPr>
            <w:tcW w:w="1560" w:type="dxa"/>
          </w:tcPr>
          <w:p w14:paraId="45CFBDB4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МР 3</w:t>
            </w:r>
          </w:p>
        </w:tc>
        <w:tc>
          <w:tcPr>
            <w:tcW w:w="7796" w:type="dxa"/>
          </w:tcPr>
          <w:p w14:paraId="4DAD7DF4" w14:textId="77777777" w:rsidR="00D7672B" w:rsidRPr="007B3997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Познавательные универсальные учебные действия</w:t>
            </w:r>
          </w:p>
          <w:p w14:paraId="13C5D222" w14:textId="77777777" w:rsidR="00D7672B" w:rsidRPr="007B3997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Работа с информацией</w:t>
            </w:r>
          </w:p>
        </w:tc>
      </w:tr>
      <w:tr w:rsidR="00D7672B" w:rsidRPr="00111C64" w14:paraId="1A7D4E7A" w14:textId="77777777" w:rsidTr="006D1916">
        <w:trPr>
          <w:trHeight w:val="1408"/>
        </w:trPr>
        <w:tc>
          <w:tcPr>
            <w:tcW w:w="1560" w:type="dxa"/>
          </w:tcPr>
          <w:p w14:paraId="581AF56A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3.1</w:t>
            </w:r>
          </w:p>
        </w:tc>
        <w:tc>
          <w:tcPr>
            <w:tcW w:w="7796" w:type="dxa"/>
          </w:tcPr>
          <w:p w14:paraId="1D45D15B" w14:textId="77777777" w:rsidR="00D7672B" w:rsidRPr="007B3997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7D9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</w:t>
            </w:r>
          </w:p>
        </w:tc>
      </w:tr>
      <w:tr w:rsidR="00D7672B" w:rsidRPr="00111C64" w14:paraId="2ED352E2" w14:textId="77777777" w:rsidTr="006D1916">
        <w:tc>
          <w:tcPr>
            <w:tcW w:w="1560" w:type="dxa"/>
          </w:tcPr>
          <w:p w14:paraId="54385D8F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3.2</w:t>
            </w:r>
          </w:p>
        </w:tc>
        <w:tc>
          <w:tcPr>
            <w:tcW w:w="7796" w:type="dxa"/>
          </w:tcPr>
          <w:p w14:paraId="116A1C7B" w14:textId="77777777" w:rsidR="00D7672B" w:rsidRPr="007B3997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7D9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формулировать запросы и применять различные методы при поиске и </w:t>
            </w:r>
            <w:r w:rsidRPr="00B07D9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отборе биологической информации, необходимой для выполнения учебных задач</w:t>
            </w:r>
          </w:p>
        </w:tc>
      </w:tr>
      <w:tr w:rsidR="00D7672B" w:rsidRPr="00111C64" w14:paraId="7CF0872C" w14:textId="77777777" w:rsidTr="006D1916">
        <w:tc>
          <w:tcPr>
            <w:tcW w:w="1560" w:type="dxa"/>
          </w:tcPr>
          <w:p w14:paraId="7C1F646A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МР 3.3</w:t>
            </w:r>
          </w:p>
        </w:tc>
        <w:tc>
          <w:tcPr>
            <w:tcW w:w="7796" w:type="dxa"/>
          </w:tcPr>
          <w:p w14:paraId="5B5C3F2D" w14:textId="77777777" w:rsidR="00D7672B" w:rsidRPr="007B3997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7D9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</w:t>
            </w:r>
          </w:p>
        </w:tc>
      </w:tr>
      <w:tr w:rsidR="00D7672B" w:rsidRPr="00111C64" w14:paraId="7F6503B8" w14:textId="77777777" w:rsidTr="006D1916">
        <w:tc>
          <w:tcPr>
            <w:tcW w:w="1560" w:type="dxa"/>
          </w:tcPr>
          <w:p w14:paraId="327E9D6B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МР.3.4</w:t>
            </w:r>
          </w:p>
        </w:tc>
        <w:tc>
          <w:tcPr>
            <w:tcW w:w="7796" w:type="dxa"/>
          </w:tcPr>
          <w:p w14:paraId="3E69E438" w14:textId="77777777" w:rsidR="00D7672B" w:rsidRPr="007B3997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7D9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самостоятельно выбирать оптимальную форму представления биологической информации (схемы, графики, диаграммы, таблицы, рисунки и другое)</w:t>
            </w:r>
          </w:p>
        </w:tc>
      </w:tr>
      <w:tr w:rsidR="00D7672B" w:rsidRPr="00111C64" w14:paraId="7D92B740" w14:textId="77777777" w:rsidTr="006D1916">
        <w:tc>
          <w:tcPr>
            <w:tcW w:w="1560" w:type="dxa"/>
          </w:tcPr>
          <w:p w14:paraId="614C9FB4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3.5</w:t>
            </w:r>
          </w:p>
        </w:tc>
        <w:tc>
          <w:tcPr>
            <w:tcW w:w="7796" w:type="dxa"/>
          </w:tcPr>
          <w:p w14:paraId="5397B1F4" w14:textId="77777777" w:rsidR="00D7672B" w:rsidRPr="007B3997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07D9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</w:t>
            </w:r>
          </w:p>
        </w:tc>
      </w:tr>
      <w:tr w:rsidR="00D7672B" w:rsidRPr="00111C64" w14:paraId="5DE1D844" w14:textId="77777777" w:rsidTr="006D1916">
        <w:tc>
          <w:tcPr>
            <w:tcW w:w="1560" w:type="dxa"/>
          </w:tcPr>
          <w:p w14:paraId="008D1BBF" w14:textId="77777777" w:rsidR="00D7672B" w:rsidRPr="00C26112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3.6</w:t>
            </w:r>
          </w:p>
        </w:tc>
        <w:tc>
          <w:tcPr>
            <w:tcW w:w="7796" w:type="dxa"/>
          </w:tcPr>
          <w:p w14:paraId="406E2DDA" w14:textId="77777777" w:rsidR="00D7672B" w:rsidRPr="008F1910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F191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D7672B" w:rsidRPr="00111C64" w14:paraId="7899C36E" w14:textId="77777777" w:rsidTr="006D1916">
        <w:tc>
          <w:tcPr>
            <w:tcW w:w="1560" w:type="dxa"/>
          </w:tcPr>
          <w:p w14:paraId="3C32865D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>МР 4</w:t>
            </w:r>
          </w:p>
        </w:tc>
        <w:tc>
          <w:tcPr>
            <w:tcW w:w="7796" w:type="dxa"/>
          </w:tcPr>
          <w:p w14:paraId="79597992" w14:textId="77777777" w:rsidR="00D7672B" w:rsidRPr="00083A10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83A10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Коммуникативные универсальные учебные действия</w:t>
            </w: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083A10">
              <w:rPr>
                <w:rFonts w:ascii="Times New Roman" w:eastAsia="SchoolBookSanPin" w:hAnsi="Times New Roman" w:cs="Times New Roman"/>
                <w:b/>
                <w:bCs/>
                <w:sz w:val="24"/>
                <w:szCs w:val="24"/>
                <w:lang w:val="ru-RU"/>
              </w:rPr>
              <w:t>общение:</w:t>
            </w:r>
          </w:p>
        </w:tc>
      </w:tr>
      <w:tr w:rsidR="00D7672B" w:rsidRPr="00111C64" w14:paraId="21D917CA" w14:textId="77777777" w:rsidTr="006D1916">
        <w:tc>
          <w:tcPr>
            <w:tcW w:w="1560" w:type="dxa"/>
          </w:tcPr>
          <w:p w14:paraId="3DEB5AA8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4.1</w:t>
            </w:r>
          </w:p>
        </w:tc>
        <w:tc>
          <w:tcPr>
            <w:tcW w:w="7796" w:type="dxa"/>
          </w:tcPr>
          <w:p w14:paraId="0901B713" w14:textId="77777777" w:rsidR="00D7672B" w:rsidRPr="007B3997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E02F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</w:t>
            </w:r>
          </w:p>
        </w:tc>
      </w:tr>
      <w:tr w:rsidR="00D7672B" w:rsidRPr="00111C64" w14:paraId="0069C4E8" w14:textId="77777777" w:rsidTr="006D1916">
        <w:tc>
          <w:tcPr>
            <w:tcW w:w="1560" w:type="dxa"/>
          </w:tcPr>
          <w:p w14:paraId="20726997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4.2</w:t>
            </w:r>
          </w:p>
        </w:tc>
        <w:tc>
          <w:tcPr>
            <w:tcW w:w="7796" w:type="dxa"/>
          </w:tcPr>
          <w:p w14:paraId="60498B16" w14:textId="77777777" w:rsidR="00D7672B" w:rsidRPr="007B3997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E02F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распознавать невербальные средства общения, понимать значе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</w:t>
            </w:r>
            <w:r w:rsidRPr="007E02F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ие социальных знаков, предпосылок возникновения конфликтных ситуаций, уметь смягчать конфликты и вести переговоры</w:t>
            </w:r>
          </w:p>
        </w:tc>
      </w:tr>
      <w:tr w:rsidR="00D7672B" w:rsidRPr="00111C64" w14:paraId="3C290102" w14:textId="77777777" w:rsidTr="006D1916">
        <w:tc>
          <w:tcPr>
            <w:tcW w:w="1560" w:type="dxa"/>
          </w:tcPr>
          <w:p w14:paraId="74B399B2" w14:textId="77777777" w:rsidR="00D7672B" w:rsidRPr="007E02F3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4.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796" w:type="dxa"/>
          </w:tcPr>
          <w:p w14:paraId="291C4252" w14:textId="77777777" w:rsidR="00D7672B" w:rsidRPr="007E02F3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E02F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</w:t>
            </w:r>
          </w:p>
        </w:tc>
      </w:tr>
      <w:tr w:rsidR="00D7672B" w:rsidRPr="00111C64" w14:paraId="2DF3EA4A" w14:textId="77777777" w:rsidTr="006D1916">
        <w:tc>
          <w:tcPr>
            <w:tcW w:w="1560" w:type="dxa"/>
          </w:tcPr>
          <w:p w14:paraId="0C186C91" w14:textId="77777777" w:rsidR="00D7672B" w:rsidRPr="007E02F3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МР 4.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796" w:type="dxa"/>
          </w:tcPr>
          <w:p w14:paraId="2009AB0E" w14:textId="77777777" w:rsidR="00D7672B" w:rsidRPr="007E02F3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E02F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развёрнуто и логично излагать свою точку зрения с использованием языковых средств</w:t>
            </w:r>
          </w:p>
        </w:tc>
      </w:tr>
      <w:tr w:rsidR="00D7672B" w:rsidRPr="00111C64" w14:paraId="11904D74" w14:textId="77777777" w:rsidTr="006D1916">
        <w:tc>
          <w:tcPr>
            <w:tcW w:w="1560" w:type="dxa"/>
          </w:tcPr>
          <w:p w14:paraId="016FE730" w14:textId="77777777" w:rsidR="00D7672B" w:rsidRPr="007E02F3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E02F3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МР 5 </w:t>
            </w:r>
          </w:p>
        </w:tc>
        <w:tc>
          <w:tcPr>
            <w:tcW w:w="7796" w:type="dxa"/>
          </w:tcPr>
          <w:p w14:paraId="3D04C8CC" w14:textId="77777777" w:rsidR="00D7672B" w:rsidRPr="007E02F3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E02F3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Коммуникативные универсальные учебные действия</w:t>
            </w:r>
          </w:p>
          <w:p w14:paraId="7B9801F7" w14:textId="77777777" w:rsidR="00D7672B" w:rsidRPr="007E02F3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E02F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совместная деятельность:</w:t>
            </w:r>
          </w:p>
        </w:tc>
      </w:tr>
      <w:tr w:rsidR="00D7672B" w:rsidRPr="00111C64" w14:paraId="277BCD71" w14:textId="77777777" w:rsidTr="006D1916">
        <w:tc>
          <w:tcPr>
            <w:tcW w:w="1560" w:type="dxa"/>
          </w:tcPr>
          <w:p w14:paraId="67F82432" w14:textId="77777777" w:rsidR="00D7672B" w:rsidRPr="007E02F3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7E02F3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5.1</w:t>
            </w:r>
          </w:p>
        </w:tc>
        <w:tc>
          <w:tcPr>
            <w:tcW w:w="7796" w:type="dxa"/>
          </w:tcPr>
          <w:p w14:paraId="35916FD3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 w:rsidRPr="007E02F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</w:t>
            </w:r>
          </w:p>
        </w:tc>
      </w:tr>
      <w:tr w:rsidR="00D7672B" w:rsidRPr="00111C64" w14:paraId="492CCA55" w14:textId="77777777" w:rsidTr="006D1916">
        <w:tc>
          <w:tcPr>
            <w:tcW w:w="1560" w:type="dxa"/>
          </w:tcPr>
          <w:p w14:paraId="53852F15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7E02F3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5.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796" w:type="dxa"/>
          </w:tcPr>
          <w:p w14:paraId="376C19F6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E02F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тематику и методы совместных действий с учётом общих интересов и возможностей каждого члена коллектива</w:t>
            </w:r>
          </w:p>
        </w:tc>
      </w:tr>
      <w:tr w:rsidR="00D7672B" w:rsidRPr="00111C64" w14:paraId="3CD1CB91" w14:textId="77777777" w:rsidTr="006D1916">
        <w:tc>
          <w:tcPr>
            <w:tcW w:w="1560" w:type="dxa"/>
          </w:tcPr>
          <w:p w14:paraId="565B0228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7E02F3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5.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796" w:type="dxa"/>
          </w:tcPr>
          <w:p w14:paraId="7C6EAC38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E09C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</w:t>
            </w:r>
          </w:p>
        </w:tc>
      </w:tr>
      <w:tr w:rsidR="00D7672B" w:rsidRPr="00111C64" w14:paraId="73E6AF73" w14:textId="77777777" w:rsidTr="006D1916">
        <w:tc>
          <w:tcPr>
            <w:tcW w:w="1560" w:type="dxa"/>
          </w:tcPr>
          <w:p w14:paraId="577B50D1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7E02F3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5.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796" w:type="dxa"/>
          </w:tcPr>
          <w:p w14:paraId="30D84548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E09C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оценивать качество своего вклада и каждого участника команды в общий результат по разработанным критериям</w:t>
            </w:r>
          </w:p>
        </w:tc>
      </w:tr>
      <w:tr w:rsidR="00D7672B" w:rsidRPr="00111C64" w14:paraId="0533CDA8" w14:textId="77777777" w:rsidTr="006D1916">
        <w:tc>
          <w:tcPr>
            <w:tcW w:w="1560" w:type="dxa"/>
          </w:tcPr>
          <w:p w14:paraId="73E5B5E0" w14:textId="77777777" w:rsidR="00D7672B" w:rsidRPr="003E09C2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5.5</w:t>
            </w:r>
          </w:p>
        </w:tc>
        <w:tc>
          <w:tcPr>
            <w:tcW w:w="7796" w:type="dxa"/>
          </w:tcPr>
          <w:p w14:paraId="4E7F502E" w14:textId="77777777" w:rsidR="00D7672B" w:rsidRPr="003E09C2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E09C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предлагать новые проекты, оценивать идеи с позиции новизны, оригинальности, практической значимости</w:t>
            </w:r>
          </w:p>
        </w:tc>
      </w:tr>
      <w:tr w:rsidR="00D7672B" w:rsidRPr="00111C64" w14:paraId="1C31A9EC" w14:textId="77777777" w:rsidTr="006D1916">
        <w:tc>
          <w:tcPr>
            <w:tcW w:w="1560" w:type="dxa"/>
          </w:tcPr>
          <w:p w14:paraId="2F654A73" w14:textId="77777777" w:rsidR="00D7672B" w:rsidRPr="003E09C2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5.6</w:t>
            </w:r>
          </w:p>
        </w:tc>
        <w:tc>
          <w:tcPr>
            <w:tcW w:w="7796" w:type="dxa"/>
          </w:tcPr>
          <w:p w14:paraId="5BE5DBE4" w14:textId="77777777" w:rsidR="00D7672B" w:rsidRPr="003E09C2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E09C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</w:tr>
      <w:tr w:rsidR="00D7672B" w:rsidRPr="00111C64" w14:paraId="1AB186E6" w14:textId="77777777" w:rsidTr="006D1916">
        <w:tc>
          <w:tcPr>
            <w:tcW w:w="1560" w:type="dxa"/>
          </w:tcPr>
          <w:p w14:paraId="38509262" w14:textId="77777777" w:rsidR="00D7672B" w:rsidRPr="003E09C2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3E09C2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</w:rPr>
              <w:t xml:space="preserve">МР </w:t>
            </w:r>
            <w:r w:rsidRPr="003E09C2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7796" w:type="dxa"/>
          </w:tcPr>
          <w:p w14:paraId="060C96AB" w14:textId="77777777" w:rsidR="00D7672B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Регулятивные универсальные учебные действия </w:t>
            </w:r>
          </w:p>
          <w:p w14:paraId="2BFCC22A" w14:textId="77777777" w:rsidR="00D7672B" w:rsidRPr="003E09C2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83A10">
              <w:rPr>
                <w:rFonts w:ascii="Times New Roman" w:eastAsia="SchoolBookSanPin" w:hAnsi="Times New Roman" w:cs="Times New Roman"/>
                <w:b/>
                <w:bCs/>
                <w:sz w:val="24"/>
                <w:szCs w:val="24"/>
                <w:lang w:val="ru-RU"/>
              </w:rPr>
              <w:t>самоорганизация:</w:t>
            </w:r>
          </w:p>
        </w:tc>
      </w:tr>
      <w:tr w:rsidR="00D7672B" w:rsidRPr="00111C64" w14:paraId="4442AD98" w14:textId="77777777" w:rsidTr="006D1916">
        <w:tc>
          <w:tcPr>
            <w:tcW w:w="1560" w:type="dxa"/>
          </w:tcPr>
          <w:p w14:paraId="2790DD87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6</w:t>
            </w: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. 1</w:t>
            </w:r>
          </w:p>
        </w:tc>
        <w:tc>
          <w:tcPr>
            <w:tcW w:w="7796" w:type="dxa"/>
          </w:tcPr>
          <w:p w14:paraId="7B8F51D1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351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биологические знания для выявления проблем и их решения в жизненных и учебных ситуациях</w:t>
            </w:r>
          </w:p>
        </w:tc>
      </w:tr>
      <w:tr w:rsidR="00D7672B" w:rsidRPr="00111C64" w14:paraId="4F84D9B0" w14:textId="77777777" w:rsidTr="006D1916">
        <w:tc>
          <w:tcPr>
            <w:tcW w:w="1560" w:type="dxa"/>
          </w:tcPr>
          <w:p w14:paraId="4D0A84FF" w14:textId="77777777" w:rsidR="00D7672B" w:rsidRPr="00111C64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 xml:space="preserve">МР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6.</w:t>
            </w: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14:paraId="279D103E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351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</w:t>
            </w:r>
          </w:p>
        </w:tc>
      </w:tr>
      <w:tr w:rsidR="00D7672B" w:rsidRPr="00111C64" w14:paraId="7136213B" w14:textId="77777777" w:rsidTr="006D1916">
        <w:tc>
          <w:tcPr>
            <w:tcW w:w="1560" w:type="dxa"/>
          </w:tcPr>
          <w:p w14:paraId="36A0137F" w14:textId="77777777" w:rsidR="00D7672B" w:rsidRPr="0073512F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6</w:t>
            </w: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796" w:type="dxa"/>
          </w:tcPr>
          <w:p w14:paraId="3618D1D1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351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</w:t>
            </w:r>
          </w:p>
        </w:tc>
      </w:tr>
      <w:tr w:rsidR="00D7672B" w:rsidRPr="00111C64" w14:paraId="5DD31E36" w14:textId="77777777" w:rsidTr="006D1916">
        <w:tc>
          <w:tcPr>
            <w:tcW w:w="1560" w:type="dxa"/>
          </w:tcPr>
          <w:p w14:paraId="44A5BA43" w14:textId="77777777" w:rsidR="00D7672B" w:rsidRPr="0073512F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6</w:t>
            </w: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796" w:type="dxa"/>
          </w:tcPr>
          <w:p w14:paraId="24E7707C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351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самостоятельно составлять план решения проблемы с учётом имеющихся ресурсов, собственных возможностей и предпочтений</w:t>
            </w:r>
          </w:p>
        </w:tc>
      </w:tr>
      <w:tr w:rsidR="00D7672B" w:rsidRPr="00111C64" w14:paraId="16D85C36" w14:textId="77777777" w:rsidTr="006D1916">
        <w:tc>
          <w:tcPr>
            <w:tcW w:w="1560" w:type="dxa"/>
          </w:tcPr>
          <w:p w14:paraId="073ADD4E" w14:textId="77777777" w:rsidR="00D7672B" w:rsidRPr="0073512F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6</w:t>
            </w: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796" w:type="dxa"/>
          </w:tcPr>
          <w:p w14:paraId="7848AB16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D71F5">
              <w:rPr>
                <w:rFonts w:ascii="Times New Roman" w:eastAsia="Calibri" w:hAnsi="Times New Roman" w:cs="Times New Roman"/>
                <w:sz w:val="24"/>
                <w:szCs w:val="24"/>
              </w:rPr>
              <w:t>Давать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D71F5">
              <w:rPr>
                <w:rFonts w:ascii="Times New Roman" w:eastAsia="Calibri" w:hAnsi="Times New Roman" w:cs="Times New Roman"/>
                <w:sz w:val="24"/>
                <w:szCs w:val="24"/>
              </w:rPr>
              <w:t>оценку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D71F5">
              <w:rPr>
                <w:rFonts w:ascii="Times New Roman" w:eastAsia="Calibri" w:hAnsi="Times New Roman" w:cs="Times New Roman"/>
                <w:sz w:val="24"/>
                <w:szCs w:val="24"/>
              </w:rPr>
              <w:t>новым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D71F5">
              <w:rPr>
                <w:rFonts w:ascii="Times New Roman" w:eastAsia="Calibri" w:hAnsi="Times New Roman" w:cs="Times New Roman"/>
                <w:sz w:val="24"/>
                <w:szCs w:val="24"/>
              </w:rPr>
              <w:t>ситуациям</w:t>
            </w:r>
            <w:proofErr w:type="spellEnd"/>
          </w:p>
        </w:tc>
      </w:tr>
      <w:tr w:rsidR="00D7672B" w:rsidRPr="00111C64" w14:paraId="690424E9" w14:textId="77777777" w:rsidTr="006D1916">
        <w:tc>
          <w:tcPr>
            <w:tcW w:w="1560" w:type="dxa"/>
          </w:tcPr>
          <w:p w14:paraId="055648C8" w14:textId="77777777" w:rsidR="00D7672B" w:rsidRPr="0073512F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6</w:t>
            </w: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796" w:type="dxa"/>
          </w:tcPr>
          <w:p w14:paraId="5A32C6DE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351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расширять рамки учебного предмета на основе личных предпочтений</w:t>
            </w:r>
          </w:p>
        </w:tc>
      </w:tr>
      <w:tr w:rsidR="00D7672B" w:rsidRPr="00111C64" w14:paraId="67384424" w14:textId="77777777" w:rsidTr="006D1916">
        <w:tc>
          <w:tcPr>
            <w:tcW w:w="1560" w:type="dxa"/>
          </w:tcPr>
          <w:p w14:paraId="5F08FEEC" w14:textId="77777777" w:rsidR="00D7672B" w:rsidRPr="0073512F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6</w:t>
            </w: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7796" w:type="dxa"/>
          </w:tcPr>
          <w:p w14:paraId="77287C5F" w14:textId="77777777" w:rsidR="00D7672B" w:rsidRPr="000D4810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351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делать осознанный выбор, аргументировать его, брать ответственность за решение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0D481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оценивать приобретённый опыт</w:t>
            </w:r>
          </w:p>
        </w:tc>
      </w:tr>
      <w:tr w:rsidR="00D7672B" w:rsidRPr="00111C64" w14:paraId="694856BC" w14:textId="77777777" w:rsidTr="006D1916">
        <w:tc>
          <w:tcPr>
            <w:tcW w:w="1560" w:type="dxa"/>
          </w:tcPr>
          <w:p w14:paraId="749B0E30" w14:textId="77777777" w:rsidR="00D7672B" w:rsidRPr="0073512F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6</w:t>
            </w:r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796" w:type="dxa"/>
          </w:tcPr>
          <w:p w14:paraId="7B7C43F7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3512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</w:tr>
      <w:tr w:rsidR="00D7672B" w:rsidRPr="00111C64" w14:paraId="7E79E85B" w14:textId="77777777" w:rsidTr="006D1916">
        <w:tc>
          <w:tcPr>
            <w:tcW w:w="1560" w:type="dxa"/>
          </w:tcPr>
          <w:p w14:paraId="17345BD1" w14:textId="77777777" w:rsidR="00D7672B" w:rsidRPr="0073512F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7</w:t>
            </w:r>
          </w:p>
        </w:tc>
        <w:tc>
          <w:tcPr>
            <w:tcW w:w="7796" w:type="dxa"/>
          </w:tcPr>
          <w:p w14:paraId="4EB31B85" w14:textId="77777777" w:rsidR="00D7672B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Регулятивные универсальные учебные действия </w:t>
            </w:r>
          </w:p>
          <w:p w14:paraId="483398CE" w14:textId="77777777" w:rsidR="00D7672B" w:rsidRPr="0073512F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с</w:t>
            </w:r>
            <w:r w:rsidRPr="007351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амоконтроль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</w:p>
        </w:tc>
      </w:tr>
      <w:tr w:rsidR="00D7672B" w:rsidRPr="00111C64" w14:paraId="1F193058" w14:textId="77777777" w:rsidTr="006D1916">
        <w:tc>
          <w:tcPr>
            <w:tcW w:w="1560" w:type="dxa"/>
          </w:tcPr>
          <w:p w14:paraId="25D3DCE0" w14:textId="77777777" w:rsidR="00D7672B" w:rsidRPr="0073512F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7.1</w:t>
            </w:r>
          </w:p>
        </w:tc>
        <w:tc>
          <w:tcPr>
            <w:tcW w:w="7796" w:type="dxa"/>
          </w:tcPr>
          <w:p w14:paraId="4BCD53EB" w14:textId="77777777" w:rsidR="00D7672B" w:rsidRPr="0073512F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44AA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давать оценку новым ситуациям, вносить коррективы в деятельность, оценивать соответствие результатов целям</w:t>
            </w:r>
          </w:p>
        </w:tc>
      </w:tr>
      <w:tr w:rsidR="00D7672B" w:rsidRPr="00111C64" w14:paraId="27CA9F5E" w14:textId="77777777" w:rsidTr="006D1916">
        <w:tc>
          <w:tcPr>
            <w:tcW w:w="1560" w:type="dxa"/>
          </w:tcPr>
          <w:p w14:paraId="24606EDF" w14:textId="77777777" w:rsidR="00D7672B" w:rsidRPr="0073512F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7.2</w:t>
            </w:r>
          </w:p>
        </w:tc>
        <w:tc>
          <w:tcPr>
            <w:tcW w:w="7796" w:type="dxa"/>
          </w:tcPr>
          <w:p w14:paraId="228A1EC1" w14:textId="77777777" w:rsidR="00D7672B" w:rsidRPr="0073512F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44AA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</w:t>
            </w:r>
          </w:p>
        </w:tc>
      </w:tr>
      <w:tr w:rsidR="00D7672B" w:rsidRPr="00111C64" w14:paraId="7380954C" w14:textId="77777777" w:rsidTr="006D1916">
        <w:tc>
          <w:tcPr>
            <w:tcW w:w="1560" w:type="dxa"/>
          </w:tcPr>
          <w:p w14:paraId="2350970B" w14:textId="77777777" w:rsidR="00D7672B" w:rsidRPr="0073512F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7.3</w:t>
            </w:r>
          </w:p>
        </w:tc>
        <w:tc>
          <w:tcPr>
            <w:tcW w:w="7796" w:type="dxa"/>
          </w:tcPr>
          <w:p w14:paraId="65BF35D2" w14:textId="77777777" w:rsidR="00D7672B" w:rsidRPr="0073512F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44AA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оценивать риски и своевременно принимать решения по их снижению</w:t>
            </w:r>
          </w:p>
        </w:tc>
      </w:tr>
      <w:tr w:rsidR="00D7672B" w:rsidRPr="00111C64" w14:paraId="3A7CD8FF" w14:textId="77777777" w:rsidTr="006D1916">
        <w:tc>
          <w:tcPr>
            <w:tcW w:w="1560" w:type="dxa"/>
          </w:tcPr>
          <w:p w14:paraId="26EC86E9" w14:textId="77777777" w:rsidR="00D7672B" w:rsidRPr="0073512F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7.4</w:t>
            </w:r>
          </w:p>
        </w:tc>
        <w:tc>
          <w:tcPr>
            <w:tcW w:w="7796" w:type="dxa"/>
          </w:tcPr>
          <w:p w14:paraId="5B006DB0" w14:textId="77777777" w:rsidR="00D7672B" w:rsidRPr="0073512F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44AA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принимать мотивы и аргументы других при анализе результатов деятельности</w:t>
            </w:r>
          </w:p>
        </w:tc>
      </w:tr>
      <w:tr w:rsidR="00D7672B" w:rsidRPr="00111C64" w14:paraId="239047CB" w14:textId="77777777" w:rsidTr="006D1916">
        <w:tc>
          <w:tcPr>
            <w:tcW w:w="1560" w:type="dxa"/>
          </w:tcPr>
          <w:p w14:paraId="629D833B" w14:textId="77777777" w:rsidR="00D7672B" w:rsidRPr="0073512F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8</w:t>
            </w:r>
          </w:p>
        </w:tc>
        <w:tc>
          <w:tcPr>
            <w:tcW w:w="7796" w:type="dxa"/>
          </w:tcPr>
          <w:p w14:paraId="4FC04B0B" w14:textId="77777777" w:rsidR="00D7672B" w:rsidRDefault="00D7672B" w:rsidP="006D1916">
            <w:pPr>
              <w:jc w:val="both"/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399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Регулятивные универсальные учебные действия </w:t>
            </w:r>
          </w:p>
          <w:p w14:paraId="1F0BD252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44A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принятия себя и других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</w:tc>
      </w:tr>
      <w:tr w:rsidR="00D7672B" w:rsidRPr="00111C64" w14:paraId="43CDF159" w14:textId="77777777" w:rsidTr="006D1916">
        <w:tc>
          <w:tcPr>
            <w:tcW w:w="1560" w:type="dxa"/>
          </w:tcPr>
          <w:p w14:paraId="711EEC78" w14:textId="77777777" w:rsidR="00D7672B" w:rsidRPr="00A44AA1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8.1</w:t>
            </w:r>
          </w:p>
        </w:tc>
        <w:tc>
          <w:tcPr>
            <w:tcW w:w="7796" w:type="dxa"/>
          </w:tcPr>
          <w:p w14:paraId="4A629A80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44AA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принимать себя, понимая свои недостатки и достоинства</w:t>
            </w:r>
          </w:p>
        </w:tc>
      </w:tr>
      <w:tr w:rsidR="00D7672B" w:rsidRPr="00111C64" w14:paraId="72B67EF7" w14:textId="77777777" w:rsidTr="006D1916">
        <w:tc>
          <w:tcPr>
            <w:tcW w:w="1560" w:type="dxa"/>
          </w:tcPr>
          <w:p w14:paraId="4EB0BCCC" w14:textId="77777777" w:rsidR="00D7672B" w:rsidRPr="0073512F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8.2</w:t>
            </w:r>
          </w:p>
        </w:tc>
        <w:tc>
          <w:tcPr>
            <w:tcW w:w="7796" w:type="dxa"/>
          </w:tcPr>
          <w:p w14:paraId="6D47B34D" w14:textId="77777777" w:rsidR="00D7672B" w:rsidRPr="0073512F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44AA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признавать своё право и право других на ошибку</w:t>
            </w:r>
          </w:p>
        </w:tc>
      </w:tr>
      <w:tr w:rsidR="00D7672B" w:rsidRPr="00111C64" w14:paraId="57D2F814" w14:textId="77777777" w:rsidTr="006D1916">
        <w:tc>
          <w:tcPr>
            <w:tcW w:w="1560" w:type="dxa"/>
          </w:tcPr>
          <w:p w14:paraId="5E31BC72" w14:textId="77777777" w:rsidR="00D7672B" w:rsidRPr="00A44AA1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МР 8.3</w:t>
            </w:r>
          </w:p>
        </w:tc>
        <w:tc>
          <w:tcPr>
            <w:tcW w:w="7796" w:type="dxa"/>
          </w:tcPr>
          <w:p w14:paraId="35173EDA" w14:textId="77777777" w:rsidR="00D7672B" w:rsidRPr="00A44AA1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44AA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развивать способность понимать мир с позиции другого человека.</w:t>
            </w:r>
          </w:p>
        </w:tc>
      </w:tr>
      <w:tr w:rsidR="00D7672B" w:rsidRPr="00111C64" w14:paraId="2FEB377A" w14:textId="77777777" w:rsidTr="006D1916">
        <w:tc>
          <w:tcPr>
            <w:tcW w:w="1560" w:type="dxa"/>
          </w:tcPr>
          <w:p w14:paraId="5383EAA9" w14:textId="77777777" w:rsidR="00D7672B" w:rsidRPr="00A44AA1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bookmarkStart w:id="2" w:name="_Hlk176723369"/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796" w:type="dxa"/>
          </w:tcPr>
          <w:p w14:paraId="06CE359B" w14:textId="77777777" w:rsidR="00D7672B" w:rsidRPr="00516C0E" w:rsidRDefault="00D7672B" w:rsidP="006D19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C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знаний о месте и роли биологии в системе научного знания; функциональной грамотности </w:t>
            </w:r>
            <w:proofErr w:type="spellStart"/>
            <w:r w:rsidRPr="00516C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человекадля</w:t>
            </w:r>
            <w:proofErr w:type="spellEnd"/>
            <w:r w:rsidRPr="00516C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решения жизненных проблем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D7672B" w:rsidRPr="00111C64" w14:paraId="7C91851E" w14:textId="77777777" w:rsidTr="006D1916">
        <w:tc>
          <w:tcPr>
            <w:tcW w:w="1560" w:type="dxa"/>
          </w:tcPr>
          <w:p w14:paraId="6DBC17B0" w14:textId="77777777" w:rsidR="00D7672B" w:rsidRPr="00DE6696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</w:tc>
        <w:tc>
          <w:tcPr>
            <w:tcW w:w="7796" w:type="dxa"/>
          </w:tcPr>
          <w:p w14:paraId="63E5A901" w14:textId="5EE88E3E" w:rsidR="00D7672B" w:rsidRPr="00516C0E" w:rsidRDefault="00D7672B" w:rsidP="006D19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C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раскрывать содержание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16C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основополагающих биологических терминов и понятий: жизнь,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16C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клетка, ткань, орган, организм, вид, популяция, экосистема,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16C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биоценоз, биосфера; метаболизм (обмен веществ и превращение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16C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энергии), гомеостаз (саморегуляция), биосинтез белка, структурная</w:t>
            </w:r>
            <w:r w:rsidR="00093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516C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живых систем, дискретность, саморегуляция,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16C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самовоспроизведение (репродукция), наследственность,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16C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изменчивость, энергозависимость, рост и развитие, уровневая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16C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D7672B" w:rsidRPr="00111C64" w14:paraId="32EE4C12" w14:textId="77777777" w:rsidTr="006D1916">
        <w:tc>
          <w:tcPr>
            <w:tcW w:w="1560" w:type="dxa"/>
          </w:tcPr>
          <w:p w14:paraId="75ACD677" w14:textId="77777777" w:rsidR="00D7672B" w:rsidRPr="00DE6696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</w:tc>
        <w:tc>
          <w:tcPr>
            <w:tcW w:w="7796" w:type="dxa"/>
          </w:tcPr>
          <w:p w14:paraId="02AC9C21" w14:textId="6671EAD9" w:rsidR="00D7672B" w:rsidRPr="00516C0E" w:rsidRDefault="00D7672B" w:rsidP="006D19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C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раскрывать содержание</w:t>
            </w:r>
            <w:r w:rsidR="00093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16C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основополагающих биологических теорий и гипотез: клеточной,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16C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хромосомной, мутационной, эволюционной, происхождение жизни</w:t>
            </w:r>
            <w:r w:rsidR="00093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16C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человека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D7672B" w:rsidRPr="00111C64" w14:paraId="0B401BB8" w14:textId="77777777" w:rsidTr="006D1916">
        <w:tc>
          <w:tcPr>
            <w:tcW w:w="1560" w:type="dxa"/>
          </w:tcPr>
          <w:p w14:paraId="7AE91D36" w14:textId="77777777" w:rsidR="00D7672B" w:rsidRPr="00DE6696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04</w:t>
            </w:r>
          </w:p>
        </w:tc>
        <w:tc>
          <w:tcPr>
            <w:tcW w:w="7796" w:type="dxa"/>
          </w:tcPr>
          <w:p w14:paraId="5C12AD2E" w14:textId="77777777" w:rsidR="00D7672B" w:rsidRPr="006F2168" w:rsidRDefault="00D7672B" w:rsidP="006D19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1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раскрывать основополагающие</w:t>
            </w:r>
          </w:p>
          <w:p w14:paraId="538AB49F" w14:textId="77777777" w:rsidR="00D7672B" w:rsidRPr="006F2168" w:rsidRDefault="00D7672B" w:rsidP="006D19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1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биологические законы и закономерности (Г. Менделя, Н.И. Вавилова, Э. Геккеля, Ф. Мюллера, К. Бэра), границы их применимости к живым системам.</w:t>
            </w:r>
          </w:p>
        </w:tc>
      </w:tr>
      <w:tr w:rsidR="00D7672B" w:rsidRPr="00111C64" w14:paraId="17E455A9" w14:textId="77777777" w:rsidTr="006D1916">
        <w:tc>
          <w:tcPr>
            <w:tcW w:w="1560" w:type="dxa"/>
          </w:tcPr>
          <w:p w14:paraId="35742129" w14:textId="77777777" w:rsidR="00D7672B" w:rsidRPr="00DE6696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05</w:t>
            </w:r>
          </w:p>
        </w:tc>
        <w:tc>
          <w:tcPr>
            <w:tcW w:w="7796" w:type="dxa"/>
          </w:tcPr>
          <w:p w14:paraId="4328E807" w14:textId="77777777" w:rsidR="00D7672B" w:rsidRPr="006F2168" w:rsidRDefault="00D7672B" w:rsidP="006D19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1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Приобретение опыта применения основных методов научного</w:t>
            </w:r>
          </w:p>
          <w:p w14:paraId="135A2EFC" w14:textId="74CA4D6E" w:rsidR="00D7672B" w:rsidRPr="006F2168" w:rsidRDefault="00D7672B" w:rsidP="006D19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1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познания, используемых в биологии: наблюдения и описания живых</w:t>
            </w:r>
            <w:r w:rsidR="00093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1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систем, процессов и явлений; организации и проведения</w:t>
            </w:r>
          </w:p>
          <w:p w14:paraId="05C9363E" w14:textId="77777777" w:rsidR="00D7672B" w:rsidRPr="006F2168" w:rsidRDefault="00D7672B" w:rsidP="006D19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1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биологического эксперимента, выдвижения гипотез, выявления</w:t>
            </w:r>
          </w:p>
          <w:p w14:paraId="1332A0F3" w14:textId="77777777" w:rsidR="00D7672B" w:rsidRPr="006F2168" w:rsidRDefault="00D7672B" w:rsidP="006D19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1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зависимости между исследуемыми величинами, объяснения</w:t>
            </w:r>
          </w:p>
          <w:p w14:paraId="18553524" w14:textId="3B4B6A90" w:rsidR="00D7672B" w:rsidRPr="006F2168" w:rsidRDefault="00D7672B" w:rsidP="006D19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21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полученных результатов и формулирования выводов</w:t>
            </w:r>
            <w:r w:rsidR="00093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21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научных понятий, теорий и законо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</w:t>
            </w:r>
          </w:p>
        </w:tc>
      </w:tr>
      <w:tr w:rsidR="00D7672B" w:rsidRPr="00111C64" w14:paraId="0023A0D5" w14:textId="77777777" w:rsidTr="006D1916">
        <w:tc>
          <w:tcPr>
            <w:tcW w:w="1560" w:type="dxa"/>
          </w:tcPr>
          <w:p w14:paraId="2DB6F4FC" w14:textId="77777777" w:rsidR="00D7672B" w:rsidRPr="00DE6696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</w:tc>
        <w:tc>
          <w:tcPr>
            <w:tcW w:w="7796" w:type="dxa"/>
          </w:tcPr>
          <w:p w14:paraId="5EE1310D" w14:textId="77777777" w:rsidR="00D7672B" w:rsidRPr="00F435E9" w:rsidRDefault="00D7672B" w:rsidP="006D19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3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превращении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43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приспособления организмов к среде обитания, влияние компонентов экосистем, антропогенных изменений в экосистемах своей местности, круговорота веществ и превращение энергии в биосфере.</w:t>
            </w:r>
          </w:p>
        </w:tc>
      </w:tr>
      <w:tr w:rsidR="00D7672B" w:rsidRPr="00111C64" w14:paraId="38722D78" w14:textId="77777777" w:rsidTr="006D1916">
        <w:tc>
          <w:tcPr>
            <w:tcW w:w="1560" w:type="dxa"/>
          </w:tcPr>
          <w:p w14:paraId="71DDCE70" w14:textId="77777777" w:rsidR="00D7672B" w:rsidRPr="00DE6696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07</w:t>
            </w:r>
          </w:p>
        </w:tc>
        <w:tc>
          <w:tcPr>
            <w:tcW w:w="7796" w:type="dxa"/>
          </w:tcPr>
          <w:p w14:paraId="65458E55" w14:textId="1009595E" w:rsidR="00D7672B" w:rsidRPr="00F435E9" w:rsidRDefault="00D7672B" w:rsidP="006D19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3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</w:t>
            </w:r>
            <w:r w:rsidR="000936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43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</w:tc>
      </w:tr>
      <w:tr w:rsidR="00D7672B" w:rsidRPr="00111C64" w14:paraId="3FFAFD39" w14:textId="77777777" w:rsidTr="006D1916">
        <w:tc>
          <w:tcPr>
            <w:tcW w:w="1560" w:type="dxa"/>
          </w:tcPr>
          <w:p w14:paraId="0F471F3A" w14:textId="77777777" w:rsidR="00D7672B" w:rsidRPr="00DE6696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08</w:t>
            </w:r>
          </w:p>
        </w:tc>
        <w:tc>
          <w:tcPr>
            <w:tcW w:w="7796" w:type="dxa"/>
          </w:tcPr>
          <w:p w14:paraId="3685A440" w14:textId="77777777" w:rsidR="00D7672B" w:rsidRPr="00F435E9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43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умения решать биологические задачи, составлять генотипические схемы скрещивания для различных типов наследования признаков у организма, составлять схемы переноса веществ и энергии в экосистемах (цепи питания, пищевые сети).</w:t>
            </w:r>
          </w:p>
        </w:tc>
      </w:tr>
      <w:tr w:rsidR="00D7672B" w:rsidRPr="00111C64" w14:paraId="1DB667C3" w14:textId="77777777" w:rsidTr="006D1916">
        <w:tc>
          <w:tcPr>
            <w:tcW w:w="1560" w:type="dxa"/>
          </w:tcPr>
          <w:p w14:paraId="1AD1429C" w14:textId="77777777" w:rsidR="00D7672B" w:rsidRPr="00DE6696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</w:tc>
        <w:tc>
          <w:tcPr>
            <w:tcW w:w="7796" w:type="dxa"/>
          </w:tcPr>
          <w:p w14:paraId="68F51869" w14:textId="77777777" w:rsidR="00D7672B" w:rsidRPr="00F435E9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43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позицию.</w:t>
            </w:r>
          </w:p>
        </w:tc>
      </w:tr>
      <w:tr w:rsidR="00D7672B" w:rsidRPr="00111C64" w14:paraId="5CE96759" w14:textId="77777777" w:rsidTr="006D1916">
        <w:tc>
          <w:tcPr>
            <w:tcW w:w="1560" w:type="dxa"/>
          </w:tcPr>
          <w:p w14:paraId="79B761BA" w14:textId="77777777" w:rsidR="00D7672B" w:rsidRPr="00DE6696" w:rsidRDefault="00D7672B" w:rsidP="006D1916">
            <w:pPr>
              <w:jc w:val="both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11C64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10</w:t>
            </w:r>
          </w:p>
        </w:tc>
        <w:tc>
          <w:tcPr>
            <w:tcW w:w="7796" w:type="dxa"/>
          </w:tcPr>
          <w:p w14:paraId="0B2D1E20" w14:textId="77777777" w:rsidR="00D7672B" w:rsidRPr="00F435E9" w:rsidRDefault="00D7672B" w:rsidP="006D191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43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</w:tr>
    </w:tbl>
    <w:tbl>
      <w:tblPr>
        <w:tblW w:w="9356" w:type="dxa"/>
        <w:tblInd w:w="-46" w:type="dxa"/>
        <w:tblLayout w:type="fixed"/>
        <w:tblCellMar>
          <w:top w:w="47" w:type="dxa"/>
          <w:left w:w="96" w:type="dxa"/>
          <w:right w:w="98" w:type="dxa"/>
        </w:tblCellMar>
        <w:tblLook w:val="04A0" w:firstRow="1" w:lastRow="0" w:firstColumn="1" w:lastColumn="0" w:noHBand="0" w:noVBand="1"/>
      </w:tblPr>
      <w:tblGrid>
        <w:gridCol w:w="1276"/>
        <w:gridCol w:w="284"/>
        <w:gridCol w:w="7796"/>
      </w:tblGrid>
      <w:tr w:rsidR="007638D4" w:rsidRPr="001D3882" w14:paraId="755F8901" w14:textId="77777777" w:rsidTr="007638D4">
        <w:trPr>
          <w:trHeight w:val="281"/>
        </w:trPr>
        <w:tc>
          <w:tcPr>
            <w:tcW w:w="93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bookmarkEnd w:id="2"/>
          <w:p w14:paraId="012EA43E" w14:textId="77777777" w:rsidR="007638D4" w:rsidRPr="001D3882" w:rsidRDefault="007638D4" w:rsidP="007638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Целевые ориентиры воспитания</w:t>
            </w:r>
          </w:p>
        </w:tc>
      </w:tr>
      <w:tr w:rsidR="007638D4" w:rsidRPr="001D3882" w14:paraId="49A69788" w14:textId="77777777" w:rsidTr="007638D4">
        <w:trPr>
          <w:trHeight w:val="288"/>
        </w:trPr>
        <w:tc>
          <w:tcPr>
            <w:tcW w:w="935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7EB31" w14:textId="77777777" w:rsidR="007638D4" w:rsidRPr="001D3882" w:rsidRDefault="007638D4" w:rsidP="007638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ЦО 1. </w:t>
            </w: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Гражданское воспитание</w:t>
            </w:r>
          </w:p>
        </w:tc>
      </w:tr>
      <w:tr w:rsidR="007638D4" w:rsidRPr="001D3882" w14:paraId="6C4D6B59" w14:textId="77777777" w:rsidTr="00670245">
        <w:trPr>
          <w:trHeight w:val="78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710296E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1.1</w:t>
            </w:r>
          </w:p>
        </w:tc>
        <w:tc>
          <w:tcPr>
            <w:tcW w:w="8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2121F73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7638D4" w:rsidRPr="001D3882" w14:paraId="0BABB975" w14:textId="77777777" w:rsidTr="00670245">
        <w:trPr>
          <w:trHeight w:val="1335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11C16BC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DA12F98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7638D4" w:rsidRPr="001D3882" w14:paraId="3F07067E" w14:textId="77777777" w:rsidTr="00670245">
        <w:trPr>
          <w:trHeight w:val="1015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F66BCF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992C7C7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7638D4" w:rsidRPr="001D3882" w14:paraId="6F84D8D4" w14:textId="77777777" w:rsidTr="00670245">
        <w:trPr>
          <w:trHeight w:val="508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B90EA84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ЦО 1.4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1817C28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7638D4" w:rsidRPr="001D3882" w14:paraId="0894AA3C" w14:textId="77777777" w:rsidTr="00670245">
        <w:trPr>
          <w:trHeight w:val="378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7F3619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94B4B4D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7638D4" w:rsidRPr="001D3882" w14:paraId="5839EDBC" w14:textId="77777777" w:rsidTr="00670245">
        <w:trPr>
          <w:trHeight w:val="1224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36A6E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1.6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26E55C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опытом гражданской социально значимой деятельности (в студенческом самоуправлении, добровольческом движении, предпринимательской деятельности, экологических, военно-патриотических и др. объединениях, акциях, программах</w:t>
            </w:r>
          </w:p>
        </w:tc>
      </w:tr>
      <w:tr w:rsidR="007638D4" w:rsidRPr="001D3882" w14:paraId="23FCA7BE" w14:textId="77777777" w:rsidTr="00670245">
        <w:trPr>
          <w:trHeight w:val="12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2341E" w14:textId="77777777" w:rsidR="007638D4" w:rsidRPr="001D3882" w:rsidRDefault="007638D4" w:rsidP="006D19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ЦО 2.</w:t>
            </w:r>
          </w:p>
        </w:tc>
        <w:tc>
          <w:tcPr>
            <w:tcW w:w="8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762F2C" w14:textId="77777777" w:rsidR="007638D4" w:rsidRPr="001D3882" w:rsidRDefault="007638D4" w:rsidP="00763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Патриотическое воспитание</w:t>
            </w:r>
          </w:p>
        </w:tc>
      </w:tr>
      <w:tr w:rsidR="007638D4" w:rsidRPr="001D3882" w14:paraId="1EFA141A" w14:textId="77777777" w:rsidTr="00670245">
        <w:trPr>
          <w:trHeight w:val="799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BBE822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2.1</w:t>
            </w:r>
          </w:p>
        </w:tc>
        <w:tc>
          <w:tcPr>
            <w:tcW w:w="8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9C53E75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7638D4" w:rsidRPr="001D3882" w14:paraId="4378E5C6" w14:textId="77777777" w:rsidTr="00670245">
        <w:trPr>
          <w:trHeight w:val="580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E1FE30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AE161FC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7638D4" w:rsidRPr="001D3882" w14:paraId="2B0F765B" w14:textId="77777777" w:rsidTr="00670245">
        <w:trPr>
          <w:trHeight w:val="864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013C5FB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19EFAFC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7638D4" w:rsidRPr="001D3882" w14:paraId="61D1E364" w14:textId="77777777" w:rsidTr="00670245">
        <w:trPr>
          <w:trHeight w:val="859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C4E9D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2.4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A09070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идентичности.</w:t>
            </w:r>
          </w:p>
        </w:tc>
      </w:tr>
      <w:tr w:rsidR="007638D4" w:rsidRPr="001D3882" w14:paraId="63CE2747" w14:textId="77777777" w:rsidTr="00670245">
        <w:trPr>
          <w:trHeight w:val="12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D50D7" w14:textId="77777777" w:rsidR="007638D4" w:rsidRPr="001D3882" w:rsidRDefault="007638D4" w:rsidP="006D19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3.</w:t>
            </w:r>
          </w:p>
        </w:tc>
        <w:tc>
          <w:tcPr>
            <w:tcW w:w="8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E315F5" w14:textId="77777777" w:rsidR="007638D4" w:rsidRPr="001D3882" w:rsidRDefault="007638D4" w:rsidP="006D19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Духовно-нравственное воспитание</w:t>
            </w:r>
          </w:p>
        </w:tc>
      </w:tr>
      <w:tr w:rsidR="007638D4" w:rsidRPr="001D3882" w14:paraId="4424C83B" w14:textId="77777777" w:rsidTr="00670245">
        <w:trPr>
          <w:trHeight w:val="713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C5AF5F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3.1</w:t>
            </w:r>
          </w:p>
        </w:tc>
        <w:tc>
          <w:tcPr>
            <w:tcW w:w="8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8E5D4E3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7638D4" w:rsidRPr="001D3882" w14:paraId="2E3F9090" w14:textId="77777777" w:rsidTr="00670245">
        <w:trPr>
          <w:trHeight w:val="1392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224903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857E02B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уважение к жизни и достоинству каждого человека, свободе мировоззренческого выбора и самоопределения, к представителям различных этнических групп, традиционных религий народов России, их национальному достоинству и религиозным чувствам с учётом соблюдения конституционных прав и свобод всех граждан.</w:t>
            </w:r>
          </w:p>
        </w:tc>
      </w:tr>
      <w:tr w:rsidR="007638D4" w:rsidRPr="001D3882" w14:paraId="359D4C1D" w14:textId="77777777" w:rsidTr="00670245">
        <w:trPr>
          <w:trHeight w:val="1128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99ADF7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DB3CBC6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и деятельно выражающий понимание ценности межнационального, межрелигиозного согласия, 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</w:tr>
      <w:tr w:rsidR="007638D4" w:rsidRPr="001D3882" w14:paraId="6D8F2F64" w14:textId="77777777" w:rsidTr="00670245">
        <w:trPr>
          <w:trHeight w:val="864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7DBE90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90485D5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создание устойчивой семьи на основе российских традиционных семейных ценностей, рождение и воспитание детей и принятие родительской ответственности.</w:t>
            </w:r>
          </w:p>
        </w:tc>
      </w:tr>
      <w:tr w:rsidR="007638D4" w:rsidRPr="001D3882" w14:paraId="07AB6E92" w14:textId="77777777" w:rsidTr="00670245">
        <w:trPr>
          <w:trHeight w:val="502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A0890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3.5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C75241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России.</w:t>
            </w:r>
          </w:p>
        </w:tc>
      </w:tr>
      <w:tr w:rsidR="007638D4" w:rsidRPr="001D3882" w14:paraId="646F9659" w14:textId="77777777" w:rsidTr="00670245">
        <w:trPr>
          <w:trHeight w:val="12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D7A2E" w14:textId="77777777" w:rsidR="007638D4" w:rsidRPr="001D3882" w:rsidRDefault="007638D4" w:rsidP="006D19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4.</w:t>
            </w:r>
          </w:p>
        </w:tc>
        <w:tc>
          <w:tcPr>
            <w:tcW w:w="8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0517D2" w14:textId="77777777" w:rsidR="007638D4" w:rsidRPr="001D3882" w:rsidRDefault="007638D4" w:rsidP="00763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Эстетическое воспитание</w:t>
            </w:r>
          </w:p>
        </w:tc>
      </w:tr>
      <w:tr w:rsidR="007638D4" w:rsidRPr="001D3882" w14:paraId="5F31279A" w14:textId="77777777" w:rsidTr="00670245">
        <w:trPr>
          <w:trHeight w:val="57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7E7C3FA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4.1</w:t>
            </w:r>
          </w:p>
        </w:tc>
        <w:tc>
          <w:tcPr>
            <w:tcW w:w="8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1561A07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понимание ценности отечественного и мирового искусства, российского и мирового художественного наследия.</w:t>
            </w:r>
          </w:p>
        </w:tc>
      </w:tr>
      <w:tr w:rsidR="007638D4" w:rsidRPr="001D3882" w14:paraId="4E9E5DCD" w14:textId="77777777" w:rsidTr="00670245">
        <w:trPr>
          <w:trHeight w:val="732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BC92D76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FE21075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восприимчивость к разным видам искусства, понимание эмоционального воздействия искусства, его влияния на душевное состояние и поведение людей, умеющий критически оценивать это влияние.</w:t>
            </w:r>
          </w:p>
        </w:tc>
      </w:tr>
      <w:tr w:rsidR="007638D4" w:rsidRPr="001D3882" w14:paraId="7C4D16D0" w14:textId="77777777" w:rsidTr="00670245">
        <w:trPr>
          <w:trHeight w:val="821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8160B5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ЦО 4.3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A67D46B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</w:tc>
      </w:tr>
      <w:tr w:rsidR="007638D4" w:rsidRPr="001D3882" w14:paraId="3B985918" w14:textId="77777777" w:rsidTr="00670245">
        <w:trPr>
          <w:trHeight w:val="827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112D6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4.4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EC7D85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осознанное творческое самовыражение, реализацию творческих способностей, на эстетическое обустройство собственного быта, профессиональной среды.</w:t>
            </w:r>
          </w:p>
        </w:tc>
      </w:tr>
      <w:tr w:rsidR="007638D4" w:rsidRPr="001D3882" w14:paraId="28686D75" w14:textId="77777777" w:rsidTr="00670245">
        <w:trPr>
          <w:trHeight w:val="12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EB845" w14:textId="77777777" w:rsidR="007638D4" w:rsidRPr="001D3882" w:rsidRDefault="007638D4" w:rsidP="006D19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5.</w:t>
            </w:r>
          </w:p>
        </w:tc>
        <w:tc>
          <w:tcPr>
            <w:tcW w:w="8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102502" w14:textId="77777777" w:rsidR="007638D4" w:rsidRPr="001D3882" w:rsidRDefault="007638D4" w:rsidP="00763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7638D4" w:rsidRPr="001D3882" w14:paraId="519C677A" w14:textId="77777777" w:rsidTr="00670245">
        <w:trPr>
          <w:trHeight w:val="84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3BF007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5.1</w:t>
            </w:r>
          </w:p>
        </w:tc>
        <w:tc>
          <w:tcPr>
            <w:tcW w:w="8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74242C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7638D4" w:rsidRPr="001D3882" w14:paraId="2FF6CE9A" w14:textId="77777777" w:rsidTr="00670245">
        <w:trPr>
          <w:trHeight w:val="540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3A95B3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A8DE0D2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7638D4" w:rsidRPr="001D3882" w14:paraId="31E8F530" w14:textId="77777777" w:rsidTr="00670245">
        <w:trPr>
          <w:trHeight w:val="732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A60BC98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C2FD41B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совершенствованию.</w:t>
            </w:r>
          </w:p>
        </w:tc>
      </w:tr>
      <w:tr w:rsidR="007638D4" w:rsidRPr="001D3882" w14:paraId="1DFDBB12" w14:textId="77777777" w:rsidTr="00670245">
        <w:trPr>
          <w:trHeight w:val="1212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113030F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169415F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Проявляющий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 еда для физического и психического здоровья.</w:t>
            </w:r>
          </w:p>
        </w:tc>
      </w:tr>
      <w:tr w:rsidR="007638D4" w:rsidRPr="001D3882" w14:paraId="7F22513D" w14:textId="77777777" w:rsidTr="00670245">
        <w:trPr>
          <w:trHeight w:val="519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9FE680C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FEA6B47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навыки рефлексии своего состояния (физического, эмоционального, психологического), понимания состояния других людей.</w:t>
            </w:r>
          </w:p>
        </w:tc>
      </w:tr>
      <w:tr w:rsidR="007638D4" w:rsidRPr="001D3882" w14:paraId="2673BBB0" w14:textId="77777777" w:rsidTr="00670245">
        <w:trPr>
          <w:trHeight w:val="1325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93982E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34202D6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и развивающий свою физическую подготовку, необходимую для избранной профессиональной деятельности, способности адаптироваться к стрессовым ситуациям в общении, в изменяющихся условиях (профессиональных, социальных, информационных, природных), эффективно действовать в чрезвычайных ситуациях.</w:t>
            </w:r>
          </w:p>
        </w:tc>
      </w:tr>
      <w:tr w:rsidR="007638D4" w:rsidRPr="001D3882" w14:paraId="328B4B54" w14:textId="77777777" w:rsidTr="00670245">
        <w:trPr>
          <w:trHeight w:val="766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0F410A6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5.7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E2F959B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638D4" w:rsidRPr="001D3882" w14:paraId="69401B40" w14:textId="77777777" w:rsidTr="00670245">
        <w:trPr>
          <w:trHeight w:val="12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59E46" w14:textId="77777777" w:rsidR="007638D4" w:rsidRPr="001D3882" w:rsidRDefault="007638D4" w:rsidP="006D19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ЦО 6.</w:t>
            </w:r>
          </w:p>
        </w:tc>
        <w:tc>
          <w:tcPr>
            <w:tcW w:w="8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25A538" w14:textId="77777777" w:rsidR="007638D4" w:rsidRPr="001D3882" w:rsidRDefault="007638D4" w:rsidP="00763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Профессионально-трудовое воспитание</w:t>
            </w:r>
          </w:p>
        </w:tc>
      </w:tr>
      <w:tr w:rsidR="007638D4" w:rsidRPr="001D3882" w14:paraId="33BC8995" w14:textId="77777777" w:rsidTr="00670245">
        <w:trPr>
          <w:trHeight w:val="1056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625225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6.1</w:t>
            </w:r>
          </w:p>
        </w:tc>
        <w:tc>
          <w:tcPr>
            <w:tcW w:w="8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5F644DC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профессиональные идеалы и ценности, уважающий труд, результаты труда, трудовые достижения российского народа, трудовые и профессиональные достижения своих земляков, их вклад в развитие своего поселения, края, страны.</w:t>
            </w:r>
          </w:p>
        </w:tc>
      </w:tr>
      <w:tr w:rsidR="007638D4" w:rsidRPr="001D3882" w14:paraId="2D492AC0" w14:textId="77777777" w:rsidTr="00670245">
        <w:trPr>
          <w:trHeight w:val="828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2F6F4EA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71EA267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Участвующий в социально значимой трудовой и профессиональной деятельности разного вида в семье, образовательной организации, на базах производственной практики, в своей местности.</w:t>
            </w:r>
          </w:p>
        </w:tc>
      </w:tr>
      <w:tr w:rsidR="007638D4" w:rsidRPr="001D3882" w14:paraId="4D5BD03E" w14:textId="77777777" w:rsidTr="00670245">
        <w:trPr>
          <w:trHeight w:val="552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AF9DFB7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F0852C4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осознанную готовность к непрерывному образованию и самообразованию в выбранной сфере профессиональной деятельности.</w:t>
            </w:r>
          </w:p>
        </w:tc>
      </w:tr>
      <w:tr w:rsidR="007638D4" w:rsidRPr="001D3882" w14:paraId="054E7958" w14:textId="77777777" w:rsidTr="00670245">
        <w:trPr>
          <w:trHeight w:val="378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650A65A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F0A9DA3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Понимающий специфику профессионально-трудовой деятельности, регулирования трудовых отношений, готовый учиться и трудиться в современном высокотехнологичном мире на благо государства и общества.</w:t>
            </w:r>
          </w:p>
        </w:tc>
      </w:tr>
      <w:tr w:rsidR="007638D4" w:rsidRPr="001D3882" w14:paraId="38972F61" w14:textId="77777777" w:rsidTr="00670245">
        <w:trPr>
          <w:trHeight w:val="770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E91D3A7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71675D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Ориентированный на осознанное освоение выбранной сферы профессиональной деятельности с учётом личных жизненных планов, потребностей своей семьи, государства и общества.</w:t>
            </w:r>
          </w:p>
        </w:tc>
      </w:tr>
      <w:tr w:rsidR="007638D4" w:rsidRPr="001D3882" w14:paraId="0B405489" w14:textId="77777777" w:rsidTr="00670245">
        <w:trPr>
          <w:trHeight w:val="369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178DA" w14:textId="77777777" w:rsidR="007638D4" w:rsidRPr="001D3882" w:rsidRDefault="007638D4" w:rsidP="006D191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6.6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860A28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Обладающий сформированными представлениями о значении и ценности выбранной профессии, проявляющий уважение к своей профессии и своему </w:t>
            </w: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профессиональному сообществу, поддерживающий позитивный образ и престиж своей профессии в обществе.</w:t>
            </w:r>
          </w:p>
        </w:tc>
      </w:tr>
      <w:tr w:rsidR="007638D4" w:rsidRPr="001D3882" w14:paraId="3CCCA10F" w14:textId="77777777" w:rsidTr="00670245">
        <w:trPr>
          <w:trHeight w:val="12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7C17E" w14:textId="77777777" w:rsidR="007638D4" w:rsidRPr="001D3882" w:rsidRDefault="007638D4" w:rsidP="0076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ЦО 7.</w:t>
            </w:r>
          </w:p>
        </w:tc>
        <w:tc>
          <w:tcPr>
            <w:tcW w:w="8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C6E1AD" w14:textId="77777777" w:rsidR="007638D4" w:rsidRPr="001D3882" w:rsidRDefault="007638D4" w:rsidP="00763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Экологическое воспитание</w:t>
            </w:r>
          </w:p>
        </w:tc>
      </w:tr>
      <w:tr w:rsidR="007638D4" w:rsidRPr="001D3882" w14:paraId="23F81D86" w14:textId="77777777" w:rsidTr="00670245">
        <w:trPr>
          <w:trHeight w:val="104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4B95EB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7.1</w:t>
            </w:r>
          </w:p>
        </w:tc>
        <w:tc>
          <w:tcPr>
            <w:tcW w:w="8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BC30734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в поведении сформированность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среде.</w:t>
            </w:r>
          </w:p>
        </w:tc>
      </w:tr>
      <w:tr w:rsidR="007638D4" w:rsidRPr="001D3882" w14:paraId="690120FB" w14:textId="77777777" w:rsidTr="00670245">
        <w:trPr>
          <w:trHeight w:val="578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0916A09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59D9244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Выражающий деятельное неприятие действий, приносящих вред природе, содействующий сохранению и защите окружающей среды.</w:t>
            </w:r>
          </w:p>
        </w:tc>
      </w:tr>
      <w:tr w:rsidR="007638D4" w:rsidRPr="001D3882" w14:paraId="3961853F" w14:textId="77777777" w:rsidTr="00670245">
        <w:trPr>
          <w:trHeight w:val="972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5B2029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1EDC313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Применяющий знания из общеобразовательных и профессиональных дисциплин для разумного, бережливого производства и природопользования, ресурсосбережения в быту, в профессиональной среде, общественном пространстве.</w:t>
            </w:r>
          </w:p>
        </w:tc>
      </w:tr>
      <w:tr w:rsidR="007638D4" w:rsidRPr="001D3882" w14:paraId="52689038" w14:textId="77777777" w:rsidTr="00670245">
        <w:trPr>
          <w:trHeight w:val="674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19774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7.4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5C279E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Имеющий и развивающий опыт экологически направленной, природоохранной, ресурсосберегающей деятельности, в том числе в рамках выбранной специальности, способствующий его приобретению д людьми.</w:t>
            </w:r>
          </w:p>
        </w:tc>
      </w:tr>
      <w:tr w:rsidR="007638D4" w:rsidRPr="001D3882" w14:paraId="286922BD" w14:textId="77777777" w:rsidTr="00670245">
        <w:trPr>
          <w:trHeight w:val="124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19A8D" w14:textId="77777777" w:rsidR="007638D4" w:rsidRPr="001D3882" w:rsidRDefault="007638D4" w:rsidP="00763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ЦО 8.</w:t>
            </w:r>
          </w:p>
        </w:tc>
        <w:tc>
          <w:tcPr>
            <w:tcW w:w="8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42BD68" w14:textId="77777777" w:rsidR="007638D4" w:rsidRPr="001D3882" w:rsidRDefault="007638D4" w:rsidP="007638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Ценности научного познания</w:t>
            </w:r>
          </w:p>
        </w:tc>
      </w:tr>
      <w:tr w:rsidR="007638D4" w:rsidRPr="001D3882" w14:paraId="144F0DDD" w14:textId="77777777" w:rsidTr="00670245">
        <w:trPr>
          <w:trHeight w:val="900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666C1F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8.1</w:t>
            </w:r>
          </w:p>
        </w:tc>
        <w:tc>
          <w:tcPr>
            <w:tcW w:w="80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84EDBB2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      </w:r>
          </w:p>
        </w:tc>
      </w:tr>
      <w:tr w:rsidR="007638D4" w:rsidRPr="001D3882" w14:paraId="79707A6F" w14:textId="77777777" w:rsidTr="00670245">
        <w:trPr>
          <w:trHeight w:val="1032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D394BA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8.2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AFD7B50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Обладающий представлением о современной научной картине мира, достижениях науки и техники, аргументированно выражающий понимание значения науки и технологий для развития российского общества и обеспечения его безопасности.</w:t>
            </w:r>
          </w:p>
        </w:tc>
      </w:tr>
      <w:tr w:rsidR="007638D4" w:rsidRPr="001D3882" w14:paraId="56C84208" w14:textId="77777777" w:rsidTr="00670245">
        <w:trPr>
          <w:trHeight w:val="833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B15F460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44CF10C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деятельности.</w:t>
            </w:r>
          </w:p>
        </w:tc>
      </w:tr>
      <w:tr w:rsidR="007638D4" w:rsidRPr="001D3882" w14:paraId="14251BBF" w14:textId="77777777" w:rsidTr="00670245">
        <w:trPr>
          <w:trHeight w:val="564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9A2397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8.4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3544D45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Умеющий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7638D4" w:rsidRPr="001D3882" w14:paraId="3E8516CF" w14:textId="77777777" w:rsidTr="00670245">
        <w:trPr>
          <w:trHeight w:val="792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A63365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8.5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90E8EB1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деятельности.</w:t>
            </w:r>
          </w:p>
        </w:tc>
      </w:tr>
      <w:tr w:rsidR="007638D4" w:rsidRPr="001D3882" w14:paraId="0AFD2C9B" w14:textId="77777777" w:rsidTr="00670245">
        <w:trPr>
          <w:trHeight w:val="935"/>
        </w:trPr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8DC71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 8.6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BD9B57" w14:textId="77777777" w:rsidR="007638D4" w:rsidRPr="001D3882" w:rsidRDefault="007638D4" w:rsidP="007638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3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7638D4" w:rsidRPr="001D3882" w14:paraId="28790EE9" w14:textId="77777777" w:rsidTr="007638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9356" w:type="dxa"/>
            <w:gridSpan w:val="3"/>
          </w:tcPr>
          <w:p w14:paraId="2DA4DB2D" w14:textId="77777777" w:rsidR="007638D4" w:rsidRPr="001D3882" w:rsidRDefault="007638D4" w:rsidP="007638D4">
            <w:pPr>
              <w:pStyle w:val="TableParagraph"/>
              <w:contextualSpacing/>
              <w:mirrorIndent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Вариативные целевые ориентиры   воспитания (региональный компонент)</w:t>
            </w:r>
          </w:p>
        </w:tc>
      </w:tr>
      <w:tr w:rsidR="007638D4" w:rsidRPr="001D3882" w14:paraId="04710956" w14:textId="77777777" w:rsidTr="006D19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560" w:type="dxa"/>
            <w:gridSpan w:val="2"/>
            <w:vMerge w:val="restart"/>
          </w:tcPr>
          <w:p w14:paraId="473DD803" w14:textId="77777777" w:rsidR="007638D4" w:rsidRPr="001D3882" w:rsidRDefault="007638D4" w:rsidP="007638D4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94BCFD" w14:textId="77777777" w:rsidR="007638D4" w:rsidRPr="001D3882" w:rsidRDefault="007638D4" w:rsidP="007638D4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ВЦО 1</w:t>
            </w:r>
          </w:p>
        </w:tc>
        <w:tc>
          <w:tcPr>
            <w:tcW w:w="7796" w:type="dxa"/>
            <w:shd w:val="clear" w:color="auto" w:fill="auto"/>
          </w:tcPr>
          <w:p w14:paraId="2722FDD8" w14:textId="316AB937" w:rsidR="007638D4" w:rsidRPr="001D3882" w:rsidRDefault="007638D4" w:rsidP="007638D4">
            <w:pPr>
              <w:pStyle w:val="TableParagraph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Гражданское</w:t>
            </w:r>
            <w:r w:rsidR="005046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7638D4" w:rsidRPr="001D3882" w14:paraId="57215955" w14:textId="77777777" w:rsidTr="006D19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560" w:type="dxa"/>
            <w:gridSpan w:val="2"/>
            <w:vMerge/>
          </w:tcPr>
          <w:p w14:paraId="7F7FCEC0" w14:textId="77777777" w:rsidR="007638D4" w:rsidRPr="001D3882" w:rsidRDefault="007638D4" w:rsidP="007638D4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652BA9E3" w14:textId="0AF9145A" w:rsidR="007638D4" w:rsidRPr="001D3882" w:rsidRDefault="00504645" w:rsidP="007638D4">
            <w:pPr>
              <w:pStyle w:val="TableParagraph"/>
              <w:ind w:lef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Осознающий</w:t>
            </w:r>
            <w:r w:rsidRPr="00504645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себя</w:t>
            </w:r>
            <w:r w:rsidRPr="00504645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членом</w:t>
            </w:r>
            <w:r w:rsidRPr="00504645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общества</w:t>
            </w:r>
            <w:r w:rsidRPr="00504645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504645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региональном</w:t>
            </w:r>
            <w:r w:rsidRPr="00504645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04645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локальном</w:t>
            </w:r>
            <w:r w:rsidRPr="00504645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уровнях,</w:t>
            </w:r>
            <w:r w:rsidRPr="00504645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имеющий</w:t>
            </w:r>
            <w:r w:rsidRPr="00504645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</w:t>
            </w:r>
            <w:r w:rsidRPr="00504645">
              <w:rPr>
                <w:rFonts w:ascii="Times New Roman" w:eastAsia="Calibri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об Орловской области как субъекте Российской Федерации. Активно и сознательно принимающий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участие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жизни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края,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достижении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национальных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целей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развития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России в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различных</w:t>
            </w:r>
            <w:r w:rsidRPr="00504645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сферах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социальной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экономической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жизни. Участвующий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общественных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организаций,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объединений,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волонтерских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благотворительных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проектов.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Принимающий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учитывающий</w:t>
            </w:r>
            <w:r w:rsidRPr="00504645">
              <w:rPr>
                <w:rFonts w:ascii="Times New Roman" w:eastAsia="Calibri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04645">
              <w:rPr>
                <w:rFonts w:ascii="Times New Roman" w:eastAsia="Calibri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своих</w:t>
            </w:r>
            <w:r w:rsidRPr="00504645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действиях</w:t>
            </w:r>
            <w:r w:rsidRPr="00504645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ценность</w:t>
            </w:r>
            <w:r w:rsidRPr="00504645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04645">
              <w:rPr>
                <w:rFonts w:ascii="Times New Roman" w:eastAsia="Calibri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неповторимость,</w:t>
            </w:r>
            <w:r w:rsidRPr="00504645">
              <w:rPr>
                <w:rFonts w:ascii="Times New Roman" w:eastAsia="Calibri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права</w:t>
            </w:r>
            <w:r w:rsidRPr="00504645">
              <w:rPr>
                <w:rFonts w:ascii="Times New Roman" w:eastAsia="Calibri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04645">
              <w:rPr>
                <w:rFonts w:ascii="Times New Roman" w:eastAsia="Calibri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свободы</w:t>
            </w:r>
            <w:r w:rsidRPr="00504645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других</w:t>
            </w:r>
            <w:r w:rsidRPr="00504645">
              <w:rPr>
                <w:rFonts w:ascii="Times New Roman" w:eastAsia="Calibri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людей</w:t>
            </w:r>
            <w:r w:rsidRPr="00504645">
              <w:rPr>
                <w:rFonts w:ascii="Times New Roman" w:eastAsia="Calibri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на основе</w:t>
            </w:r>
            <w:r w:rsidRPr="00504645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развитого</w:t>
            </w:r>
            <w:r w:rsidRPr="00504645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правосознания.</w:t>
            </w:r>
          </w:p>
        </w:tc>
      </w:tr>
      <w:tr w:rsidR="007638D4" w:rsidRPr="001D3882" w14:paraId="2207F9DD" w14:textId="77777777" w:rsidTr="006D19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560" w:type="dxa"/>
            <w:gridSpan w:val="2"/>
            <w:vMerge w:val="restart"/>
          </w:tcPr>
          <w:p w14:paraId="356CF2FD" w14:textId="77777777" w:rsidR="007638D4" w:rsidRPr="001D3882" w:rsidRDefault="007638D4" w:rsidP="007638D4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B296F9" w14:textId="77777777" w:rsidR="007638D4" w:rsidRPr="001D3882" w:rsidRDefault="007638D4" w:rsidP="007638D4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ВЦО 2</w:t>
            </w:r>
          </w:p>
        </w:tc>
        <w:tc>
          <w:tcPr>
            <w:tcW w:w="7796" w:type="dxa"/>
            <w:shd w:val="clear" w:color="auto" w:fill="auto"/>
          </w:tcPr>
          <w:p w14:paraId="715697BC" w14:textId="77777777" w:rsidR="007638D4" w:rsidRPr="001D3882" w:rsidRDefault="007638D4" w:rsidP="007638D4">
            <w:pPr>
              <w:pStyle w:val="TableParagraph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Патриотическое</w:t>
            </w:r>
            <w:r w:rsidR="00896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7638D4" w:rsidRPr="001D3882" w14:paraId="0AB6C617" w14:textId="77777777" w:rsidTr="006D19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1560" w:type="dxa"/>
            <w:gridSpan w:val="2"/>
            <w:vMerge/>
          </w:tcPr>
          <w:p w14:paraId="270962C9" w14:textId="77777777" w:rsidR="007638D4" w:rsidRPr="001D3882" w:rsidRDefault="007638D4" w:rsidP="007638D4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2E1F8825" w14:textId="0FC3FF11" w:rsidR="007638D4" w:rsidRPr="001D3882" w:rsidRDefault="00504645" w:rsidP="00D725F5">
            <w:pPr>
              <w:pStyle w:val="TableParagraph"/>
              <w:ind w:lef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Хранящий верность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идеалам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Отечества,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гражданского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общества,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демократии,</w:t>
            </w:r>
            <w:r w:rsidRPr="00504645">
              <w:rPr>
                <w:rFonts w:ascii="Times New Roman" w:eastAsia="Calibri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гуманизма, мира во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всем мире. Действующий в интересах обеспечения безопасности и благополучия России, сохранения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родной культуры,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исторической памяти и преемственности на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основе любви к Отечеству,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малой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Родине, сопричастности к многонациональному народу России, принятие традиционных духовно-нравственных</w:t>
            </w:r>
            <w:r w:rsidRPr="00504645">
              <w:rPr>
                <w:rFonts w:ascii="Times New Roman" w:eastAsia="Calibri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ценностей</w:t>
            </w:r>
            <w:r w:rsidRPr="00504645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человеческой</w:t>
            </w:r>
            <w:r w:rsidRPr="00504645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жизни,</w:t>
            </w:r>
            <w:r w:rsidRPr="00504645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семьи,</w:t>
            </w:r>
            <w:r w:rsidRPr="00504645">
              <w:rPr>
                <w:rFonts w:ascii="Times New Roman" w:eastAsia="Calibri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человечества,</w:t>
            </w:r>
            <w:r w:rsidRPr="00504645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уважения</w:t>
            </w:r>
            <w:r w:rsidRPr="00504645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504645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традиционным религиям</w:t>
            </w:r>
            <w:r w:rsidRPr="0050464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России.</w:t>
            </w:r>
            <w:r w:rsidRPr="0050464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Уважающий</w:t>
            </w:r>
            <w:r w:rsidRPr="00504645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прошлое</w:t>
            </w:r>
            <w:r w:rsidRPr="00504645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родной</w:t>
            </w:r>
            <w:r w:rsidRPr="00504645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страны</w:t>
            </w:r>
            <w:r w:rsidRPr="0050464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и устремленный</w:t>
            </w:r>
            <w:r w:rsidRPr="00504645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0464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будущее.</w:t>
            </w:r>
          </w:p>
        </w:tc>
      </w:tr>
      <w:tr w:rsidR="007638D4" w:rsidRPr="001D3882" w14:paraId="7CD91B0D" w14:textId="77777777" w:rsidTr="006D19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560" w:type="dxa"/>
            <w:gridSpan w:val="2"/>
            <w:vMerge w:val="restart"/>
          </w:tcPr>
          <w:p w14:paraId="20DA213F" w14:textId="77777777" w:rsidR="007638D4" w:rsidRPr="001D3882" w:rsidRDefault="007638D4" w:rsidP="007638D4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3A2CE6" w14:textId="77777777" w:rsidR="007638D4" w:rsidRPr="001D3882" w:rsidRDefault="007638D4" w:rsidP="007638D4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ВЦО 3</w:t>
            </w:r>
          </w:p>
        </w:tc>
        <w:tc>
          <w:tcPr>
            <w:tcW w:w="7796" w:type="dxa"/>
            <w:shd w:val="clear" w:color="auto" w:fill="auto"/>
          </w:tcPr>
          <w:p w14:paraId="31D96A8B" w14:textId="77777777" w:rsidR="007638D4" w:rsidRPr="001D3882" w:rsidRDefault="007638D4" w:rsidP="007638D4">
            <w:pPr>
              <w:pStyle w:val="TableParagraph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Духовно-нравственное</w:t>
            </w:r>
            <w:r w:rsidR="00896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7638D4" w:rsidRPr="001D3882" w14:paraId="2A6D2370" w14:textId="77777777" w:rsidTr="006D19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921"/>
        </w:trPr>
        <w:tc>
          <w:tcPr>
            <w:tcW w:w="1560" w:type="dxa"/>
            <w:gridSpan w:val="2"/>
            <w:vMerge/>
          </w:tcPr>
          <w:p w14:paraId="2FEFC9A5" w14:textId="77777777" w:rsidR="007638D4" w:rsidRPr="001D3882" w:rsidRDefault="007638D4" w:rsidP="007638D4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1D17859A" w14:textId="261E192A" w:rsidR="007638D4" w:rsidRPr="001D3882" w:rsidRDefault="00504645" w:rsidP="00D725F5">
            <w:pPr>
              <w:pStyle w:val="TableParagraph"/>
              <w:ind w:lef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Проявляющий приверженность к традиционным духовно-нравственным ценностям своей Родины.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Осознающий единство пространства Орловского края. Уважающий религиозные убеждения и традиции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народов,</w:t>
            </w:r>
            <w:r w:rsidRPr="00504645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проживающих</w:t>
            </w:r>
            <w:r w:rsidRPr="00504645">
              <w:rPr>
                <w:rFonts w:ascii="Times New Roman" w:eastAsia="Calibri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 w:rsidRPr="00504645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территории</w:t>
            </w:r>
            <w:r w:rsidRPr="00504645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Орловской</w:t>
            </w:r>
            <w:r w:rsidRPr="00504645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  <w:r w:rsidRPr="00504645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Принимающий</w:t>
            </w:r>
            <w:r w:rsidRPr="00504645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семейные</w:t>
            </w:r>
            <w:r w:rsidRPr="00504645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ценности, готовый</w:t>
            </w:r>
            <w:r w:rsidRPr="0050464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50464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созданию</w:t>
            </w:r>
            <w:r w:rsidRPr="0050464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семьи</w:t>
            </w:r>
            <w:r w:rsidRPr="0050464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0464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воспитанию</w:t>
            </w:r>
            <w:r w:rsidRPr="0050464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детей.</w:t>
            </w:r>
          </w:p>
        </w:tc>
      </w:tr>
      <w:tr w:rsidR="007638D4" w:rsidRPr="001D3882" w14:paraId="5A145E1C" w14:textId="77777777" w:rsidTr="006D19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560" w:type="dxa"/>
            <w:gridSpan w:val="2"/>
            <w:vMerge w:val="restart"/>
          </w:tcPr>
          <w:p w14:paraId="37F545E5" w14:textId="77777777" w:rsidR="007638D4" w:rsidRPr="001D3882" w:rsidRDefault="007638D4" w:rsidP="007638D4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874399" w14:textId="77777777" w:rsidR="007638D4" w:rsidRPr="001D3882" w:rsidRDefault="007638D4" w:rsidP="007638D4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ВЦО 4</w:t>
            </w:r>
          </w:p>
        </w:tc>
        <w:tc>
          <w:tcPr>
            <w:tcW w:w="7796" w:type="dxa"/>
            <w:shd w:val="clear" w:color="auto" w:fill="auto"/>
          </w:tcPr>
          <w:p w14:paraId="7B392383" w14:textId="77777777" w:rsidR="007638D4" w:rsidRPr="001D3882" w:rsidRDefault="007638D4" w:rsidP="00D725F5">
            <w:pPr>
              <w:pStyle w:val="TableParagraph"/>
              <w:ind w:left="142"/>
              <w:contextualSpacing/>
              <w:mirrorIndent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Эстетическое</w:t>
            </w:r>
            <w:r w:rsidR="003911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</w:t>
            </w:r>
          </w:p>
        </w:tc>
      </w:tr>
      <w:tr w:rsidR="007638D4" w:rsidRPr="001D3882" w14:paraId="77F9A1BD" w14:textId="77777777" w:rsidTr="006D19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1560" w:type="dxa"/>
            <w:gridSpan w:val="2"/>
            <w:vMerge/>
          </w:tcPr>
          <w:p w14:paraId="5A6B4C62" w14:textId="77777777" w:rsidR="007638D4" w:rsidRPr="001D3882" w:rsidRDefault="007638D4" w:rsidP="007638D4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615E413D" w14:textId="77777777" w:rsidR="007638D4" w:rsidRPr="001D3882" w:rsidRDefault="007638D4" w:rsidP="00D725F5">
            <w:pPr>
              <w:pStyle w:val="TableParagraph"/>
              <w:ind w:lef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Знающий</w:t>
            </w:r>
            <w:r w:rsidR="00D725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725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почитающий</w:t>
            </w:r>
            <w:r w:rsidR="00D725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культуру</w:t>
            </w:r>
            <w:r w:rsidR="00D725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своего</w:t>
            </w:r>
            <w:r w:rsidR="00D725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Орловского</w:t>
            </w:r>
            <w:r w:rsidR="00D725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края</w:t>
            </w:r>
            <w:r w:rsidR="00D725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725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Отечества.</w:t>
            </w:r>
          </w:p>
        </w:tc>
      </w:tr>
      <w:tr w:rsidR="007638D4" w:rsidRPr="001D3882" w14:paraId="0B37F996" w14:textId="77777777" w:rsidTr="006D19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229"/>
        </w:trPr>
        <w:tc>
          <w:tcPr>
            <w:tcW w:w="1560" w:type="dxa"/>
            <w:gridSpan w:val="2"/>
            <w:vMerge w:val="restart"/>
          </w:tcPr>
          <w:p w14:paraId="3EBED508" w14:textId="77777777" w:rsidR="007638D4" w:rsidRPr="001D3882" w:rsidRDefault="007638D4" w:rsidP="007638D4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FF7A09" w14:textId="77777777" w:rsidR="007638D4" w:rsidRPr="001D3882" w:rsidRDefault="007638D4" w:rsidP="007638D4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F974DA" w14:textId="77777777" w:rsidR="007638D4" w:rsidRPr="001D3882" w:rsidRDefault="007638D4" w:rsidP="007638D4">
            <w:pPr>
              <w:pStyle w:val="TableParagraph"/>
              <w:contextualSpacing/>
              <w:mirrorIndents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sz w:val="24"/>
                <w:szCs w:val="24"/>
              </w:rPr>
              <w:t>ВЦО 5</w:t>
            </w:r>
          </w:p>
        </w:tc>
        <w:tc>
          <w:tcPr>
            <w:tcW w:w="7796" w:type="dxa"/>
            <w:shd w:val="clear" w:color="auto" w:fill="auto"/>
          </w:tcPr>
          <w:p w14:paraId="350490E9" w14:textId="77777777" w:rsidR="007638D4" w:rsidRPr="001D3882" w:rsidRDefault="007638D4" w:rsidP="00EA4D29">
            <w:pPr>
              <w:pStyle w:val="TableParagraph"/>
              <w:contextualSpacing/>
              <w:mirrorIndent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</w:t>
            </w:r>
            <w:r w:rsidR="003911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воспитание,</w:t>
            </w:r>
            <w:r w:rsidR="00896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формирование</w:t>
            </w:r>
            <w:r w:rsidR="00EA4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культуры</w:t>
            </w:r>
            <w:r w:rsidR="00EA4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здорового</w:t>
            </w:r>
            <w:r w:rsidR="00EA4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="00EA4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эмоционального</w:t>
            </w:r>
            <w:r w:rsidR="00EA4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1D38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благополучия</w:t>
            </w:r>
          </w:p>
        </w:tc>
      </w:tr>
      <w:tr w:rsidR="007638D4" w:rsidRPr="001D3882" w14:paraId="70760960" w14:textId="77777777" w:rsidTr="006D191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val="1377"/>
        </w:trPr>
        <w:tc>
          <w:tcPr>
            <w:tcW w:w="1560" w:type="dxa"/>
            <w:gridSpan w:val="2"/>
            <w:vMerge/>
          </w:tcPr>
          <w:p w14:paraId="7D6EB925" w14:textId="77777777" w:rsidR="007638D4" w:rsidRPr="001D3882" w:rsidRDefault="007638D4" w:rsidP="007638D4">
            <w:pPr>
              <w:pStyle w:val="TableParagraph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auto"/>
          </w:tcPr>
          <w:p w14:paraId="1BC1AF7D" w14:textId="66E1830C" w:rsidR="007638D4" w:rsidRPr="001D3882" w:rsidRDefault="00504645" w:rsidP="00EA4D29">
            <w:pPr>
              <w:pStyle w:val="TableParagraph"/>
              <w:ind w:left="142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Стремящийся к гармоничному развитию, осознанно выполняющий правила здорового образа жизни и</w:t>
            </w:r>
            <w:r w:rsidRPr="00504645">
              <w:rPr>
                <w:rFonts w:ascii="Times New Roman" w:eastAsia="Calibri" w:hAnsi="Times New Roman" w:cs="Times New Roman"/>
                <w:spacing w:val="-47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поведения, безопасного для человека и окружающей среды (в том числе и сетевой). Соблюдающий и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пропагандирующий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правила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здорового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образа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жизни,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спорта;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предупреждающий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либо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преодолевающий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зависимость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алкоголя,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табака,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психоактивных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веществ,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азартных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игр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т.д.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Сохраняющий</w:t>
            </w:r>
            <w:r w:rsidRPr="00504645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психологическую</w:t>
            </w:r>
            <w:r w:rsidRPr="00504645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устойчивость</w:t>
            </w:r>
            <w:r w:rsidRPr="00504645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в сложных</w:t>
            </w:r>
            <w:r w:rsidRPr="00504645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Pr="00504645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стремительно</w:t>
            </w:r>
            <w:r w:rsidRPr="00504645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04645">
              <w:rPr>
                <w:rFonts w:ascii="Times New Roman" w:eastAsia="Calibri" w:hAnsi="Times New Roman" w:cs="Times New Roman"/>
                <w:sz w:val="24"/>
                <w:szCs w:val="24"/>
              </w:rPr>
              <w:t>меняющихся ситуациях.</w:t>
            </w:r>
          </w:p>
        </w:tc>
      </w:tr>
    </w:tbl>
    <w:p w14:paraId="7B52A633" w14:textId="77777777" w:rsidR="0050306C" w:rsidRDefault="0050306C"/>
    <w:p w14:paraId="2CBEFC52" w14:textId="77777777" w:rsidR="00C25AB2" w:rsidRDefault="00C25AB2"/>
    <w:p w14:paraId="35E2B121" w14:textId="77777777" w:rsidR="00C25AB2" w:rsidRDefault="00C25AB2"/>
    <w:p w14:paraId="54B20293" w14:textId="77777777" w:rsidR="00FE6CBC" w:rsidRDefault="00FE6CBC"/>
    <w:p w14:paraId="4C199519" w14:textId="77777777" w:rsidR="00FE6CBC" w:rsidRDefault="00FE6CBC"/>
    <w:p w14:paraId="0C79B5CE" w14:textId="77777777" w:rsidR="00FE6CBC" w:rsidRDefault="00FE6CBC"/>
    <w:p w14:paraId="34404B85" w14:textId="77777777" w:rsidR="00FE6CBC" w:rsidRDefault="00FE6CBC"/>
    <w:p w14:paraId="219E0330" w14:textId="77777777" w:rsidR="00FE6CBC" w:rsidRDefault="00FE6CBC"/>
    <w:p w14:paraId="45ED020F" w14:textId="77777777" w:rsidR="00FE6CBC" w:rsidRDefault="00FE6CBC"/>
    <w:p w14:paraId="3074C714" w14:textId="77777777" w:rsidR="00FE6CBC" w:rsidRDefault="00FE6CBC"/>
    <w:p w14:paraId="0B0604A3" w14:textId="77777777" w:rsidR="00FE6CBC" w:rsidRDefault="00FE6CBC"/>
    <w:p w14:paraId="00ECA7CD" w14:textId="77777777" w:rsidR="00FE6CBC" w:rsidRDefault="00FE6CBC"/>
    <w:p w14:paraId="11EE1AFF" w14:textId="77777777" w:rsidR="00FE6CBC" w:rsidRDefault="00FE6CBC"/>
    <w:p w14:paraId="768E72F7" w14:textId="77777777" w:rsidR="00B95B15" w:rsidRDefault="00B95B15"/>
    <w:p w14:paraId="51DD5A43" w14:textId="77777777" w:rsidR="00B95B15" w:rsidRDefault="00B95B15"/>
    <w:p w14:paraId="5CC25066" w14:textId="77777777" w:rsidR="00C25AB2" w:rsidRPr="00BE3FC2" w:rsidRDefault="00C25AB2" w:rsidP="00C25AB2">
      <w:pPr>
        <w:widowControl w:val="0"/>
        <w:autoSpaceDE w:val="0"/>
        <w:autoSpaceDN w:val="0"/>
        <w:spacing w:after="0" w:line="240" w:lineRule="auto"/>
        <w:ind w:right="739"/>
        <w:jc w:val="center"/>
        <w:rPr>
          <w:rFonts w:ascii="Times New Roman" w:eastAsia="Trebuchet MS" w:hAnsi="Times New Roman" w:cs="Times New Roman"/>
          <w:sz w:val="24"/>
          <w:szCs w:val="24"/>
        </w:rPr>
      </w:pPr>
      <w:r w:rsidRPr="00BE3FC2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lastRenderedPageBreak/>
        <w:t>Синхронизация и кодирование результатов</w:t>
      </w:r>
    </w:p>
    <w:p w14:paraId="25934315" w14:textId="77777777" w:rsidR="00C25AB2" w:rsidRDefault="00C25AB2" w:rsidP="00C25AB2">
      <w:pPr>
        <w:widowControl w:val="0"/>
        <w:autoSpaceDE w:val="0"/>
        <w:autoSpaceDN w:val="0"/>
        <w:spacing w:after="0" w:line="240" w:lineRule="auto"/>
        <w:ind w:right="739"/>
        <w:jc w:val="center"/>
        <w:rPr>
          <w:rFonts w:ascii="Times New Roman" w:eastAsia="Trebuchet MS" w:hAnsi="Times New Roman" w:cs="Times New Roman"/>
          <w:sz w:val="28"/>
          <w:szCs w:val="28"/>
        </w:rPr>
      </w:pP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2693"/>
        <w:gridCol w:w="2693"/>
      </w:tblGrid>
      <w:tr w:rsidR="00C25AB2" w:rsidRPr="00E60E1A" w14:paraId="08F2CDE0" w14:textId="77777777" w:rsidTr="00C857A5">
        <w:trPr>
          <w:trHeight w:val="475"/>
        </w:trPr>
        <w:tc>
          <w:tcPr>
            <w:tcW w:w="4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130EE" w14:textId="77777777" w:rsidR="00C25AB2" w:rsidRPr="00E60E1A" w:rsidRDefault="00C25AB2" w:rsidP="00C857A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EEC10" w14:textId="77777777" w:rsidR="00C25AB2" w:rsidRPr="00E60E1A" w:rsidRDefault="00C25AB2" w:rsidP="00C857A5">
            <w:pPr>
              <w:spacing w:after="0" w:line="276" w:lineRule="auto"/>
              <w:ind w:firstLine="2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</w:tr>
      <w:tr w:rsidR="00C25AB2" w:rsidRPr="00E60E1A" w14:paraId="77777666" w14:textId="77777777" w:rsidTr="00C857A5">
        <w:tc>
          <w:tcPr>
            <w:tcW w:w="4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D0B65B" w14:textId="77777777" w:rsidR="00C25AB2" w:rsidRPr="00E60E1A" w:rsidRDefault="00C25AB2" w:rsidP="00C857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0C12E" w14:textId="77777777" w:rsidR="00C25AB2" w:rsidRPr="00E60E1A" w:rsidRDefault="002F4058" w:rsidP="002F4058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8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Целевые ориентиры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(ЦО</w:t>
            </w:r>
            <w:r w:rsidR="00C25AB2" w:rsidRPr="00E60E1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) и метапредметные (МР)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FBD21" w14:textId="77777777" w:rsidR="00C25AB2" w:rsidRPr="00E60E1A" w:rsidRDefault="00C25AB2" w:rsidP="00C857A5">
            <w:pPr>
              <w:spacing w:after="0" w:line="276" w:lineRule="auto"/>
              <w:ind w:firstLine="1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Предметные (</w:t>
            </w:r>
            <w:proofErr w:type="spellStart"/>
            <w:r w:rsidRPr="00E60E1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ПРб</w:t>
            </w:r>
            <w:proofErr w:type="spellEnd"/>
            <w:r w:rsidRPr="00E60E1A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</w:tr>
      <w:tr w:rsidR="00C25AB2" w:rsidRPr="00E60E1A" w14:paraId="16D4106B" w14:textId="77777777" w:rsidTr="00C857A5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0617F9" w14:textId="77777777" w:rsidR="00C25AB2" w:rsidRPr="00E60E1A" w:rsidRDefault="00C25AB2" w:rsidP="00C857A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D27B1B" w14:textId="77777777" w:rsidR="00C25AB2" w:rsidRPr="00E60E1A" w:rsidRDefault="00C25AB2" w:rsidP="00C857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C997DE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5AB2" w:rsidRPr="00E60E1A" w14:paraId="66727968" w14:textId="77777777" w:rsidTr="00C857A5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869A95" w14:textId="671AA827" w:rsidR="00C25AB2" w:rsidRPr="00E60E1A" w:rsidRDefault="00C25AB2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ОК. </w:t>
            </w:r>
            <w:r w:rsidR="00504645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01 </w:t>
            </w:r>
            <w:r w:rsidR="00504645">
              <w:rPr>
                <w:rFonts w:ascii="Times New Roman" w:eastAsia="Trebuchet MS" w:hAnsi="Times New Roman" w:cs="Times New Roman"/>
                <w:sz w:val="24"/>
                <w:szCs w:val="24"/>
              </w:rPr>
              <w:t>Выбирать</w:t>
            </w: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E52B6F" w14:textId="77777777" w:rsidR="00244C4C" w:rsidRDefault="00C25AB2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МР1.1 МР1.2 МР1</w:t>
            </w:r>
            <w:r w:rsidR="00244C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60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40C00AFB" w14:textId="77777777" w:rsidR="00244C4C" w:rsidRDefault="00244C4C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1.5 МР 1.7 МР 1.8 </w:t>
            </w:r>
          </w:p>
          <w:p w14:paraId="227207DE" w14:textId="77777777" w:rsidR="00244C4C" w:rsidRDefault="00244C4C" w:rsidP="002F4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1.9 МР 1.10 </w:t>
            </w:r>
            <w:r w:rsidR="00C25AB2" w:rsidRPr="00E60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25AB2" w:rsidRPr="00E60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  <w:r w:rsidR="00C25AB2" w:rsidRPr="00E60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2.5 </w:t>
            </w:r>
            <w:r w:rsidR="00C25AB2" w:rsidRPr="00E60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2.6 МР 2.7 МР 2.8 МР 2.9 </w:t>
            </w:r>
          </w:p>
          <w:p w14:paraId="0BA48A78" w14:textId="77777777" w:rsidR="00C25AB2" w:rsidRPr="00E60E1A" w:rsidRDefault="00244C4C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 7.2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7.3</w:t>
            </w:r>
          </w:p>
          <w:p w14:paraId="4260E7A0" w14:textId="77777777" w:rsidR="00C25AB2" w:rsidRPr="00E60E1A" w:rsidRDefault="00EA4D29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 4.1 - 4.4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A2AA49" w14:textId="77777777" w:rsidR="00C9350C" w:rsidRDefault="00C25AB2" w:rsidP="007E0A4F">
            <w:pPr>
              <w:spacing w:after="0" w:line="240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ПРб01</w:t>
            </w:r>
            <w:r w:rsidR="00C9350C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</w:p>
          <w:p w14:paraId="6D6B7F18" w14:textId="77777777" w:rsidR="00C9350C" w:rsidRDefault="00065BB9" w:rsidP="007E0A4F">
            <w:pPr>
              <w:spacing w:after="0" w:line="240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ПРб02</w:t>
            </w:r>
          </w:p>
          <w:p w14:paraId="4FF7ADFC" w14:textId="77777777" w:rsidR="00C9350C" w:rsidRDefault="00C9350C" w:rsidP="007E0A4F">
            <w:pPr>
              <w:spacing w:after="0" w:line="240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ПРб02</w:t>
            </w:r>
          </w:p>
          <w:p w14:paraId="6BDA7689" w14:textId="77777777" w:rsidR="00C9350C" w:rsidRDefault="00C9350C" w:rsidP="007E0A4F">
            <w:pPr>
              <w:spacing w:after="0" w:line="240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0A4F" w:rsidRPr="007405E8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="007E0A4F" w:rsidRPr="007405E8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  <w:r w:rsidR="00C25AB2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ПРб0</w:t>
            </w:r>
            <w:r w:rsidR="00065BB9">
              <w:rPr>
                <w:rFonts w:ascii="Times New Roman" w:eastAsia="Trebuchet MS" w:hAnsi="Times New Roman" w:cs="Times New Roman"/>
                <w:sz w:val="24"/>
                <w:szCs w:val="24"/>
              </w:rPr>
              <w:t>7</w:t>
            </w:r>
          </w:p>
          <w:p w14:paraId="37024561" w14:textId="77777777" w:rsidR="00C25AB2" w:rsidRPr="007E0A4F" w:rsidRDefault="00065BB9" w:rsidP="007E0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ПРб0</w:t>
            </w:r>
            <w:r w:rsidR="007E0A4F">
              <w:rPr>
                <w:rFonts w:ascii="Times New Roman" w:eastAsia="Trebuchet MS" w:hAnsi="Times New Roman" w:cs="Times New Roman"/>
                <w:sz w:val="24"/>
                <w:szCs w:val="24"/>
              </w:rPr>
              <w:t>9</w:t>
            </w:r>
          </w:p>
          <w:p w14:paraId="6D2C6B62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2083F0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5AB2" w:rsidRPr="00E60E1A" w14:paraId="341636CC" w14:textId="77777777" w:rsidTr="00C857A5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A88836" w14:textId="11639B10" w:rsidR="00C25AB2" w:rsidRPr="00E60E1A" w:rsidRDefault="00C25AB2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ОК. </w:t>
            </w:r>
            <w:r w:rsidR="00504645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02 </w:t>
            </w:r>
            <w:r w:rsidR="00504645">
              <w:rPr>
                <w:rFonts w:ascii="Times New Roman" w:eastAsia="Trebuchet MS" w:hAnsi="Times New Roman" w:cs="Times New Roman"/>
                <w:sz w:val="24"/>
                <w:szCs w:val="24"/>
              </w:rPr>
              <w:t>Использовать</w:t>
            </w: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7E5C00" w14:textId="77777777" w:rsidR="00C25AB2" w:rsidRPr="00E60E1A" w:rsidRDefault="00C25AB2" w:rsidP="00C857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МР3.1 МР3.</w:t>
            </w:r>
            <w:proofErr w:type="gramStart"/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2  МР</w:t>
            </w:r>
            <w:proofErr w:type="gramEnd"/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3.3  МР3.4 МР3.5  МР3.6</w:t>
            </w:r>
          </w:p>
          <w:p w14:paraId="469C6AC7" w14:textId="77777777" w:rsidR="00EB474B" w:rsidRPr="00E60E1A" w:rsidRDefault="00EB474B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 5.1-5.7, ЦО 8.1-8.6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B93B04" w14:textId="77777777" w:rsidR="00C9350C" w:rsidRDefault="007E0A4F" w:rsidP="007E0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5E8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14:paraId="521A09C7" w14:textId="77777777" w:rsidR="007E0A4F" w:rsidRPr="007405E8" w:rsidRDefault="00C9350C" w:rsidP="007E0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0A4F" w:rsidRPr="007405E8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="007E0A4F" w:rsidRPr="007405E8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14:paraId="4BF604EA" w14:textId="77777777" w:rsidR="007E0A4F" w:rsidRPr="007405E8" w:rsidRDefault="007E0A4F" w:rsidP="007E0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754E2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F02DB4" w14:textId="77777777" w:rsidR="00C25AB2" w:rsidRPr="00E60E1A" w:rsidRDefault="00C25AB2" w:rsidP="007E0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5AB2" w:rsidRPr="00E60E1A" w14:paraId="7300DB49" w14:textId="77777777" w:rsidTr="00C857A5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40F2DF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 w:rsidR="007E0A4F">
              <w:rPr>
                <w:rFonts w:ascii="Times New Roman" w:eastAsia="Trebuchet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B228C7" w14:textId="77777777" w:rsidR="00C25AB2" w:rsidRDefault="000D4810" w:rsidP="00C857A5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МР1.7 МР1.8 </w:t>
            </w:r>
            <w:r w:rsidR="00C25AB2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МР2.</w:t>
            </w:r>
            <w:proofErr w:type="gramStart"/>
            <w:r w:rsidR="00C25AB2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1  МР</w:t>
            </w:r>
            <w:proofErr w:type="gramEnd"/>
            <w:r w:rsidR="00C25AB2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2.2  МР2.3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МР2.4</w:t>
            </w:r>
          </w:p>
          <w:p w14:paraId="36D35D58" w14:textId="77777777" w:rsidR="000D4810" w:rsidRPr="00E60E1A" w:rsidRDefault="000D4810" w:rsidP="00C857A5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МР2.9 МР2.10</w:t>
            </w:r>
          </w:p>
          <w:p w14:paraId="65B0C6F8" w14:textId="77777777" w:rsidR="000D4810" w:rsidRDefault="00C25AB2" w:rsidP="00C857A5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МР4.</w:t>
            </w:r>
            <w:proofErr w:type="gramStart"/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1  МР</w:t>
            </w:r>
            <w:proofErr w:type="gramEnd"/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5.1  МР5.2</w:t>
            </w:r>
          </w:p>
          <w:p w14:paraId="49CDF54E" w14:textId="77777777" w:rsidR="00C25AB2" w:rsidRPr="00E60E1A" w:rsidRDefault="000D4810" w:rsidP="00C857A5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МР5.5 МР5.6 МР6.4 МР6.5 МР6.7 МР7.2 МР7.3 МР8.</w:t>
            </w:r>
            <w:r w:rsidR="007A4ECC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МР8.</w:t>
            </w:r>
            <w:r w:rsidR="007A4ECC">
              <w:rPr>
                <w:rFonts w:ascii="Times New Roman" w:eastAsia="Trebuchet MS" w:hAnsi="Times New Roman" w:cs="Times New Roman"/>
                <w:sz w:val="24"/>
                <w:szCs w:val="24"/>
              </w:rPr>
              <w:t>3</w:t>
            </w:r>
          </w:p>
          <w:p w14:paraId="7D4889AC" w14:textId="77777777" w:rsidR="00C25AB2" w:rsidRPr="00E60E1A" w:rsidRDefault="008465FE" w:rsidP="00986D5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ЦО 6.1-6.6 </w:t>
            </w:r>
            <w:r w:rsidRPr="008E6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D6919B" w14:textId="77777777" w:rsidR="00C9350C" w:rsidRDefault="007E0A4F" w:rsidP="007E0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05E8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7405E8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14:paraId="5C9CC68B" w14:textId="77777777" w:rsidR="00C9350C" w:rsidRDefault="007E0A4F" w:rsidP="007E0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05E8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7405E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6D3D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350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14:paraId="0579972B" w14:textId="77777777" w:rsidR="00C9350C" w:rsidRDefault="007E0A4F" w:rsidP="007E0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05E8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7405E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6D3D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935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A909D7" w14:textId="77777777" w:rsidR="007E0A4F" w:rsidRPr="007405E8" w:rsidRDefault="007E0A4F" w:rsidP="007E0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ПРб0</w:t>
            </w:r>
            <w:r w:rsidR="006D3D00">
              <w:rPr>
                <w:rFonts w:ascii="Times New Roman" w:eastAsia="Trebuchet MS" w:hAnsi="Times New Roman" w:cs="Times New Roman"/>
                <w:sz w:val="24"/>
                <w:szCs w:val="24"/>
              </w:rPr>
              <w:t>7</w:t>
            </w:r>
          </w:p>
          <w:p w14:paraId="03EB3FF2" w14:textId="77777777" w:rsidR="007E0A4F" w:rsidRPr="00E60E1A" w:rsidRDefault="007E0A4F" w:rsidP="007E0A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5AB2" w:rsidRPr="00E60E1A" w14:paraId="1003097C" w14:textId="77777777" w:rsidTr="00C857A5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E97E74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A4D03A" w14:textId="77777777" w:rsidR="00C25AB2" w:rsidRPr="00E60E1A" w:rsidRDefault="000D4810" w:rsidP="00C857A5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МР1.</w:t>
            </w:r>
            <w:r w:rsidR="004B0C40">
              <w:rPr>
                <w:rFonts w:ascii="Times New Roman" w:eastAsia="Trebuchet MS" w:hAnsi="Times New Roman" w:cs="Times New Roman"/>
                <w:sz w:val="24"/>
                <w:szCs w:val="24"/>
              </w:rPr>
              <w:t>10</w:t>
            </w:r>
            <w:r w:rsidR="00C25AB2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МР2.</w:t>
            </w:r>
            <w:r w:rsidR="004B0C40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  <w:r w:rsidR="00C25AB2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 МР</w:t>
            </w:r>
            <w:r w:rsidR="004B0C40">
              <w:rPr>
                <w:rFonts w:ascii="Times New Roman" w:eastAsia="Trebuchet MS" w:hAnsi="Times New Roman" w:cs="Times New Roman"/>
                <w:sz w:val="24"/>
                <w:szCs w:val="24"/>
              </w:rPr>
              <w:t>2.6</w:t>
            </w:r>
            <w:r w:rsidR="00C25AB2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МР</w:t>
            </w:r>
            <w:r w:rsidR="004B0C40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2.11 МР4.1 МР4.2 МР4.3 МР4.4  МР5.1 МР5.2 МР5.3 </w:t>
            </w:r>
            <w:r w:rsidR="00C25AB2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МР5.</w:t>
            </w:r>
            <w:r w:rsidR="004B0C40">
              <w:rPr>
                <w:rFonts w:ascii="Times New Roman" w:eastAsia="Trebuchet MS" w:hAnsi="Times New Roman" w:cs="Times New Roman"/>
                <w:sz w:val="24"/>
                <w:szCs w:val="24"/>
              </w:rPr>
              <w:t>4 МР5.5 МР6.7 МР7.1 МР8.</w:t>
            </w:r>
            <w:r w:rsidR="007A4ECC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  <w:r w:rsidR="004B0C40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МР8.</w:t>
            </w:r>
            <w:r w:rsidR="007A4ECC">
              <w:rPr>
                <w:rFonts w:ascii="Times New Roman" w:eastAsia="Trebuchet MS" w:hAnsi="Times New Roman" w:cs="Times New Roman"/>
                <w:sz w:val="24"/>
                <w:szCs w:val="24"/>
              </w:rPr>
              <w:t>3</w:t>
            </w:r>
          </w:p>
          <w:p w14:paraId="17D521BC" w14:textId="77777777" w:rsidR="00C25AB2" w:rsidRPr="00E60E1A" w:rsidRDefault="008465FE" w:rsidP="008465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 3.1-3.5, МР 3.3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7BD98C" w14:textId="77777777" w:rsidR="00C9350C" w:rsidRDefault="00C25AB2" w:rsidP="0053274C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r w:rsidR="00F0051E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05 </w:t>
            </w:r>
          </w:p>
          <w:p w14:paraId="3855CF2A" w14:textId="77777777" w:rsidR="00C25AB2" w:rsidRPr="00E60E1A" w:rsidRDefault="00C25AB2" w:rsidP="005327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r w:rsidR="00F0051E">
              <w:rPr>
                <w:rFonts w:ascii="Times New Roman" w:eastAsia="Trebuchet MS" w:hAnsi="Times New Roman" w:cs="Times New Roman"/>
                <w:sz w:val="24"/>
                <w:szCs w:val="24"/>
              </w:rPr>
              <w:t>0</w:t>
            </w:r>
            <w:r w:rsidR="00B503CD">
              <w:rPr>
                <w:rFonts w:ascii="Times New Roman" w:eastAsia="Trebuchet MS" w:hAnsi="Times New Roman" w:cs="Times New Roman"/>
                <w:sz w:val="24"/>
                <w:szCs w:val="24"/>
              </w:rPr>
              <w:t>7</w:t>
            </w:r>
          </w:p>
          <w:p w14:paraId="4EF94909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73C2BF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5AB2" w:rsidRPr="00E60E1A" w14:paraId="443A45DE" w14:textId="77777777" w:rsidTr="00C857A5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8F8355" w14:textId="77777777" w:rsidR="00C25AB2" w:rsidRPr="00E60E1A" w:rsidRDefault="00AC3AD5" w:rsidP="00AC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ОК 06</w:t>
            </w:r>
            <w:r w:rsidR="00B95B15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. П</w:t>
            </w:r>
            <w:r w:rsidR="00C25AB2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AE30F1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МР</w:t>
            </w:r>
            <w:r w:rsidR="007A4ECC">
              <w:rPr>
                <w:rFonts w:ascii="Times New Roman" w:eastAsia="Trebuchet MS" w:hAnsi="Times New Roman" w:cs="Times New Roman"/>
                <w:sz w:val="24"/>
                <w:szCs w:val="24"/>
              </w:rPr>
              <w:t>1.3 МР6.8 МР7.1</w:t>
            </w:r>
          </w:p>
          <w:p w14:paraId="789857F4" w14:textId="77777777" w:rsidR="00C25AB2" w:rsidRPr="00E60E1A" w:rsidRDefault="0053360C" w:rsidP="0053360C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ЦО 1.1-1.6, ЦО 2.1-2.4 </w:t>
            </w:r>
          </w:p>
          <w:p w14:paraId="077313A5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  <w:p w14:paraId="64C558E9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  <w:p w14:paraId="01F0D6CA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  <w:p w14:paraId="0F6CA554" w14:textId="77777777" w:rsidR="00C25AB2" w:rsidRPr="00E60E1A" w:rsidRDefault="00C25AB2" w:rsidP="00C857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60F45DB" w14:textId="77777777" w:rsidR="00C25AB2" w:rsidRPr="00E60E1A" w:rsidRDefault="00C25AB2" w:rsidP="00C857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F7D833" w14:textId="77777777" w:rsidR="00C9350C" w:rsidRDefault="00C25AB2" w:rsidP="00C857A5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r w:rsidR="00F0051E">
              <w:rPr>
                <w:rFonts w:ascii="Times New Roman" w:eastAsia="Trebuchet MS" w:hAnsi="Times New Roman" w:cs="Times New Roman"/>
                <w:sz w:val="24"/>
                <w:szCs w:val="24"/>
              </w:rPr>
              <w:t>01</w:t>
            </w:r>
          </w:p>
          <w:p w14:paraId="192DD6C0" w14:textId="77777777" w:rsidR="00C9350C" w:rsidRDefault="00C25AB2" w:rsidP="00C857A5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0</w:t>
            </w:r>
            <w:r w:rsidR="00F0051E">
              <w:rPr>
                <w:rFonts w:ascii="Times New Roman" w:eastAsia="Trebuchet MS" w:hAnsi="Times New Roman" w:cs="Times New Roman"/>
                <w:sz w:val="24"/>
                <w:szCs w:val="24"/>
              </w:rPr>
              <w:t>3</w:t>
            </w:r>
          </w:p>
          <w:p w14:paraId="0E943C66" w14:textId="77777777" w:rsidR="00C25AB2" w:rsidRPr="00E60E1A" w:rsidRDefault="00F0051E" w:rsidP="00C857A5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50F3E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 w:rsidR="00250F3E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04</w:t>
            </w:r>
          </w:p>
          <w:p w14:paraId="67DDD4D1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5AB2" w:rsidRPr="00E60E1A" w14:paraId="39CBB8BA" w14:textId="77777777" w:rsidTr="00504645">
        <w:trPr>
          <w:trHeight w:val="533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973DBA" w14:textId="77777777" w:rsidR="00C25AB2" w:rsidRPr="00E60E1A" w:rsidRDefault="00C25AB2" w:rsidP="00AC3A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ОК 07</w:t>
            </w:r>
            <w:r w:rsidR="00B2462D"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С</w:t>
            </w: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</w:t>
            </w: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 xml:space="preserve">ситуациях;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27C782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МР</w:t>
            </w:r>
            <w:r w:rsidR="001D2E98">
              <w:rPr>
                <w:rFonts w:ascii="Times New Roman" w:eastAsia="Trebuchet MS" w:hAnsi="Times New Roman" w:cs="Times New Roman"/>
                <w:sz w:val="24"/>
                <w:szCs w:val="24"/>
              </w:rPr>
              <w:t>1.4 МР1.6 МР2.5 МР2.9 МР6.2 МР6.4</w:t>
            </w:r>
          </w:p>
          <w:p w14:paraId="7C1DB63E" w14:textId="77777777" w:rsidR="00C25AB2" w:rsidRPr="00E60E1A" w:rsidRDefault="0053360C" w:rsidP="00C857A5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ЦО 1.1-1.6 ЦО 7.1-7.4 </w:t>
            </w:r>
          </w:p>
          <w:p w14:paraId="1AE55792" w14:textId="77777777" w:rsidR="00C25AB2" w:rsidRPr="00E60E1A" w:rsidRDefault="00C25AB2" w:rsidP="00C857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5D3701" w14:textId="77777777" w:rsidR="00C9350C" w:rsidRDefault="008B04B7" w:rsidP="007E0A4F">
            <w:pPr>
              <w:spacing w:after="0" w:line="240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0</w:t>
            </w:r>
            <w:r w:rsidR="007E0A4F">
              <w:rPr>
                <w:rFonts w:ascii="Times New Roman" w:eastAsia="Trebuchet MS" w:hAnsi="Times New Roman" w:cs="Times New Roman"/>
                <w:sz w:val="24"/>
                <w:szCs w:val="24"/>
              </w:rPr>
              <w:t>7</w:t>
            </w:r>
          </w:p>
          <w:p w14:paraId="72141FB1" w14:textId="77777777" w:rsidR="00C9350C" w:rsidRDefault="008B04B7" w:rsidP="007E0A4F">
            <w:pPr>
              <w:spacing w:after="0" w:line="240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 w:rsidR="007E0A4F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08</w:t>
            </w:r>
          </w:p>
          <w:p w14:paraId="0910ACBC" w14:textId="77777777" w:rsidR="007E0A4F" w:rsidRPr="007405E8" w:rsidRDefault="007E0A4F" w:rsidP="007E0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05E8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7405E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5FBF5D45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6A0A04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0F0F26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C4FA85" w14:textId="77777777" w:rsidR="00C25AB2" w:rsidRPr="00E60E1A" w:rsidRDefault="00C25AB2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672B" w:rsidRPr="00E60E1A" w14:paraId="16163C2D" w14:textId="77777777" w:rsidTr="00C857A5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7A8D70" w14:textId="662E3C20" w:rsidR="00D7672B" w:rsidRPr="00A006A4" w:rsidRDefault="00D7672B" w:rsidP="00FF743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Pr="00A006A4">
              <w:rPr>
                <w:rFonts w:ascii="Times New Roman" w:hAnsi="Times New Roman" w:cs="Times New Roman"/>
                <w:sz w:val="24"/>
                <w:szCs w:val="24"/>
              </w:rPr>
              <w:t>Осуществлять защиту информации от несанкционированных действий и специальных воздействий в информационно - телекоммуникационных системах и сетях с использованием</w:t>
            </w:r>
            <w:r w:rsidR="005046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6A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программных и </w:t>
            </w:r>
            <w:proofErr w:type="spellStart"/>
            <w:r w:rsidRPr="00A006A4">
              <w:rPr>
                <w:rFonts w:ascii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 w:rsidRPr="00A006A4">
              <w:rPr>
                <w:rFonts w:ascii="Times New Roman" w:hAnsi="Times New Roman" w:cs="Times New Roman"/>
                <w:sz w:val="24"/>
                <w:szCs w:val="24"/>
              </w:rPr>
              <w:t xml:space="preserve"> – аппаратных, в том числе криптографических средств в соответствии с предъявляемыми требованиями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90E1AC" w14:textId="77777777" w:rsidR="00D7672B" w:rsidRPr="00E60E1A" w:rsidRDefault="00D7672B" w:rsidP="00FF7439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1.4 МР1.6 МР2.5 МР2.9 МР6.2 МР6.4</w:t>
            </w:r>
          </w:p>
          <w:p w14:paraId="382E511C" w14:textId="77777777" w:rsidR="00D7672B" w:rsidRPr="00E60E1A" w:rsidRDefault="00D7672B" w:rsidP="00FF7439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ЦО 1.1-1.6 ЦО 7.1-7.4 </w:t>
            </w:r>
          </w:p>
          <w:p w14:paraId="63EA7FE7" w14:textId="77777777" w:rsidR="00D7672B" w:rsidRPr="00E60E1A" w:rsidRDefault="00D7672B" w:rsidP="00FF74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39ADDD" w14:textId="77777777" w:rsidR="00D7672B" w:rsidRDefault="00D7672B" w:rsidP="008B04B7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ПРб0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>9</w:t>
            </w: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</w:t>
            </w:r>
          </w:p>
          <w:p w14:paraId="5DCFD52B" w14:textId="77777777" w:rsidR="00D7672B" w:rsidRPr="00E60E1A" w:rsidRDefault="00D7672B" w:rsidP="008B04B7">
            <w:pPr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ПРб10    </w:t>
            </w:r>
          </w:p>
          <w:p w14:paraId="0931C351" w14:textId="77777777" w:rsidR="00D7672B" w:rsidRPr="00E60E1A" w:rsidRDefault="00D7672B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1EB518" w14:textId="77777777" w:rsidR="00D7672B" w:rsidRPr="00E60E1A" w:rsidRDefault="00D7672B" w:rsidP="00C857A5">
            <w:pPr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7672B" w:rsidRPr="00E60E1A" w14:paraId="7AB4442B" w14:textId="77777777" w:rsidTr="00C857A5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0F57BF" w14:textId="77777777" w:rsidR="00D7672B" w:rsidRPr="00D341C6" w:rsidRDefault="00D7672B" w:rsidP="00FF7439">
            <w:pPr>
              <w:pStyle w:val="a6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3.2</w:t>
            </w:r>
            <w:r w:rsidRPr="00A006A4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 - телекоммуникационных системах и сетях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A62C93" w14:textId="77777777" w:rsidR="00D7672B" w:rsidRPr="00E60E1A" w:rsidRDefault="00D7672B" w:rsidP="00FF743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МР3.1 МР3.</w:t>
            </w:r>
            <w:proofErr w:type="gramStart"/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2  МР</w:t>
            </w:r>
            <w:proofErr w:type="gramEnd"/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3.3  МР3.4 МР3.5  МР3.6</w:t>
            </w:r>
          </w:p>
          <w:p w14:paraId="4B08FCB6" w14:textId="77777777" w:rsidR="00D7672B" w:rsidRPr="00E60E1A" w:rsidRDefault="00D7672B" w:rsidP="00FF7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 5.1-5.7, ЦО 8.1-8.6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D3AEE1" w14:textId="77777777" w:rsidR="00D7672B" w:rsidRDefault="00D7672B" w:rsidP="007E0A4F">
            <w:pPr>
              <w:spacing w:after="0" w:line="240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07 </w:t>
            </w:r>
          </w:p>
          <w:p w14:paraId="7DE8C2A1" w14:textId="77777777" w:rsidR="00D7672B" w:rsidRDefault="00D7672B" w:rsidP="007E0A4F">
            <w:pPr>
              <w:spacing w:after="0" w:line="240" w:lineRule="auto"/>
              <w:jc w:val="both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E60E1A">
              <w:rPr>
                <w:rFonts w:ascii="Times New Roman" w:eastAsia="Trebuchet MS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08</w:t>
            </w:r>
          </w:p>
          <w:p w14:paraId="657F92F9" w14:textId="77777777" w:rsidR="00D7672B" w:rsidRPr="007405E8" w:rsidRDefault="00D7672B" w:rsidP="007E0A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05E8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7405E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6A36374A" w14:textId="77777777" w:rsidR="00D7672B" w:rsidRPr="00E60E1A" w:rsidRDefault="00D7672B" w:rsidP="00C857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F4141C" w14:textId="77777777" w:rsidR="00D7672B" w:rsidRPr="00E60E1A" w:rsidRDefault="00D7672B" w:rsidP="00C857A5">
            <w:pPr>
              <w:spacing w:after="0" w:line="276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</w:tbl>
    <w:p w14:paraId="70A82931" w14:textId="77777777" w:rsidR="00C25AB2" w:rsidRDefault="00C25AB2"/>
    <w:p w14:paraId="7E413B80" w14:textId="77777777" w:rsidR="00083A10" w:rsidRDefault="00083A10"/>
    <w:p w14:paraId="2794A3B3" w14:textId="77777777" w:rsidR="00083A10" w:rsidRDefault="00083A10"/>
    <w:p w14:paraId="0C58C9CB" w14:textId="77777777" w:rsidR="00083A10" w:rsidRDefault="00083A10"/>
    <w:p w14:paraId="45423A53" w14:textId="77777777" w:rsidR="00083A10" w:rsidRDefault="00083A10"/>
    <w:p w14:paraId="18C46A3B" w14:textId="77777777" w:rsidR="00083A10" w:rsidRDefault="00083A10"/>
    <w:p w14:paraId="422C1860" w14:textId="77777777" w:rsidR="00A2400F" w:rsidRDefault="00A2400F"/>
    <w:p w14:paraId="30AFE488" w14:textId="77777777" w:rsidR="00A2400F" w:rsidRDefault="00A2400F"/>
    <w:p w14:paraId="66DEFE16" w14:textId="77777777" w:rsidR="00A2400F" w:rsidRDefault="00A2400F"/>
    <w:p w14:paraId="13C6732D" w14:textId="77777777" w:rsidR="00A2400F" w:rsidRDefault="00A2400F"/>
    <w:p w14:paraId="3F3D4F61" w14:textId="77777777" w:rsidR="00A2400F" w:rsidRDefault="00A2400F"/>
    <w:p w14:paraId="2E1B0166" w14:textId="77777777" w:rsidR="00A2400F" w:rsidRDefault="00A2400F"/>
    <w:p w14:paraId="5D1172A1" w14:textId="77777777" w:rsidR="00A2400F" w:rsidRDefault="00A2400F"/>
    <w:p w14:paraId="01677CC2" w14:textId="77777777" w:rsidR="00A2400F" w:rsidRDefault="00A2400F"/>
    <w:p w14:paraId="7A29D206" w14:textId="77777777" w:rsidR="00A2400F" w:rsidRDefault="00A2400F"/>
    <w:p w14:paraId="316B2F2F" w14:textId="77777777" w:rsidR="00A2400F" w:rsidRDefault="00A2400F"/>
    <w:p w14:paraId="77FDFEF4" w14:textId="77777777" w:rsidR="00A2400F" w:rsidRDefault="00A2400F"/>
    <w:p w14:paraId="662AD185" w14:textId="77777777" w:rsidR="00B2462D" w:rsidRDefault="00B2462D"/>
    <w:p w14:paraId="13B4D753" w14:textId="77777777" w:rsidR="00DD27F6" w:rsidRDefault="00DD27F6"/>
    <w:p w14:paraId="1BB5563C" w14:textId="77777777" w:rsidR="00DD27F6" w:rsidRDefault="00DD27F6"/>
    <w:p w14:paraId="16B9EF6D" w14:textId="77777777" w:rsidR="00DD27F6" w:rsidRDefault="00DD27F6"/>
    <w:p w14:paraId="10083873" w14:textId="77777777" w:rsidR="00083A10" w:rsidRDefault="00083A10" w:rsidP="00EB7789">
      <w:pPr>
        <w:widowControl w:val="0"/>
        <w:autoSpaceDE w:val="0"/>
        <w:autoSpaceDN w:val="0"/>
        <w:spacing w:after="0" w:line="271" w:lineRule="auto"/>
        <w:ind w:hanging="261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  <w:r w:rsidRPr="00083A1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lastRenderedPageBreak/>
        <w:t>2. Структура и содержание общеобразовательной дисциплины</w:t>
      </w:r>
      <w:r w:rsidRPr="00083A1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br/>
      </w:r>
    </w:p>
    <w:p w14:paraId="266A5F75" w14:textId="77777777" w:rsidR="00083A10" w:rsidRDefault="00083A10" w:rsidP="00083A10">
      <w:pPr>
        <w:widowControl w:val="0"/>
        <w:autoSpaceDE w:val="0"/>
        <w:autoSpaceDN w:val="0"/>
        <w:spacing w:after="0" w:line="271" w:lineRule="auto"/>
        <w:ind w:hanging="261"/>
        <w:jc w:val="both"/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</w:pPr>
      <w:r w:rsidRPr="00083A10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t>2.1. Объем дисциплины и виды учебной работы</w:t>
      </w:r>
    </w:p>
    <w:p w14:paraId="59DCD083" w14:textId="77777777" w:rsidR="00A2400F" w:rsidRPr="00083A10" w:rsidRDefault="00A2400F" w:rsidP="00083A10">
      <w:pPr>
        <w:widowControl w:val="0"/>
        <w:autoSpaceDE w:val="0"/>
        <w:autoSpaceDN w:val="0"/>
        <w:spacing w:after="0" w:line="271" w:lineRule="auto"/>
        <w:ind w:hanging="261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07381699" w14:textId="77777777" w:rsidR="00083A10" w:rsidRDefault="00083A10"/>
    <w:tbl>
      <w:tblPr>
        <w:tblStyle w:val="TableNormal1"/>
        <w:tblpPr w:leftFromText="180" w:rightFromText="180" w:vertAnchor="text" w:horzAnchor="margin" w:tblpY="-10"/>
        <w:tblW w:w="96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1"/>
        <w:gridCol w:w="2126"/>
      </w:tblGrid>
      <w:tr w:rsidR="00323C69" w:rsidRPr="00323C69" w14:paraId="424812F6" w14:textId="77777777" w:rsidTr="00323C69">
        <w:trPr>
          <w:trHeight w:val="460"/>
        </w:trPr>
        <w:tc>
          <w:tcPr>
            <w:tcW w:w="7521" w:type="dxa"/>
          </w:tcPr>
          <w:p w14:paraId="0DC7995E" w14:textId="77777777" w:rsidR="00323C69" w:rsidRPr="00323C69" w:rsidRDefault="00323C69" w:rsidP="00323C69">
            <w:pPr>
              <w:spacing w:line="262" w:lineRule="exact"/>
              <w:ind w:right="3048"/>
              <w:jc w:val="center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proofErr w:type="spellStart"/>
            <w:r w:rsidRPr="00323C69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Вид</w:t>
            </w:r>
            <w:proofErr w:type="spellEnd"/>
            <w:r w:rsidR="00E2161F">
              <w:rPr>
                <w:rFonts w:ascii="Times New Roman" w:eastAsia="Trebuchet MS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3C69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учебной</w:t>
            </w:r>
            <w:proofErr w:type="spellEnd"/>
            <w:r w:rsidR="00B2462D">
              <w:rPr>
                <w:rFonts w:ascii="Times New Roman" w:eastAsia="Trebuchet MS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3C69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126" w:type="dxa"/>
          </w:tcPr>
          <w:p w14:paraId="3D535DF3" w14:textId="77777777" w:rsidR="00323C69" w:rsidRPr="00323C69" w:rsidRDefault="00323C69" w:rsidP="00323C69">
            <w:pPr>
              <w:spacing w:line="266" w:lineRule="exact"/>
              <w:ind w:left="181" w:right="175"/>
              <w:jc w:val="center"/>
              <w:rPr>
                <w:rFonts w:ascii="Times New Roman" w:eastAsia="Trebuchet MS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23C69">
              <w:rPr>
                <w:rFonts w:ascii="Times New Roman" w:eastAsia="Trebuchet MS" w:hAnsi="Times New Roman" w:cs="Times New Roman"/>
                <w:b/>
                <w:i/>
                <w:sz w:val="24"/>
                <w:szCs w:val="24"/>
              </w:rPr>
              <w:t>Объем</w:t>
            </w:r>
            <w:proofErr w:type="spellEnd"/>
            <w:r w:rsidRPr="00323C69">
              <w:rPr>
                <w:rFonts w:ascii="Times New Roman" w:eastAsia="Trebuchet MS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323C69">
              <w:rPr>
                <w:rFonts w:ascii="Times New Roman" w:eastAsia="Trebuchet MS" w:hAnsi="Times New Roman" w:cs="Times New Roman"/>
                <w:b/>
                <w:i/>
                <w:sz w:val="24"/>
                <w:szCs w:val="24"/>
              </w:rPr>
              <w:t>часах</w:t>
            </w:r>
            <w:proofErr w:type="spellEnd"/>
          </w:p>
        </w:tc>
      </w:tr>
      <w:tr w:rsidR="00323C69" w:rsidRPr="00323C69" w14:paraId="24CF5D01" w14:textId="77777777" w:rsidTr="00323C69">
        <w:trPr>
          <w:trHeight w:val="460"/>
        </w:trPr>
        <w:tc>
          <w:tcPr>
            <w:tcW w:w="7521" w:type="dxa"/>
          </w:tcPr>
          <w:p w14:paraId="620C3F7B" w14:textId="77777777" w:rsidR="00323C69" w:rsidRPr="00323C69" w:rsidRDefault="00323C69" w:rsidP="00323C69">
            <w:pPr>
              <w:spacing w:line="262" w:lineRule="exact"/>
              <w:ind w:left="107"/>
              <w:rPr>
                <w:rFonts w:ascii="Times New Roman" w:eastAsia="Trebuchet MS" w:hAnsi="Times New Roman" w:cs="Times New Roman"/>
                <w:b/>
                <w:sz w:val="24"/>
              </w:rPr>
            </w:pPr>
            <w:proofErr w:type="spellStart"/>
            <w:r w:rsidRPr="00323C69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Объем</w:t>
            </w:r>
            <w:proofErr w:type="spellEnd"/>
            <w:r w:rsidR="00E2161F">
              <w:rPr>
                <w:rFonts w:ascii="Times New Roman" w:eastAsia="Trebuchet MS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3C69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образовательной</w:t>
            </w:r>
            <w:proofErr w:type="spellEnd"/>
            <w:r w:rsidR="00B2462D">
              <w:rPr>
                <w:rFonts w:ascii="Times New Roman" w:eastAsia="Trebuchet MS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3C69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  <w:r w:rsidR="00B2462D">
              <w:rPr>
                <w:rFonts w:ascii="Times New Roman" w:eastAsia="Trebuchet MS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3C69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2126" w:type="dxa"/>
          </w:tcPr>
          <w:p w14:paraId="0AEC42E7" w14:textId="77777777" w:rsidR="00323C69" w:rsidRPr="00323C69" w:rsidRDefault="00323C69" w:rsidP="00323C69">
            <w:pPr>
              <w:spacing w:line="262" w:lineRule="exact"/>
              <w:ind w:left="181" w:right="168"/>
              <w:jc w:val="center"/>
              <w:rPr>
                <w:rFonts w:ascii="Times New Roman" w:eastAsia="Trebuchet MS" w:hAnsi="Times New Roman" w:cs="Times New Roman"/>
                <w:b/>
                <w:sz w:val="24"/>
              </w:rPr>
            </w:pPr>
            <w:r w:rsidRPr="00323C69">
              <w:rPr>
                <w:rFonts w:ascii="Times New Roman" w:eastAsia="Trebuchet MS" w:hAnsi="Times New Roman" w:cs="Times New Roman"/>
                <w:b/>
                <w:sz w:val="24"/>
              </w:rPr>
              <w:t>72</w:t>
            </w:r>
          </w:p>
        </w:tc>
      </w:tr>
      <w:tr w:rsidR="00323C69" w:rsidRPr="00323C69" w14:paraId="3B3E847B" w14:textId="77777777" w:rsidTr="00323C69">
        <w:trPr>
          <w:trHeight w:val="489"/>
        </w:trPr>
        <w:tc>
          <w:tcPr>
            <w:tcW w:w="9647" w:type="dxa"/>
            <w:gridSpan w:val="2"/>
          </w:tcPr>
          <w:p w14:paraId="422FB4F9" w14:textId="77777777" w:rsidR="00323C69" w:rsidRPr="00323C69" w:rsidRDefault="00323C69" w:rsidP="00323C69">
            <w:pPr>
              <w:spacing w:line="262" w:lineRule="exact"/>
              <w:ind w:left="107"/>
              <w:jc w:val="center"/>
              <w:rPr>
                <w:rFonts w:ascii="Times New Roman" w:eastAsia="Trebuchet MS" w:hAnsi="Times New Roman" w:cs="Times New Roman"/>
                <w:sz w:val="24"/>
              </w:rPr>
            </w:pPr>
            <w:r w:rsidRPr="00323C69">
              <w:rPr>
                <w:rFonts w:ascii="Times New Roman" w:eastAsia="Trebuchet MS" w:hAnsi="Times New Roman" w:cs="Times New Roman"/>
                <w:sz w:val="24"/>
                <w:szCs w:val="24"/>
              </w:rPr>
              <w:t>в т. ч.:</w:t>
            </w:r>
          </w:p>
        </w:tc>
      </w:tr>
      <w:tr w:rsidR="00323C69" w:rsidRPr="00323C69" w14:paraId="06285887" w14:textId="77777777" w:rsidTr="00323C69">
        <w:trPr>
          <w:trHeight w:val="488"/>
        </w:trPr>
        <w:tc>
          <w:tcPr>
            <w:tcW w:w="7521" w:type="dxa"/>
          </w:tcPr>
          <w:p w14:paraId="686D3C39" w14:textId="77777777" w:rsidR="00323C69" w:rsidRPr="00323C69" w:rsidRDefault="00323C69" w:rsidP="00323C69">
            <w:pPr>
              <w:spacing w:line="262" w:lineRule="exact"/>
              <w:ind w:left="107"/>
              <w:rPr>
                <w:rFonts w:ascii="Times New Roman" w:eastAsia="Trebuchet MS" w:hAnsi="Times New Roman" w:cs="Times New Roman"/>
                <w:b/>
                <w:sz w:val="24"/>
              </w:rPr>
            </w:pPr>
            <w:proofErr w:type="spellStart"/>
            <w:r w:rsidRPr="00323C69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Основное</w:t>
            </w:r>
            <w:proofErr w:type="spellEnd"/>
            <w:r w:rsidR="00E2161F">
              <w:rPr>
                <w:rFonts w:ascii="Times New Roman" w:eastAsia="Trebuchet MS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3C69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126" w:type="dxa"/>
          </w:tcPr>
          <w:p w14:paraId="41AC32DE" w14:textId="77777777" w:rsidR="00323C69" w:rsidRPr="00A2400F" w:rsidRDefault="00D7672B" w:rsidP="00323C69">
            <w:pPr>
              <w:spacing w:before="74"/>
              <w:ind w:left="181" w:right="168"/>
              <w:jc w:val="center"/>
              <w:rPr>
                <w:rFonts w:ascii="Times New Roman" w:eastAsia="Trebuchet MS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b/>
                <w:sz w:val="24"/>
                <w:lang w:val="ru-RU"/>
              </w:rPr>
              <w:t>70</w:t>
            </w:r>
          </w:p>
        </w:tc>
      </w:tr>
      <w:tr w:rsidR="00323C69" w:rsidRPr="00323C69" w14:paraId="4A6A596F" w14:textId="77777777" w:rsidTr="00323C69">
        <w:trPr>
          <w:trHeight w:val="491"/>
        </w:trPr>
        <w:tc>
          <w:tcPr>
            <w:tcW w:w="7521" w:type="dxa"/>
          </w:tcPr>
          <w:p w14:paraId="54D8D968" w14:textId="77777777" w:rsidR="00323C69" w:rsidRPr="00323C69" w:rsidRDefault="00323C69" w:rsidP="00323C69">
            <w:pPr>
              <w:spacing w:line="262" w:lineRule="exact"/>
              <w:ind w:left="107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323C69">
              <w:rPr>
                <w:rFonts w:ascii="Times New Roman" w:eastAsia="Trebuchet MS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</w:tcPr>
          <w:p w14:paraId="1E19449F" w14:textId="77777777" w:rsidR="00323C69" w:rsidRPr="00323C69" w:rsidRDefault="00323C69" w:rsidP="00323C69">
            <w:pPr>
              <w:rPr>
                <w:rFonts w:ascii="Times New Roman" w:eastAsia="Trebuchet MS" w:hAnsi="Times New Roman" w:cs="Times New Roman"/>
                <w:sz w:val="24"/>
              </w:rPr>
            </w:pPr>
          </w:p>
        </w:tc>
      </w:tr>
      <w:tr w:rsidR="00323C69" w:rsidRPr="00323C69" w14:paraId="28F14D82" w14:textId="77777777" w:rsidTr="00323C69">
        <w:trPr>
          <w:trHeight w:val="489"/>
        </w:trPr>
        <w:tc>
          <w:tcPr>
            <w:tcW w:w="7521" w:type="dxa"/>
          </w:tcPr>
          <w:p w14:paraId="6CF5D0B6" w14:textId="77777777" w:rsidR="00323C69" w:rsidRPr="00323C69" w:rsidRDefault="00E2161F" w:rsidP="00323C69">
            <w:pPr>
              <w:spacing w:line="262" w:lineRule="exact"/>
              <w:ind w:left="107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323C69">
              <w:rPr>
                <w:rFonts w:ascii="Times New Roman" w:eastAsia="Trebuchet MS" w:hAnsi="Times New Roman" w:cs="Times New Roman"/>
                <w:sz w:val="24"/>
                <w:szCs w:val="24"/>
              </w:rPr>
              <w:t>Т</w:t>
            </w:r>
            <w:r w:rsidR="00323C69" w:rsidRPr="00323C69">
              <w:rPr>
                <w:rFonts w:ascii="Times New Roman" w:eastAsia="Trebuchet MS" w:hAnsi="Times New Roman" w:cs="Times New Roman"/>
                <w:sz w:val="24"/>
                <w:szCs w:val="24"/>
              </w:rPr>
              <w:t>еоретическое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23C69" w:rsidRPr="00323C69">
              <w:rPr>
                <w:rFonts w:ascii="Times New Roman" w:eastAsia="Trebuchet MS" w:hAnsi="Times New Roman" w:cs="Times New Roman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2126" w:type="dxa"/>
          </w:tcPr>
          <w:p w14:paraId="2D54CAB5" w14:textId="77777777" w:rsidR="00323C69" w:rsidRPr="008A7BBD" w:rsidRDefault="00DD27F6" w:rsidP="00CB6483">
            <w:pPr>
              <w:spacing w:line="264" w:lineRule="exact"/>
              <w:ind w:left="181" w:right="168"/>
              <w:jc w:val="center"/>
              <w:rPr>
                <w:rFonts w:ascii="Times New Roman" w:eastAsia="Trebuchet MS" w:hAnsi="Times New Roman" w:cs="Times New Roman"/>
                <w:sz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lang w:val="ru-RU"/>
              </w:rPr>
              <w:t>39</w:t>
            </w:r>
          </w:p>
        </w:tc>
      </w:tr>
      <w:tr w:rsidR="00323C69" w:rsidRPr="00323C69" w14:paraId="64AFDF72" w14:textId="77777777" w:rsidTr="00323C69">
        <w:trPr>
          <w:trHeight w:val="491"/>
        </w:trPr>
        <w:tc>
          <w:tcPr>
            <w:tcW w:w="7521" w:type="dxa"/>
          </w:tcPr>
          <w:p w14:paraId="4C374034" w14:textId="77777777" w:rsidR="00323C69" w:rsidRPr="00323C69" w:rsidRDefault="00E2161F" w:rsidP="00323C69">
            <w:pPr>
              <w:spacing w:line="262" w:lineRule="exact"/>
              <w:ind w:left="107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proofErr w:type="spellStart"/>
            <w:r w:rsidRPr="00323C69">
              <w:rPr>
                <w:rFonts w:ascii="Times New Roman" w:eastAsia="Trebuchet MS" w:hAnsi="Times New Roman" w:cs="Times New Roman"/>
                <w:sz w:val="24"/>
                <w:szCs w:val="24"/>
              </w:rPr>
              <w:t>П</w:t>
            </w:r>
            <w:r w:rsidR="00323C69" w:rsidRPr="00323C69">
              <w:rPr>
                <w:rFonts w:ascii="Times New Roman" w:eastAsia="Trebuchet MS" w:hAnsi="Times New Roman" w:cs="Times New Roman"/>
                <w:sz w:val="24"/>
                <w:szCs w:val="24"/>
              </w:rPr>
              <w:t>рактические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323C69" w:rsidRPr="00323C69">
              <w:rPr>
                <w:rFonts w:ascii="Times New Roman" w:eastAsia="Trebuchet MS" w:hAnsi="Times New Roman" w:cs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126" w:type="dxa"/>
          </w:tcPr>
          <w:p w14:paraId="7EA6EBC5" w14:textId="77777777" w:rsidR="00323C69" w:rsidRPr="008A7BBD" w:rsidRDefault="00A05C4E" w:rsidP="00323C69">
            <w:pPr>
              <w:spacing w:line="267" w:lineRule="exact"/>
              <w:ind w:left="181" w:right="168"/>
              <w:jc w:val="center"/>
              <w:rPr>
                <w:rFonts w:ascii="Times New Roman" w:eastAsia="Trebuchet MS" w:hAnsi="Times New Roman" w:cs="Times New Roman"/>
                <w:sz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lang w:val="ru-RU"/>
              </w:rPr>
              <w:t>3</w:t>
            </w:r>
            <w:r w:rsidR="00D7672B">
              <w:rPr>
                <w:rFonts w:ascii="Times New Roman" w:eastAsia="Trebuchet MS" w:hAnsi="Times New Roman" w:cs="Times New Roman"/>
                <w:sz w:val="24"/>
                <w:lang w:val="ru-RU"/>
              </w:rPr>
              <w:t>1</w:t>
            </w:r>
          </w:p>
        </w:tc>
      </w:tr>
      <w:tr w:rsidR="00323C69" w:rsidRPr="00323C69" w14:paraId="188B5D0E" w14:textId="77777777" w:rsidTr="00323C69">
        <w:trPr>
          <w:trHeight w:val="623"/>
        </w:trPr>
        <w:tc>
          <w:tcPr>
            <w:tcW w:w="7521" w:type="dxa"/>
          </w:tcPr>
          <w:p w14:paraId="4A1C146C" w14:textId="77777777" w:rsidR="00323C69" w:rsidRPr="00323C69" w:rsidRDefault="00323C69" w:rsidP="00323C69">
            <w:pPr>
              <w:spacing w:line="262" w:lineRule="exact"/>
              <w:ind w:left="107"/>
              <w:rPr>
                <w:rFonts w:ascii="Times New Roman" w:eastAsia="Trebuchet MS" w:hAnsi="Times New Roman" w:cs="Times New Roman"/>
                <w:b/>
                <w:sz w:val="24"/>
                <w:lang w:val="ru-RU"/>
              </w:rPr>
            </w:pPr>
            <w:r w:rsidRPr="00323C69">
              <w:rPr>
                <w:rFonts w:ascii="Times New Roman" w:eastAsia="Trebuchet MS" w:hAnsi="Times New Roman" w:cs="Times New Roman"/>
                <w:b/>
                <w:sz w:val="24"/>
                <w:szCs w:val="24"/>
                <w:lang w:val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2126" w:type="dxa"/>
          </w:tcPr>
          <w:p w14:paraId="32483E50" w14:textId="77777777" w:rsidR="00323C69" w:rsidRPr="00D7672B" w:rsidRDefault="00D7672B" w:rsidP="00323C69">
            <w:pPr>
              <w:spacing w:before="141"/>
              <w:ind w:left="181" w:right="173"/>
              <w:jc w:val="center"/>
              <w:rPr>
                <w:rFonts w:ascii="Times New Roman" w:eastAsia="Trebuchet MS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b/>
                <w:w w:val="105"/>
                <w:sz w:val="24"/>
                <w:lang w:val="ru-RU"/>
              </w:rPr>
              <w:t>16</w:t>
            </w:r>
          </w:p>
        </w:tc>
      </w:tr>
      <w:tr w:rsidR="00323C69" w:rsidRPr="00323C69" w14:paraId="1E782485" w14:textId="77777777" w:rsidTr="00323C69">
        <w:trPr>
          <w:trHeight w:val="604"/>
        </w:trPr>
        <w:tc>
          <w:tcPr>
            <w:tcW w:w="7521" w:type="dxa"/>
          </w:tcPr>
          <w:p w14:paraId="357D9B55" w14:textId="77777777" w:rsidR="00323C69" w:rsidRPr="00323C69" w:rsidRDefault="00323C69" w:rsidP="00323C69">
            <w:pPr>
              <w:spacing w:line="262" w:lineRule="exact"/>
              <w:ind w:left="107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323C69">
              <w:rPr>
                <w:rFonts w:ascii="Times New Roman" w:eastAsia="Trebuchet MS" w:hAnsi="Times New Roman" w:cs="Times New Roman"/>
                <w:sz w:val="24"/>
                <w:szCs w:val="24"/>
              </w:rPr>
              <w:t>Промежуточная</w:t>
            </w:r>
            <w:r w:rsidR="00540704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3C69">
              <w:rPr>
                <w:rFonts w:ascii="Times New Roman" w:eastAsia="Trebuchet MS" w:hAnsi="Times New Roman" w:cs="Times New Roman"/>
                <w:sz w:val="24"/>
                <w:szCs w:val="24"/>
              </w:rPr>
              <w:t>аттестация</w:t>
            </w:r>
            <w:proofErr w:type="spellEnd"/>
            <w:r w:rsidRPr="00323C69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323C69">
              <w:rPr>
                <w:rFonts w:ascii="Times New Roman" w:eastAsia="Trebuchet MS" w:hAnsi="Times New Roman" w:cs="Times New Roman"/>
                <w:sz w:val="24"/>
                <w:szCs w:val="24"/>
              </w:rPr>
              <w:t>дифференцированный</w:t>
            </w:r>
            <w:proofErr w:type="spellEnd"/>
            <w:r w:rsidR="00B2462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323C69">
              <w:rPr>
                <w:rFonts w:ascii="Times New Roman" w:eastAsia="Trebuchet MS" w:hAnsi="Times New Roman" w:cs="Times New Roman"/>
                <w:sz w:val="24"/>
                <w:szCs w:val="24"/>
              </w:rPr>
              <w:t>зачет</w:t>
            </w:r>
            <w:proofErr w:type="spellEnd"/>
            <w:proofErr w:type="gramEnd"/>
            <w:r w:rsidRPr="00323C69">
              <w:rPr>
                <w:rFonts w:ascii="Times New Roman" w:eastAsia="Trebuchet MS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14:paraId="2EBCDD07" w14:textId="77777777" w:rsidR="00323C69" w:rsidRPr="00CB6483" w:rsidRDefault="00DD27F6" w:rsidP="00323C69">
            <w:pPr>
              <w:spacing w:line="264" w:lineRule="exact"/>
              <w:ind w:left="181" w:right="168"/>
              <w:jc w:val="center"/>
              <w:rPr>
                <w:rFonts w:ascii="Times New Roman" w:eastAsia="Trebuchet MS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b/>
                <w:sz w:val="24"/>
                <w:lang w:val="ru-RU"/>
              </w:rPr>
              <w:t>2</w:t>
            </w:r>
          </w:p>
        </w:tc>
      </w:tr>
    </w:tbl>
    <w:p w14:paraId="021DC708" w14:textId="77777777" w:rsidR="00083A10" w:rsidRDefault="00083A10"/>
    <w:p w14:paraId="4B6920AC" w14:textId="77777777" w:rsidR="00083A10" w:rsidRDefault="00083A10"/>
    <w:p w14:paraId="1B174B1E" w14:textId="77777777" w:rsidR="00083A10" w:rsidRDefault="00083A10"/>
    <w:p w14:paraId="67A98634" w14:textId="77777777" w:rsidR="00083A10" w:rsidRDefault="00083A10"/>
    <w:p w14:paraId="6D8E5D97" w14:textId="77777777" w:rsidR="00083A10" w:rsidRDefault="00083A10"/>
    <w:p w14:paraId="09A96EDB" w14:textId="77777777" w:rsidR="00083A10" w:rsidRDefault="00083A10"/>
    <w:p w14:paraId="440E8AEB" w14:textId="77777777" w:rsidR="00083A10" w:rsidRDefault="00083A10">
      <w:pPr>
        <w:sectPr w:rsidR="00083A10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F43E85" w14:textId="77777777" w:rsidR="00083A10" w:rsidRDefault="00083A10" w:rsidP="00EF4381">
      <w:pPr>
        <w:widowControl w:val="0"/>
        <w:tabs>
          <w:tab w:val="left" w:pos="654"/>
        </w:tabs>
        <w:autoSpaceDE w:val="0"/>
        <w:autoSpaceDN w:val="0"/>
        <w:spacing w:before="70" w:after="0" w:line="240" w:lineRule="auto"/>
        <w:rPr>
          <w:rFonts w:ascii="Times New Roman" w:eastAsia="Trebuchet MS" w:hAnsi="Times New Roman" w:cs="Times New Roman"/>
          <w:b/>
          <w:sz w:val="24"/>
          <w:szCs w:val="24"/>
        </w:rPr>
      </w:pPr>
      <w:r w:rsidRPr="00083A10">
        <w:rPr>
          <w:rFonts w:ascii="Times New Roman" w:eastAsia="Trebuchet MS" w:hAnsi="Times New Roman" w:cs="Times New Roman"/>
          <w:b/>
          <w:sz w:val="24"/>
          <w:szCs w:val="24"/>
        </w:rPr>
        <w:lastRenderedPageBreak/>
        <w:t>2.2. Тематический план и содержание дисциплины «</w:t>
      </w:r>
      <w:r>
        <w:rPr>
          <w:rFonts w:ascii="Times New Roman" w:eastAsia="Trebuchet MS" w:hAnsi="Times New Roman" w:cs="Times New Roman"/>
          <w:b/>
          <w:sz w:val="24"/>
          <w:szCs w:val="24"/>
        </w:rPr>
        <w:t>Биология»</w:t>
      </w:r>
    </w:p>
    <w:p w14:paraId="410F7CC3" w14:textId="77777777" w:rsidR="00EF4381" w:rsidRDefault="00EF4381" w:rsidP="00EF4381">
      <w:pPr>
        <w:widowControl w:val="0"/>
        <w:tabs>
          <w:tab w:val="left" w:pos="654"/>
        </w:tabs>
        <w:autoSpaceDE w:val="0"/>
        <w:autoSpaceDN w:val="0"/>
        <w:spacing w:before="70" w:after="0" w:line="240" w:lineRule="auto"/>
        <w:rPr>
          <w:rFonts w:ascii="Times New Roman" w:eastAsia="Trebuchet MS" w:hAnsi="Times New Roman" w:cs="Times New Roman"/>
          <w:b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898"/>
        <w:gridCol w:w="2432"/>
        <w:gridCol w:w="5881"/>
        <w:gridCol w:w="1260"/>
        <w:gridCol w:w="1694"/>
        <w:gridCol w:w="1395"/>
      </w:tblGrid>
      <w:tr w:rsidR="00E573B5" w:rsidRPr="00A80CCF" w14:paraId="407AD503" w14:textId="77777777" w:rsidTr="006F2168">
        <w:tc>
          <w:tcPr>
            <w:tcW w:w="1898" w:type="dxa"/>
          </w:tcPr>
          <w:p w14:paraId="0A3215D7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3E7C9A2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5881" w:type="dxa"/>
          </w:tcPr>
          <w:p w14:paraId="4D324A64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</w:t>
            </w:r>
          </w:p>
        </w:tc>
        <w:tc>
          <w:tcPr>
            <w:tcW w:w="1260" w:type="dxa"/>
          </w:tcPr>
          <w:p w14:paraId="1D5CCD13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1694" w:type="dxa"/>
          </w:tcPr>
          <w:p w14:paraId="0C341737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Формируемые </w:t>
            </w: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4"/>
                <w:sz w:val="24"/>
                <w:szCs w:val="24"/>
                <w:lang w:eastAsia="ru-RU" w:bidi="ru-RU"/>
              </w:rPr>
              <w:t>компетенции</w:t>
            </w:r>
          </w:p>
        </w:tc>
        <w:tc>
          <w:tcPr>
            <w:tcW w:w="1395" w:type="dxa"/>
          </w:tcPr>
          <w:p w14:paraId="456B4D2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  <w:t>Домашнее задание</w:t>
            </w:r>
          </w:p>
        </w:tc>
      </w:tr>
      <w:tr w:rsidR="00E573B5" w:rsidRPr="00A80CCF" w14:paraId="28401014" w14:textId="77777777" w:rsidTr="006F2168">
        <w:tc>
          <w:tcPr>
            <w:tcW w:w="1898" w:type="dxa"/>
          </w:tcPr>
          <w:p w14:paraId="434AAEC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231EF3B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5881" w:type="dxa"/>
          </w:tcPr>
          <w:p w14:paraId="75785F89" w14:textId="77777777" w:rsidR="00E573B5" w:rsidRPr="00A80CCF" w:rsidRDefault="00E573B5" w:rsidP="006F2168">
            <w:pPr>
              <w:jc w:val="center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14:paraId="25F6037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694" w:type="dxa"/>
          </w:tcPr>
          <w:p w14:paraId="69F0512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395" w:type="dxa"/>
          </w:tcPr>
          <w:p w14:paraId="4365822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  <w:t>6</w:t>
            </w:r>
          </w:p>
        </w:tc>
      </w:tr>
      <w:tr w:rsidR="00E573B5" w:rsidRPr="00A80CCF" w14:paraId="1F1FAE40" w14:textId="77777777" w:rsidTr="006F2168">
        <w:tc>
          <w:tcPr>
            <w:tcW w:w="14560" w:type="dxa"/>
            <w:gridSpan w:val="6"/>
          </w:tcPr>
          <w:p w14:paraId="3CB5A24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 xml:space="preserve">                            Основное содержание                                                      72</w:t>
            </w:r>
          </w:p>
        </w:tc>
      </w:tr>
      <w:tr w:rsidR="00E573B5" w:rsidRPr="00A80CCF" w14:paraId="519D2DD3" w14:textId="77777777" w:rsidTr="006F2168">
        <w:tc>
          <w:tcPr>
            <w:tcW w:w="4330" w:type="dxa"/>
            <w:gridSpan w:val="2"/>
          </w:tcPr>
          <w:p w14:paraId="1D6C9E0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AF71EAC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Раздел 1 Биология как наука</w:t>
            </w:r>
          </w:p>
        </w:tc>
        <w:tc>
          <w:tcPr>
            <w:tcW w:w="1260" w:type="dxa"/>
          </w:tcPr>
          <w:p w14:paraId="2560AC2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3089" w:type="dxa"/>
            <w:gridSpan w:val="2"/>
          </w:tcPr>
          <w:p w14:paraId="08B98E8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476AE17" w14:textId="77777777" w:rsidTr="006F2168">
        <w:tc>
          <w:tcPr>
            <w:tcW w:w="1898" w:type="dxa"/>
            <w:vMerge w:val="restart"/>
          </w:tcPr>
          <w:p w14:paraId="15F3E99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636CD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  <w:vMerge w:val="restart"/>
          </w:tcPr>
          <w:p w14:paraId="0B813F9A" w14:textId="77777777" w:rsidR="00E573B5" w:rsidRPr="00A80CCF" w:rsidRDefault="00E573B5" w:rsidP="006F2168">
            <w:pPr>
              <w:widowControl w:val="0"/>
              <w:spacing w:line="216" w:lineRule="auto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1.1</w:t>
            </w:r>
          </w:p>
          <w:p w14:paraId="7871A459" w14:textId="77777777" w:rsidR="00E573B5" w:rsidRPr="00A80CCF" w:rsidRDefault="00E573B5" w:rsidP="006F2168">
            <w:pPr>
              <w:widowControl w:val="0"/>
              <w:spacing w:line="216" w:lineRule="auto"/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Биология как</w:t>
            </w:r>
          </w:p>
          <w:p w14:paraId="3ABAED6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наука</w:t>
            </w:r>
          </w:p>
        </w:tc>
        <w:tc>
          <w:tcPr>
            <w:tcW w:w="5881" w:type="dxa"/>
          </w:tcPr>
          <w:p w14:paraId="3031969A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60" w:type="dxa"/>
          </w:tcPr>
          <w:p w14:paraId="796B6F2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4" w:type="dxa"/>
            <w:vMerge w:val="restart"/>
          </w:tcPr>
          <w:p w14:paraId="299429E0" w14:textId="77777777" w:rsidR="006D313D" w:rsidRDefault="006D313D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4172FD9" w14:textId="77777777" w:rsidR="006D313D" w:rsidRDefault="006D313D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01</w:t>
            </w:r>
          </w:p>
          <w:p w14:paraId="78935785" w14:textId="77777777" w:rsidR="00E573B5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02</w:t>
            </w:r>
          </w:p>
          <w:p w14:paraId="4791724A" w14:textId="77777777" w:rsidR="00632C3A" w:rsidRPr="00A80CCF" w:rsidRDefault="00632C3A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 w:val="restart"/>
          </w:tcPr>
          <w:p w14:paraId="31DA6D2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39A5D11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3F11E3A" w14:textId="77777777" w:rsidR="00E573B5" w:rsidRPr="00A80CCF" w:rsidRDefault="00E573B5" w:rsidP="006F2168">
            <w:pPr>
              <w:widowControl w:val="0"/>
              <w:autoSpaceDE w:val="0"/>
              <w:autoSpaceDN w:val="0"/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 с. 4 – 5</w:t>
            </w:r>
          </w:p>
          <w:p w14:paraId="04219B1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847C3A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429D901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6D714461" w14:textId="77777777" w:rsidTr="006F2168">
        <w:tc>
          <w:tcPr>
            <w:tcW w:w="1898" w:type="dxa"/>
            <w:vMerge/>
          </w:tcPr>
          <w:p w14:paraId="7801811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6CC16BC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53507BD9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260" w:type="dxa"/>
          </w:tcPr>
          <w:p w14:paraId="51AC037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4" w:type="dxa"/>
            <w:vMerge/>
          </w:tcPr>
          <w:p w14:paraId="4F0E62B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5EF03CA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0795E38" w14:textId="77777777" w:rsidTr="006F2168">
        <w:tc>
          <w:tcPr>
            <w:tcW w:w="1898" w:type="dxa"/>
            <w:vMerge/>
          </w:tcPr>
          <w:p w14:paraId="2D5941F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5443620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3814E8E8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 </w:t>
            </w:r>
          </w:p>
          <w:p w14:paraId="1537ECDE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      </w:r>
          </w:p>
        </w:tc>
        <w:tc>
          <w:tcPr>
            <w:tcW w:w="1260" w:type="dxa"/>
          </w:tcPr>
          <w:p w14:paraId="1D86B94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547F585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346E2475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FD540D8" w14:textId="77777777" w:rsidTr="006F2168">
        <w:tc>
          <w:tcPr>
            <w:tcW w:w="1898" w:type="dxa"/>
            <w:vMerge w:val="restart"/>
          </w:tcPr>
          <w:p w14:paraId="4B20494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  <w:vMerge/>
          </w:tcPr>
          <w:p w14:paraId="30A83F2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418C757E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60" w:type="dxa"/>
          </w:tcPr>
          <w:p w14:paraId="44843BF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4" w:type="dxa"/>
            <w:vMerge/>
          </w:tcPr>
          <w:p w14:paraId="1FFC45E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2C115421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53D30D2D" w14:textId="77777777" w:rsidTr="006F2168">
        <w:tc>
          <w:tcPr>
            <w:tcW w:w="1898" w:type="dxa"/>
            <w:vMerge/>
          </w:tcPr>
          <w:p w14:paraId="2325638E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6C69043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3D2C231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 1. «Использование различных методов при изучении биологических объектов».</w:t>
            </w:r>
          </w:p>
        </w:tc>
        <w:tc>
          <w:tcPr>
            <w:tcW w:w="1260" w:type="dxa"/>
          </w:tcPr>
          <w:p w14:paraId="177084F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52AA46F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6971F50E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50F96EB1" w14:textId="77777777" w:rsidTr="006F2168">
        <w:tc>
          <w:tcPr>
            <w:tcW w:w="1898" w:type="dxa"/>
            <w:vMerge w:val="restart"/>
          </w:tcPr>
          <w:p w14:paraId="62AD512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0701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9BB9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D518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  <w:vMerge w:val="restart"/>
          </w:tcPr>
          <w:p w14:paraId="297DE6E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proofErr w:type="gramStart"/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Тема  1</w:t>
            </w:r>
            <w:proofErr w:type="gramEnd"/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. 2</w:t>
            </w:r>
          </w:p>
          <w:p w14:paraId="5E0F5E71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Живые системы и их организация</w:t>
            </w:r>
          </w:p>
          <w:p w14:paraId="0EA6F5F0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3635A658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60" w:type="dxa"/>
          </w:tcPr>
          <w:p w14:paraId="433B539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4" w:type="dxa"/>
            <w:vMerge w:val="restart"/>
          </w:tcPr>
          <w:p w14:paraId="5603791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01</w:t>
            </w:r>
          </w:p>
          <w:p w14:paraId="5E4A278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02</w:t>
            </w:r>
          </w:p>
          <w:p w14:paraId="5DDB1F49" w14:textId="77777777" w:rsidR="00E573B5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04</w:t>
            </w:r>
          </w:p>
          <w:p w14:paraId="3A4C2B08" w14:textId="77777777" w:rsidR="00B758CB" w:rsidRPr="00A80CCF" w:rsidRDefault="00B758CB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 w:val="restart"/>
          </w:tcPr>
          <w:p w14:paraId="171BA0E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9F7C2D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 с. 6 - 10</w:t>
            </w:r>
          </w:p>
        </w:tc>
      </w:tr>
      <w:tr w:rsidR="00E573B5" w:rsidRPr="00A80CCF" w14:paraId="4C90C801" w14:textId="77777777" w:rsidTr="006F2168">
        <w:tc>
          <w:tcPr>
            <w:tcW w:w="1898" w:type="dxa"/>
            <w:vMerge/>
          </w:tcPr>
          <w:p w14:paraId="0C1860E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1E4B622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4D005365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260" w:type="dxa"/>
          </w:tcPr>
          <w:p w14:paraId="208C278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4" w:type="dxa"/>
            <w:vMerge/>
          </w:tcPr>
          <w:p w14:paraId="3BD4433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5923C6DC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A3962F3" w14:textId="77777777" w:rsidTr="006F2168">
        <w:tc>
          <w:tcPr>
            <w:tcW w:w="1898" w:type="dxa"/>
            <w:vMerge/>
          </w:tcPr>
          <w:p w14:paraId="69559F4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14CC93F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0754C8B8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Живые системы (биосистемы) как предмет изучения биологии. Отличие живых систем от неорганической природы. Свойства биосистем и их разнообразие. Уровни организации биосистем: молекулярный, клеточный, тканевый, организменный, популяционно-видовой, экосистемный (биогеоценотический), биосферный.</w:t>
            </w:r>
          </w:p>
        </w:tc>
        <w:tc>
          <w:tcPr>
            <w:tcW w:w="1260" w:type="dxa"/>
          </w:tcPr>
          <w:p w14:paraId="5AA4DC7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01AB703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28FDC34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AC3E18D" w14:textId="77777777" w:rsidTr="006F2168">
        <w:tc>
          <w:tcPr>
            <w:tcW w:w="4330" w:type="dxa"/>
            <w:gridSpan w:val="2"/>
          </w:tcPr>
          <w:p w14:paraId="7695BAD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92D137B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 xml:space="preserve">Раздел 2 </w:t>
            </w: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Клетка – структурно-функциональная единица живого</w:t>
            </w:r>
          </w:p>
          <w:p w14:paraId="01514601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F7528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3089" w:type="dxa"/>
            <w:gridSpan w:val="2"/>
          </w:tcPr>
          <w:p w14:paraId="1C26E24A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24FE704" w14:textId="77777777" w:rsidTr="006F2168">
        <w:tc>
          <w:tcPr>
            <w:tcW w:w="1898" w:type="dxa"/>
            <w:vMerge w:val="restart"/>
          </w:tcPr>
          <w:p w14:paraId="67B0A3F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E4234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8ED1C2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1C58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3EC3D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  <w:vMerge w:val="restart"/>
          </w:tcPr>
          <w:p w14:paraId="1D1AC757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lastRenderedPageBreak/>
              <w:t>Тема 2. 1</w:t>
            </w:r>
          </w:p>
          <w:p w14:paraId="275E0CA7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Химический состав и строение клетки</w:t>
            </w:r>
          </w:p>
          <w:p w14:paraId="5E18376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212A1B1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260" w:type="dxa"/>
          </w:tcPr>
          <w:p w14:paraId="7FD1E86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694" w:type="dxa"/>
            <w:vMerge w:val="restart"/>
          </w:tcPr>
          <w:p w14:paraId="32CCAC5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01</w:t>
            </w:r>
          </w:p>
          <w:p w14:paraId="70FCCDB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lastRenderedPageBreak/>
              <w:t>ОК 02</w:t>
            </w:r>
          </w:p>
          <w:p w14:paraId="2D6DABB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04</w:t>
            </w:r>
          </w:p>
          <w:p w14:paraId="63618696" w14:textId="77777777" w:rsidR="00E573B5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07</w:t>
            </w:r>
          </w:p>
          <w:p w14:paraId="2F75130B" w14:textId="77777777" w:rsidR="007560ED" w:rsidRPr="00A80CCF" w:rsidRDefault="007560ED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 w:val="restart"/>
          </w:tcPr>
          <w:p w14:paraId="39684BB6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12D603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4D18C7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 с. 8-9</w:t>
            </w:r>
          </w:p>
          <w:p w14:paraId="26070475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642B1C6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7AAFEC0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5FBF579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E05082F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217DC34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867644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proofErr w:type="gramStart"/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2 .</w:t>
            </w:r>
            <w:proofErr w:type="gramEnd"/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с. 10-12</w:t>
            </w:r>
          </w:p>
          <w:p w14:paraId="617F944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6690C89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712D74F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8DACF22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D493899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D0D18FA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A840F0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proofErr w:type="gramStart"/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3 .</w:t>
            </w:r>
            <w:proofErr w:type="gramEnd"/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с. 12-16</w:t>
            </w:r>
          </w:p>
          <w:p w14:paraId="2741621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25C4746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9271022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AA2E208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5C64C83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371FDE1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72574BB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2FC1B87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CB8CB9B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867D0AD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1BD4EBE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682BD52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0A5B4A6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010378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4. с. 16-18</w:t>
            </w:r>
          </w:p>
          <w:p w14:paraId="092FB74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696C1DD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097FCB7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1C6E06D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59C851A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0AADF34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641C6E7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4784CCE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6276037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FA2EEAD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8AB54BD" w14:textId="77777777" w:rsidR="00252AB7" w:rsidRDefault="00252AB7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FDEB41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5. с. 19-26</w:t>
            </w:r>
          </w:p>
          <w:p w14:paraId="5DAFE9F6" w14:textId="77777777" w:rsidR="00E573B5" w:rsidRPr="00A80CCF" w:rsidRDefault="00E573B5" w:rsidP="006F2168">
            <w:pPr>
              <w:contextualSpacing/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0AF7C20" w14:textId="77777777" w:rsidR="00E573B5" w:rsidRPr="00A80CCF" w:rsidRDefault="00E573B5" w:rsidP="006F2168">
            <w:pPr>
              <w:contextualSpacing/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6. с. 40</w:t>
            </w:r>
          </w:p>
          <w:p w14:paraId="2739B7D6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C4E48E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D2A0880" w14:textId="77777777" w:rsidTr="006F2168">
        <w:tc>
          <w:tcPr>
            <w:tcW w:w="1898" w:type="dxa"/>
            <w:vMerge/>
          </w:tcPr>
          <w:p w14:paraId="1E5E4C5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22A253F5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487BAF00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260" w:type="dxa"/>
          </w:tcPr>
          <w:p w14:paraId="4BF57A6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694" w:type="dxa"/>
            <w:vMerge/>
          </w:tcPr>
          <w:p w14:paraId="23658E5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0A139AE5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5A5FD1D9" w14:textId="77777777" w:rsidTr="006F2168">
        <w:tc>
          <w:tcPr>
            <w:tcW w:w="1898" w:type="dxa"/>
            <w:vMerge/>
          </w:tcPr>
          <w:p w14:paraId="4094F103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2CEEEA1D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4983532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Химический состав клетки. Химические элементы: макроэлементы, микроэлементы. Вода и минеральные вещества.</w:t>
            </w:r>
          </w:p>
          <w:p w14:paraId="3E3DB720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Функции воды и минеральных веществ в клетке. Поддержание осмотического баланса. </w:t>
            </w:r>
          </w:p>
        </w:tc>
        <w:tc>
          <w:tcPr>
            <w:tcW w:w="1260" w:type="dxa"/>
            <w:vMerge w:val="restart"/>
          </w:tcPr>
          <w:p w14:paraId="60A7190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0578B3B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0292F22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CB17D74" w14:textId="77777777" w:rsidTr="006F2168">
        <w:tc>
          <w:tcPr>
            <w:tcW w:w="1898" w:type="dxa"/>
          </w:tcPr>
          <w:p w14:paraId="29026753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29E7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50CE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BAD36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  <w:vMerge/>
          </w:tcPr>
          <w:p w14:paraId="7580E787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D3F20FF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Углеводы: моносахариды (глюкоза, рибоза и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дезоксирибоза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), дисахариды (сахароза, лактоза) и полисахариды (крахмал, гликоген, целлюлоза). Биологические функции углеводов.</w:t>
            </w:r>
          </w:p>
          <w:p w14:paraId="29E1D9B0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Липиды: триглицериды, фосфолипиды, стероиды.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Гидрофильно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-гидрофобные свойства. Биологические функции липидов. Сравнение углеводов, белков и липидов как источников энергии.</w:t>
            </w:r>
          </w:p>
        </w:tc>
        <w:tc>
          <w:tcPr>
            <w:tcW w:w="1260" w:type="dxa"/>
            <w:vMerge/>
          </w:tcPr>
          <w:p w14:paraId="586902F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4FA28E6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2A3DB766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F4488BD" w14:textId="77777777" w:rsidTr="006F2168">
        <w:tc>
          <w:tcPr>
            <w:tcW w:w="1898" w:type="dxa"/>
          </w:tcPr>
          <w:p w14:paraId="602683D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D7C0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B9146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112E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E23AB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B408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  <w:vMerge/>
          </w:tcPr>
          <w:p w14:paraId="0AC80425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3653A548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      </w:r>
          </w:p>
          <w:p w14:paraId="41F88A95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      </w:r>
          </w:p>
          <w:p w14:paraId="76E93E48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Нуклеиновые кислоты: ДНК и РНК. Нуклеотиды – мономеры нуклеиновых кислот. Строение и функции ДНК. Строение и функции РНК. Виды РНК. АТФ: строение и функции.</w:t>
            </w:r>
          </w:p>
        </w:tc>
        <w:tc>
          <w:tcPr>
            <w:tcW w:w="1260" w:type="dxa"/>
            <w:vMerge/>
          </w:tcPr>
          <w:p w14:paraId="6D074D4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4C2CD08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6E495B6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75B8503C" w14:textId="77777777" w:rsidTr="006F2168">
        <w:trPr>
          <w:trHeight w:val="841"/>
        </w:trPr>
        <w:tc>
          <w:tcPr>
            <w:tcW w:w="1898" w:type="dxa"/>
          </w:tcPr>
          <w:p w14:paraId="533E7A20" w14:textId="77777777" w:rsidR="00E573B5" w:rsidRPr="00A80CCF" w:rsidRDefault="00E573B5" w:rsidP="006F2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DFF1B2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  <w:vMerge/>
          </w:tcPr>
          <w:p w14:paraId="10480BDD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36FBDABA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Цитология – наука о клетке. Клеточная теория – пример взаимодействия идей и фактов в научном познании. Методы изучения клетки.</w:t>
            </w:r>
          </w:p>
          <w:p w14:paraId="7702E94F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белка.</w:t>
            </w:r>
          </w:p>
          <w:p w14:paraId="45BD7070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Типы клеток: эукариотическая и прокариотическая. 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Особенности строения прокариотической клетки. Клеточная стенка бактерий. </w:t>
            </w:r>
          </w:p>
        </w:tc>
        <w:tc>
          <w:tcPr>
            <w:tcW w:w="1260" w:type="dxa"/>
            <w:vMerge/>
          </w:tcPr>
          <w:p w14:paraId="0F8F528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085DD6B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130303DF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7062FF5F" w14:textId="77777777" w:rsidTr="006F2168">
        <w:trPr>
          <w:trHeight w:val="1335"/>
        </w:trPr>
        <w:tc>
          <w:tcPr>
            <w:tcW w:w="1898" w:type="dxa"/>
          </w:tcPr>
          <w:p w14:paraId="3AEAFFEA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8800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05A74D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0055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AE38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79FF6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  <w:vMerge/>
          </w:tcPr>
          <w:p w14:paraId="13508C1E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41C1605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эукариотической клетки. Основные отличия растительной, животной и грибной клетки.</w:t>
            </w:r>
          </w:p>
          <w:p w14:paraId="14857D5C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Поверхностные структуры клеток – клеточная стенка,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гликокаликс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их функции. Плазматическая мембрана, её свойства и функции. Цитоплазма и её органоиды.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Одномембранные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органоиды клетки: ЭПС, аппарат Гольджи, лизосомы. Полуавтономные органоиды клетки: митохондрии, пластиды. Происхождение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митохондрий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пластид. Виды пластид.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Немембранные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органоиды клетки: рибосомы, клеточный центр, центриоли, реснички, жгутики. Функции органоидов клетки. Включения.</w:t>
            </w:r>
          </w:p>
          <w:p w14:paraId="6026E718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Ядро – регуляторный центр клетки. Строение ядра: ядерная оболочка, кариоплазма, хроматин, ядрышко. Хромосомы. Транспорт веществ в клетке.</w:t>
            </w:r>
          </w:p>
        </w:tc>
        <w:tc>
          <w:tcPr>
            <w:tcW w:w="1260" w:type="dxa"/>
            <w:vMerge/>
          </w:tcPr>
          <w:p w14:paraId="4F7C782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751A7AB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13E26C57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36651576" w14:textId="77777777" w:rsidTr="006F2168">
        <w:tc>
          <w:tcPr>
            <w:tcW w:w="1898" w:type="dxa"/>
            <w:vMerge w:val="restart"/>
          </w:tcPr>
          <w:p w14:paraId="20EBE17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45E5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  <w:vMerge/>
          </w:tcPr>
          <w:p w14:paraId="381391C9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1CC9A9E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60" w:type="dxa"/>
          </w:tcPr>
          <w:p w14:paraId="01548DF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4" w:type="dxa"/>
            <w:vMerge/>
          </w:tcPr>
          <w:p w14:paraId="23D8270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365D5A7C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F2E6ABD" w14:textId="77777777" w:rsidTr="006F2168">
        <w:tc>
          <w:tcPr>
            <w:tcW w:w="1898" w:type="dxa"/>
            <w:vMerge/>
          </w:tcPr>
          <w:p w14:paraId="5EF519E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7BEF51B6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271EA60F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«Изучение строения клеток растений, животных и бактерий под микроскопом на готовых микропрепаратах и их описание».</w:t>
            </w:r>
          </w:p>
        </w:tc>
        <w:tc>
          <w:tcPr>
            <w:tcW w:w="1260" w:type="dxa"/>
          </w:tcPr>
          <w:p w14:paraId="5DD5598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5CD76B5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4F3E2C1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7740CCED" w14:textId="77777777" w:rsidTr="006F2168">
        <w:tc>
          <w:tcPr>
            <w:tcW w:w="1898" w:type="dxa"/>
            <w:vMerge/>
          </w:tcPr>
          <w:p w14:paraId="52C19C37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6892D5BA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41E220D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1260" w:type="dxa"/>
          </w:tcPr>
          <w:p w14:paraId="730D329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4" w:type="dxa"/>
            <w:vMerge/>
          </w:tcPr>
          <w:p w14:paraId="5C5BFF2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5058BC6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6630EE97" w14:textId="77777777" w:rsidTr="006F2168">
        <w:tc>
          <w:tcPr>
            <w:tcW w:w="1898" w:type="dxa"/>
          </w:tcPr>
          <w:p w14:paraId="0C02969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  <w:vMerge/>
          </w:tcPr>
          <w:p w14:paraId="5A56CC88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4EF15C6A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«Изучение каталитической активности ферментов (на примере амилазы или каталазы)».</w:t>
            </w:r>
          </w:p>
        </w:tc>
        <w:tc>
          <w:tcPr>
            <w:tcW w:w="1260" w:type="dxa"/>
          </w:tcPr>
          <w:p w14:paraId="1C7334A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0AB71AC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2D8BC5D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768081EA" w14:textId="77777777" w:rsidTr="006F2168">
        <w:tc>
          <w:tcPr>
            <w:tcW w:w="1898" w:type="dxa"/>
            <w:vMerge w:val="restart"/>
          </w:tcPr>
          <w:p w14:paraId="7E3E06D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A880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2626B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14:paraId="3C667AD6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34706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487E82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2A0617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8511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 w:val="restart"/>
          </w:tcPr>
          <w:p w14:paraId="738A88D5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proofErr w:type="gramStart"/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Тема  2</w:t>
            </w:r>
            <w:proofErr w:type="gramEnd"/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 xml:space="preserve">. 2 </w:t>
            </w:r>
          </w:p>
          <w:p w14:paraId="24B05229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Жизнедеятельность клетки</w:t>
            </w:r>
          </w:p>
          <w:p w14:paraId="1B4CAF43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7EC51F0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60" w:type="dxa"/>
          </w:tcPr>
          <w:p w14:paraId="701051A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694" w:type="dxa"/>
            <w:vMerge w:val="restart"/>
          </w:tcPr>
          <w:p w14:paraId="3D19825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01</w:t>
            </w:r>
          </w:p>
          <w:p w14:paraId="16A9CAB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02</w:t>
            </w:r>
          </w:p>
          <w:p w14:paraId="0AD2FED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03</w:t>
            </w:r>
          </w:p>
          <w:p w14:paraId="5B882E1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04</w:t>
            </w:r>
          </w:p>
          <w:p w14:paraId="125CFEFA" w14:textId="77777777" w:rsidR="00E573B5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07</w:t>
            </w:r>
          </w:p>
          <w:p w14:paraId="14AE6F66" w14:textId="77777777" w:rsidR="008774C9" w:rsidRDefault="008774C9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2F466D6" w14:textId="77777777" w:rsidR="003E7523" w:rsidRPr="00A80CCF" w:rsidRDefault="003E7523" w:rsidP="006709AF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 w:val="restart"/>
          </w:tcPr>
          <w:p w14:paraId="7519DDDB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C610AA6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1E28F65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BA3F0BA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B57040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441A4E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5602C80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5980AA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 с. 37-39</w:t>
            </w:r>
          </w:p>
          <w:p w14:paraId="74DCC469" w14:textId="77777777" w:rsidR="00E573B5" w:rsidRPr="00A80CCF" w:rsidRDefault="00E573B5" w:rsidP="006F2168">
            <w:pPr>
              <w:ind w:hanging="261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с. </w:t>
            </w:r>
          </w:p>
          <w:p w14:paraId="5467EEFF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2. с. 30-34</w:t>
            </w:r>
          </w:p>
          <w:p w14:paraId="32489A6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658659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3. с. 35-36</w:t>
            </w:r>
          </w:p>
          <w:p w14:paraId="283E3B95" w14:textId="77777777" w:rsidR="00E573B5" w:rsidRPr="00A80CCF" w:rsidRDefault="00E573B5" w:rsidP="006F2168">
            <w:pPr>
              <w:ind w:hanging="261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547F694E" w14:textId="77777777" w:rsidTr="006F2168">
        <w:tc>
          <w:tcPr>
            <w:tcW w:w="1898" w:type="dxa"/>
            <w:vMerge/>
          </w:tcPr>
          <w:p w14:paraId="3B04F674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486F9123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B1FD31D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260" w:type="dxa"/>
          </w:tcPr>
          <w:p w14:paraId="0EF2F2D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694" w:type="dxa"/>
            <w:vMerge/>
          </w:tcPr>
          <w:p w14:paraId="195B5DA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61249BF1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77801AB6" w14:textId="77777777" w:rsidTr="006F2168">
        <w:tc>
          <w:tcPr>
            <w:tcW w:w="1898" w:type="dxa"/>
            <w:vMerge/>
          </w:tcPr>
          <w:p w14:paraId="36F7BFB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59836670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20FDBA0B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 и энергии в понимании метаболизма. </w:t>
            </w:r>
          </w:p>
          <w:p w14:paraId="40D70C4A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Типы обмена веществ: автотрофный и гетеротрофный. Роль ферментов в обмене веществ и превращении энергии в клетке.</w:t>
            </w:r>
          </w:p>
          <w:p w14:paraId="14FF59FD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Фотосинтез. Световая и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темновая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      </w:r>
          </w:p>
          <w:p w14:paraId="232BEFFE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Хемосинтез.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Хемосинтезирующие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бактерии. Значение хемосинтеза для жизни на Земле.</w:t>
            </w:r>
          </w:p>
        </w:tc>
        <w:tc>
          <w:tcPr>
            <w:tcW w:w="1260" w:type="dxa"/>
            <w:vMerge w:val="restart"/>
          </w:tcPr>
          <w:p w14:paraId="67A295C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6358B71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5D75490B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9A72D5B" w14:textId="77777777" w:rsidTr="006F2168">
        <w:tc>
          <w:tcPr>
            <w:tcW w:w="1898" w:type="dxa"/>
          </w:tcPr>
          <w:p w14:paraId="088DB1A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E51F1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7BEBA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2" w:type="dxa"/>
            <w:vMerge/>
          </w:tcPr>
          <w:p w14:paraId="338CD6F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3D1E8849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фосфорилирование. Эффективность энергетического обмена.</w:t>
            </w:r>
          </w:p>
        </w:tc>
        <w:tc>
          <w:tcPr>
            <w:tcW w:w="1260" w:type="dxa"/>
            <w:vMerge/>
          </w:tcPr>
          <w:p w14:paraId="575F1CD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76E2CA3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5744C7C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69342C5E" w14:textId="77777777" w:rsidTr="006F2168">
        <w:tc>
          <w:tcPr>
            <w:tcW w:w="1898" w:type="dxa"/>
          </w:tcPr>
          <w:p w14:paraId="6D83BCB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BD5AD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1515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2" w:type="dxa"/>
            <w:vMerge/>
          </w:tcPr>
          <w:p w14:paraId="394A94C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D3A8136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белка.</w:t>
            </w:r>
          </w:p>
        </w:tc>
        <w:tc>
          <w:tcPr>
            <w:tcW w:w="1260" w:type="dxa"/>
            <w:vMerge/>
          </w:tcPr>
          <w:p w14:paraId="487BFC8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579400C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63EF2A3C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FAE501F" w14:textId="77777777" w:rsidTr="006F2168">
        <w:tc>
          <w:tcPr>
            <w:tcW w:w="1898" w:type="dxa"/>
          </w:tcPr>
          <w:p w14:paraId="1196F38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0A6D85" w14:textId="77777777" w:rsidR="00E573B5" w:rsidRPr="00A80CCF" w:rsidRDefault="00E573B5" w:rsidP="006F2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8667A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2" w:type="dxa"/>
            <w:vMerge/>
          </w:tcPr>
          <w:p w14:paraId="4120240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0912BB85" w14:textId="77777777" w:rsidR="00E573B5" w:rsidRPr="00A80CCF" w:rsidRDefault="00E573B5" w:rsidP="006F21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6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Профессионально-ориентированное занятие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Неклеточные формы жизни – вирусы. История открытия вирусов (Д.И. Ивановский). Особенности строения и жизненный цикл вирусов. Бактериофаги. Вирус иммунодефицита человека (ВИЧ) – возбудитель СПИДа. Обратная транскрипция, ревертаза и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интеграза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. Профилактика распространения вирусных заболеваний.</w:t>
            </w:r>
          </w:p>
        </w:tc>
        <w:tc>
          <w:tcPr>
            <w:tcW w:w="1260" w:type="dxa"/>
            <w:vMerge/>
          </w:tcPr>
          <w:p w14:paraId="2EB09FC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48EE738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ED3D564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7DBE2EF4" w14:textId="77777777" w:rsidTr="006F2168">
        <w:tc>
          <w:tcPr>
            <w:tcW w:w="1898" w:type="dxa"/>
            <w:vMerge w:val="restart"/>
          </w:tcPr>
          <w:p w14:paraId="7D44733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55A3A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2" w:type="dxa"/>
            <w:vMerge w:val="restart"/>
          </w:tcPr>
          <w:p w14:paraId="56633B1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37DF8B6C" w14:textId="77777777" w:rsidR="00E573B5" w:rsidRPr="00A80CCF" w:rsidRDefault="00E573B5" w:rsidP="006F21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60" w:type="dxa"/>
          </w:tcPr>
          <w:p w14:paraId="15F4777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4" w:type="dxa"/>
            <w:vMerge w:val="restart"/>
          </w:tcPr>
          <w:p w14:paraId="5E96EF4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 w:val="restart"/>
          </w:tcPr>
          <w:p w14:paraId="5F669710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540372D" w14:textId="77777777" w:rsidTr="006F2168">
        <w:tc>
          <w:tcPr>
            <w:tcW w:w="1898" w:type="dxa"/>
            <w:vMerge/>
          </w:tcPr>
          <w:p w14:paraId="041C474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4BE7DD7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926FFAF" w14:textId="77777777" w:rsidR="00E573B5" w:rsidRPr="00A80CCF" w:rsidRDefault="00E573B5" w:rsidP="006F216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6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Профессионально-ориентированное занятие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Болезни растений, животных и человека, вызываемые вирусами. Профилактика распространения вирусных заболеваний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14:paraId="082BA8E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0DFC697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276693C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E7BCC0A" w14:textId="77777777" w:rsidTr="006F2168">
        <w:tc>
          <w:tcPr>
            <w:tcW w:w="1898" w:type="dxa"/>
            <w:vMerge w:val="restart"/>
          </w:tcPr>
          <w:p w14:paraId="2B9172D2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EA1FB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8DCC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B43F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FA597B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790F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00514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2" w:type="dxa"/>
            <w:vMerge w:val="restart"/>
          </w:tcPr>
          <w:p w14:paraId="651FAB74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lastRenderedPageBreak/>
              <w:t>Тема 2. 3</w:t>
            </w:r>
          </w:p>
          <w:p w14:paraId="0B015D2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lastRenderedPageBreak/>
              <w:t>Жизненный цикл клетки</w:t>
            </w:r>
          </w:p>
        </w:tc>
        <w:tc>
          <w:tcPr>
            <w:tcW w:w="5881" w:type="dxa"/>
          </w:tcPr>
          <w:p w14:paraId="4E5F7D1B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260" w:type="dxa"/>
          </w:tcPr>
          <w:p w14:paraId="404F49C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694" w:type="dxa"/>
            <w:vMerge w:val="restart"/>
          </w:tcPr>
          <w:p w14:paraId="3CCE3062" w14:textId="77777777" w:rsidR="008774C9" w:rsidRDefault="008774C9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D22F851" w14:textId="77777777" w:rsidR="008774C9" w:rsidRDefault="008774C9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19D17A9" w14:textId="77777777" w:rsidR="008774C9" w:rsidRDefault="008774C9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2A19F3D" w14:textId="77777777" w:rsidR="008774C9" w:rsidRDefault="008774C9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D66AFC4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01</w:t>
            </w:r>
          </w:p>
          <w:p w14:paraId="4771CC6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02</w:t>
            </w:r>
          </w:p>
          <w:p w14:paraId="73BBF30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04</w:t>
            </w:r>
          </w:p>
          <w:p w14:paraId="0C66F1F8" w14:textId="77777777" w:rsidR="00E573B5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07</w:t>
            </w:r>
          </w:p>
          <w:p w14:paraId="645D60FA" w14:textId="77777777" w:rsidR="008774C9" w:rsidRPr="00A80CCF" w:rsidRDefault="008774C9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 w:val="restart"/>
          </w:tcPr>
          <w:p w14:paraId="6D5E454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4941180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lastRenderedPageBreak/>
              <w:t>1. с. 39-43</w:t>
            </w:r>
          </w:p>
          <w:p w14:paraId="4F70469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2. с. 46-50</w:t>
            </w:r>
          </w:p>
          <w:p w14:paraId="21503E8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7A0ABD7F" w14:textId="77777777" w:rsidTr="006F2168">
        <w:tc>
          <w:tcPr>
            <w:tcW w:w="1898" w:type="dxa"/>
            <w:vMerge/>
          </w:tcPr>
          <w:p w14:paraId="0E4F4CF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13475A9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336B5708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260" w:type="dxa"/>
          </w:tcPr>
          <w:p w14:paraId="37F6914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4" w:type="dxa"/>
            <w:vMerge/>
          </w:tcPr>
          <w:p w14:paraId="092FC2D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08532DA5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48234673" w14:textId="77777777" w:rsidTr="006F2168">
        <w:tc>
          <w:tcPr>
            <w:tcW w:w="1898" w:type="dxa"/>
            <w:vMerge/>
          </w:tcPr>
          <w:p w14:paraId="0914B7F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7AE11CF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29214B6F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      </w:r>
          </w:p>
          <w:p w14:paraId="7D57A62E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Деление клетки – митоз. Стадии митоза. Процессы, происходящие на разных стадиях митоза. Биологический смысл митоза. Программируемая гибель клетки – апоптоз.</w:t>
            </w:r>
          </w:p>
        </w:tc>
        <w:tc>
          <w:tcPr>
            <w:tcW w:w="1260" w:type="dxa"/>
            <w:vMerge w:val="restart"/>
          </w:tcPr>
          <w:p w14:paraId="268F302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5E36B19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348BA6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54F7570" w14:textId="77777777" w:rsidTr="006F2168">
        <w:tc>
          <w:tcPr>
            <w:tcW w:w="1898" w:type="dxa"/>
          </w:tcPr>
          <w:p w14:paraId="0C52859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AD2B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24B1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762F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C344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2" w:type="dxa"/>
            <w:vMerge/>
          </w:tcPr>
          <w:p w14:paraId="4C2EA1D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3403C6B1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Мейоз. Стадии мейоза. Процессы, происходящие на стадиях мейоза. Поведение хромосом в мейозе. Кроссинговер. Биологический смысл и значение мейоза.</w:t>
            </w:r>
          </w:p>
          <w:p w14:paraId="0FEA4B5F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оогенез. Особенности строения яйцеклеток и сперматозоидов. Оплодотворение. Партеногенез.</w:t>
            </w:r>
          </w:p>
        </w:tc>
        <w:tc>
          <w:tcPr>
            <w:tcW w:w="1260" w:type="dxa"/>
            <w:vMerge/>
          </w:tcPr>
          <w:p w14:paraId="2A5A318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612B2D2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50714ACD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300821D" w14:textId="77777777" w:rsidTr="006F2168">
        <w:tc>
          <w:tcPr>
            <w:tcW w:w="1898" w:type="dxa"/>
            <w:vMerge w:val="restart"/>
          </w:tcPr>
          <w:p w14:paraId="745910CB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6240D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2" w:type="dxa"/>
            <w:vMerge/>
          </w:tcPr>
          <w:p w14:paraId="7301B434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236B128C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60" w:type="dxa"/>
          </w:tcPr>
          <w:p w14:paraId="5DB34ED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4" w:type="dxa"/>
            <w:vMerge/>
          </w:tcPr>
          <w:p w14:paraId="42E3661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28D15D9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8040620" w14:textId="77777777" w:rsidTr="006F2168">
        <w:tc>
          <w:tcPr>
            <w:tcW w:w="1898" w:type="dxa"/>
            <w:vMerge/>
          </w:tcPr>
          <w:p w14:paraId="458C499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31F0AC8F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918ADFB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«Изучение строения половых клеток на готовых микропрепаратах».</w:t>
            </w:r>
          </w:p>
        </w:tc>
        <w:tc>
          <w:tcPr>
            <w:tcW w:w="1260" w:type="dxa"/>
          </w:tcPr>
          <w:p w14:paraId="42D773B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5E7E0A5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2460936A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724B0FC" w14:textId="77777777" w:rsidTr="006F2168">
        <w:tc>
          <w:tcPr>
            <w:tcW w:w="1898" w:type="dxa"/>
            <w:vMerge w:val="restart"/>
          </w:tcPr>
          <w:p w14:paraId="3D6BD17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4EB164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32" w:type="dxa"/>
            <w:vMerge/>
          </w:tcPr>
          <w:p w14:paraId="21F8454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4C85DF99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 занятия</w:t>
            </w:r>
          </w:p>
        </w:tc>
        <w:tc>
          <w:tcPr>
            <w:tcW w:w="1260" w:type="dxa"/>
          </w:tcPr>
          <w:p w14:paraId="46DFDCA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4" w:type="dxa"/>
            <w:vMerge/>
          </w:tcPr>
          <w:p w14:paraId="151FE37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0366BB1B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147F5DC" w14:textId="77777777" w:rsidTr="006F2168">
        <w:tc>
          <w:tcPr>
            <w:tcW w:w="1898" w:type="dxa"/>
            <w:vMerge/>
          </w:tcPr>
          <w:p w14:paraId="75A6738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0DAB2D4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AF3F266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«Наблюдение митоза в клетках кончика корешка лука на готовых микропрепаратах».</w:t>
            </w:r>
          </w:p>
          <w:p w14:paraId="7BA72072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94BD1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4627B33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C1308DD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5115CA18" w14:textId="77777777" w:rsidTr="006F2168">
        <w:tc>
          <w:tcPr>
            <w:tcW w:w="4330" w:type="dxa"/>
            <w:gridSpan w:val="2"/>
          </w:tcPr>
          <w:p w14:paraId="40AF97D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  <w:p w14:paraId="2B61FA2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8C6EC61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3 Размножение и индивидуальное развитие организмов</w:t>
            </w:r>
          </w:p>
        </w:tc>
        <w:tc>
          <w:tcPr>
            <w:tcW w:w="1260" w:type="dxa"/>
          </w:tcPr>
          <w:p w14:paraId="32673E4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089" w:type="dxa"/>
            <w:gridSpan w:val="2"/>
          </w:tcPr>
          <w:p w14:paraId="3DCBDE2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E983577" w14:textId="77777777" w:rsidTr="006F2168">
        <w:tc>
          <w:tcPr>
            <w:tcW w:w="1898" w:type="dxa"/>
            <w:vMerge w:val="restart"/>
          </w:tcPr>
          <w:p w14:paraId="4BF6CB57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3B387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B239A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419173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5E61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79BE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32" w:type="dxa"/>
            <w:vMerge w:val="restart"/>
          </w:tcPr>
          <w:p w14:paraId="62F4A736" w14:textId="77777777" w:rsidR="00E573B5" w:rsidRPr="00A80CCF" w:rsidRDefault="00E573B5" w:rsidP="006F21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3. 1</w:t>
            </w:r>
          </w:p>
          <w:p w14:paraId="5EBFA8BE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Размножение и индивидуальное </w:t>
            </w: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развитие организмов</w:t>
            </w:r>
          </w:p>
        </w:tc>
        <w:tc>
          <w:tcPr>
            <w:tcW w:w="5881" w:type="dxa"/>
          </w:tcPr>
          <w:p w14:paraId="79B970F7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260" w:type="dxa"/>
          </w:tcPr>
          <w:p w14:paraId="5A2F9BC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4" w:type="dxa"/>
            <w:vMerge w:val="restart"/>
          </w:tcPr>
          <w:p w14:paraId="6F79133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01</w:t>
            </w:r>
          </w:p>
          <w:p w14:paraId="12E2F59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02</w:t>
            </w:r>
          </w:p>
          <w:p w14:paraId="27F4FFDF" w14:textId="77777777" w:rsidR="00E573B5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04</w:t>
            </w:r>
          </w:p>
          <w:p w14:paraId="7D08C934" w14:textId="77777777" w:rsidR="00E573B5" w:rsidRPr="00A80CCF" w:rsidRDefault="00E573B5" w:rsidP="00167AD4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 w:val="restart"/>
          </w:tcPr>
          <w:p w14:paraId="551BBCC3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4255BD5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 с. 44-46</w:t>
            </w:r>
          </w:p>
          <w:p w14:paraId="4840CFCC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970A1A5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lastRenderedPageBreak/>
              <w:t>2. с. 50-51</w:t>
            </w:r>
          </w:p>
          <w:p w14:paraId="70F61D4A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CCEA4E2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3.  с. 52-57</w:t>
            </w:r>
          </w:p>
        </w:tc>
      </w:tr>
      <w:tr w:rsidR="00E573B5" w:rsidRPr="00A80CCF" w14:paraId="203B492E" w14:textId="77777777" w:rsidTr="006F2168">
        <w:tc>
          <w:tcPr>
            <w:tcW w:w="1898" w:type="dxa"/>
            <w:vMerge/>
          </w:tcPr>
          <w:p w14:paraId="0047D506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5EC402E5" w14:textId="77777777" w:rsidR="00E573B5" w:rsidRPr="00A80CCF" w:rsidRDefault="00E573B5" w:rsidP="006F21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81" w:type="dxa"/>
          </w:tcPr>
          <w:p w14:paraId="20B0027B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260" w:type="dxa"/>
          </w:tcPr>
          <w:p w14:paraId="1B5BF124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4" w:type="dxa"/>
            <w:vMerge/>
          </w:tcPr>
          <w:p w14:paraId="313EBE5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4F197F7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ECCDC60" w14:textId="77777777" w:rsidTr="006F2168">
        <w:tc>
          <w:tcPr>
            <w:tcW w:w="1898" w:type="dxa"/>
            <w:vMerge/>
          </w:tcPr>
          <w:p w14:paraId="1D731A7E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63CC10C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26AC0380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Формы размножения организмов: бесполое и половое. 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Виды бесполого размножения: деление надвое, почкование одно и многоклеточных, спорообразование, вегетативное размножение. Искусственное клонирование организмов, его значение для селекции. Половое размножение, его отличия от бесполого.</w:t>
            </w:r>
          </w:p>
        </w:tc>
        <w:tc>
          <w:tcPr>
            <w:tcW w:w="1260" w:type="dxa"/>
            <w:vMerge w:val="restart"/>
          </w:tcPr>
          <w:p w14:paraId="300F063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4B6F299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029BD1D0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6F212A7" w14:textId="77777777" w:rsidTr="006F2168">
        <w:tc>
          <w:tcPr>
            <w:tcW w:w="1898" w:type="dxa"/>
          </w:tcPr>
          <w:p w14:paraId="042F111E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065E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41CC4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74BBD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15A1D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32" w:type="dxa"/>
            <w:vMerge/>
          </w:tcPr>
          <w:p w14:paraId="5F5AFD2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40AF7DE4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6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Профессионально-ориентированное занятие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</w:t>
            </w:r>
          </w:p>
        </w:tc>
        <w:tc>
          <w:tcPr>
            <w:tcW w:w="1260" w:type="dxa"/>
            <w:vMerge/>
          </w:tcPr>
          <w:p w14:paraId="277D65C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10B7386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5FFA789D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64A71567" w14:textId="77777777" w:rsidTr="006F2168">
        <w:tc>
          <w:tcPr>
            <w:tcW w:w="1898" w:type="dxa"/>
          </w:tcPr>
          <w:p w14:paraId="2FC24E8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32" w:type="dxa"/>
            <w:vMerge/>
          </w:tcPr>
          <w:p w14:paraId="4C4C9F2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3281DDBA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Рост и развитие растений. Онтогенез цветкового растения: строение семени, стадии развития.</w:t>
            </w:r>
          </w:p>
        </w:tc>
        <w:tc>
          <w:tcPr>
            <w:tcW w:w="1260" w:type="dxa"/>
            <w:vMerge/>
          </w:tcPr>
          <w:p w14:paraId="3B24048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6FCDC43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43EC8B41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3B7751E" w14:textId="77777777" w:rsidTr="006F2168">
        <w:tc>
          <w:tcPr>
            <w:tcW w:w="1898" w:type="dxa"/>
            <w:vMerge w:val="restart"/>
          </w:tcPr>
          <w:p w14:paraId="78ECF39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4B077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32" w:type="dxa"/>
            <w:vMerge/>
          </w:tcPr>
          <w:p w14:paraId="1A6AE91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27D681C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60" w:type="dxa"/>
          </w:tcPr>
          <w:p w14:paraId="700FAF9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4" w:type="dxa"/>
            <w:vMerge/>
          </w:tcPr>
          <w:p w14:paraId="24D0479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6558335D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74AD2014" w14:textId="77777777" w:rsidTr="006F2168">
        <w:tc>
          <w:tcPr>
            <w:tcW w:w="1898" w:type="dxa"/>
            <w:vMerge/>
          </w:tcPr>
          <w:p w14:paraId="3014BCD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269C6B4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59CB6179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6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Профессионально</w:t>
            </w:r>
            <w:r w:rsidRPr="007D6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-ориентированное занятие</w:t>
            </w: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Влияние среды на развитие организмов».</w:t>
            </w:r>
          </w:p>
        </w:tc>
        <w:tc>
          <w:tcPr>
            <w:tcW w:w="1260" w:type="dxa"/>
          </w:tcPr>
          <w:p w14:paraId="6A67360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1490609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01D5731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5630E4A7" w14:textId="77777777" w:rsidTr="006F2168">
        <w:tc>
          <w:tcPr>
            <w:tcW w:w="4330" w:type="dxa"/>
            <w:gridSpan w:val="2"/>
          </w:tcPr>
          <w:p w14:paraId="30B4A09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C81C568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4 Закономерности наследственности и изменчивости</w:t>
            </w:r>
          </w:p>
        </w:tc>
        <w:tc>
          <w:tcPr>
            <w:tcW w:w="1260" w:type="dxa"/>
          </w:tcPr>
          <w:p w14:paraId="397EE69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17</w:t>
            </w:r>
          </w:p>
        </w:tc>
        <w:tc>
          <w:tcPr>
            <w:tcW w:w="3089" w:type="dxa"/>
            <w:gridSpan w:val="2"/>
          </w:tcPr>
          <w:p w14:paraId="5462324F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B428210" w14:textId="77777777" w:rsidTr="006F2168">
        <w:tc>
          <w:tcPr>
            <w:tcW w:w="1898" w:type="dxa"/>
            <w:vMerge w:val="restart"/>
          </w:tcPr>
          <w:p w14:paraId="2CC0C05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FDC76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99BA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5D24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FC70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14:paraId="20123E77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 w:val="restart"/>
          </w:tcPr>
          <w:p w14:paraId="76F3318B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proofErr w:type="gramStart"/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Тема  4</w:t>
            </w:r>
            <w:proofErr w:type="gramEnd"/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. 1</w:t>
            </w:r>
          </w:p>
          <w:p w14:paraId="6AC0AB4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Наследственность и изменчивость организмов</w:t>
            </w:r>
          </w:p>
        </w:tc>
        <w:tc>
          <w:tcPr>
            <w:tcW w:w="5881" w:type="dxa"/>
          </w:tcPr>
          <w:p w14:paraId="7C781138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60" w:type="dxa"/>
          </w:tcPr>
          <w:p w14:paraId="25397B4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1694" w:type="dxa"/>
            <w:vMerge w:val="restart"/>
          </w:tcPr>
          <w:p w14:paraId="293BC01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02</w:t>
            </w:r>
          </w:p>
          <w:p w14:paraId="7445160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03</w:t>
            </w:r>
          </w:p>
          <w:p w14:paraId="196A3AE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04</w:t>
            </w:r>
          </w:p>
          <w:p w14:paraId="1B6239E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05</w:t>
            </w:r>
          </w:p>
          <w:p w14:paraId="22537303" w14:textId="77777777" w:rsidR="00E573B5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07</w:t>
            </w:r>
          </w:p>
          <w:p w14:paraId="767000BF" w14:textId="77777777" w:rsidR="003E7523" w:rsidRPr="00A80CCF" w:rsidRDefault="003E7523" w:rsidP="006709AF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 w:val="restart"/>
          </w:tcPr>
          <w:p w14:paraId="41D9843E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0B304E1" w14:textId="77777777" w:rsidR="00E573B5" w:rsidRPr="00A80CCF" w:rsidRDefault="00E573B5" w:rsidP="00B86067">
            <w:pPr>
              <w:numPr>
                <w:ilvl w:val="0"/>
                <w:numId w:val="5"/>
              </w:numPr>
              <w:contextualSpacing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ECF1B14" w14:textId="77777777" w:rsidR="00E573B5" w:rsidRPr="00A80CCF" w:rsidRDefault="00E573B5" w:rsidP="00B86067">
            <w:pPr>
              <w:numPr>
                <w:ilvl w:val="0"/>
                <w:numId w:val="5"/>
              </w:numPr>
              <w:contextualSpacing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A4ECB52" w14:textId="77777777" w:rsidR="00E573B5" w:rsidRPr="00A80CCF" w:rsidRDefault="00E573B5" w:rsidP="00B86067">
            <w:pPr>
              <w:numPr>
                <w:ilvl w:val="0"/>
                <w:numId w:val="5"/>
              </w:numPr>
              <w:contextualSpacing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BDAE8C5" w14:textId="77777777" w:rsidR="00E573B5" w:rsidRPr="00A80CCF" w:rsidRDefault="00E573B5" w:rsidP="00B86067">
            <w:pPr>
              <w:numPr>
                <w:ilvl w:val="0"/>
                <w:numId w:val="5"/>
              </w:numPr>
              <w:contextualSpacing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820C18E" w14:textId="77777777" w:rsidR="00E573B5" w:rsidRPr="00A80CCF" w:rsidRDefault="00E573B5" w:rsidP="00B86067">
            <w:pPr>
              <w:numPr>
                <w:ilvl w:val="0"/>
                <w:numId w:val="5"/>
              </w:numPr>
              <w:contextualSpacing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BAE4552" w14:textId="77777777" w:rsidR="00E573B5" w:rsidRPr="00A80CCF" w:rsidRDefault="00E573B5" w:rsidP="00B86067">
            <w:pPr>
              <w:numPr>
                <w:ilvl w:val="0"/>
                <w:numId w:val="5"/>
              </w:numPr>
              <w:contextualSpacing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7A6215F" w14:textId="77777777" w:rsidR="00E573B5" w:rsidRPr="00A80CCF" w:rsidRDefault="00E573B5" w:rsidP="00B86067">
            <w:pPr>
              <w:numPr>
                <w:ilvl w:val="0"/>
                <w:numId w:val="5"/>
              </w:numPr>
              <w:contextualSpacing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B5B1766" w14:textId="77777777" w:rsidR="00E573B5" w:rsidRPr="00A80CCF" w:rsidRDefault="00E573B5" w:rsidP="00B86067">
            <w:pPr>
              <w:numPr>
                <w:ilvl w:val="0"/>
                <w:numId w:val="5"/>
              </w:numPr>
              <w:contextualSpacing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09D6E6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1.с. 59-65</w:t>
            </w:r>
          </w:p>
          <w:p w14:paraId="02A086A3" w14:textId="77777777" w:rsidR="00E573B5" w:rsidRPr="00A80CCF" w:rsidRDefault="00E573B5" w:rsidP="006F2168">
            <w:pPr>
              <w:ind w:left="99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359D74E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2. с. 65-69</w:t>
            </w:r>
          </w:p>
          <w:p w14:paraId="08A5BF1B" w14:textId="77777777" w:rsidR="00E573B5" w:rsidRPr="00A80CCF" w:rsidRDefault="00E573B5" w:rsidP="006F2168">
            <w:pPr>
              <w:ind w:left="720"/>
              <w:contextualSpacing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9A12B46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3. с.69-73</w:t>
            </w:r>
          </w:p>
          <w:p w14:paraId="17060CAD" w14:textId="77777777" w:rsidR="00E573B5" w:rsidRPr="00A80CCF" w:rsidRDefault="00E573B5" w:rsidP="006F2168">
            <w:pPr>
              <w:ind w:left="99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E210011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lastRenderedPageBreak/>
              <w:t>4. с. 75-79</w:t>
            </w:r>
          </w:p>
          <w:p w14:paraId="330C875C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2B19F94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5. с. 80-85</w:t>
            </w:r>
          </w:p>
          <w:p w14:paraId="7343AB5B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611C3EA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6.с. 79-80</w:t>
            </w:r>
          </w:p>
          <w:p w14:paraId="7295AA2B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2AE1C5E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C833FF5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2394C94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B3BBAE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D7E3AE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EA6D44F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12BC877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7B6816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F8F3624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41CE83B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40601AA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57AB59E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F964697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31EE0AE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29E342C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A446856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D63686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9A859D4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A8B1F3D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63A3F80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3A2F14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D0E500F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9223C8B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1798C5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F08E7DF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3B45E2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98D0006" w14:textId="77777777" w:rsidR="00E573B5" w:rsidRPr="00A80CCF" w:rsidRDefault="00E573B5" w:rsidP="006F2168">
            <w:pPr>
              <w:ind w:hanging="261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146915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EF24080" w14:textId="77777777" w:rsidTr="006F2168">
        <w:tc>
          <w:tcPr>
            <w:tcW w:w="1898" w:type="dxa"/>
            <w:vMerge/>
          </w:tcPr>
          <w:p w14:paraId="11844FE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1BFAC0E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DC6330A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260" w:type="dxa"/>
          </w:tcPr>
          <w:p w14:paraId="37A1112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694" w:type="dxa"/>
            <w:vMerge/>
          </w:tcPr>
          <w:p w14:paraId="391B4FB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67CF18AB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53C27E2D" w14:textId="77777777" w:rsidTr="006F2168">
        <w:tc>
          <w:tcPr>
            <w:tcW w:w="1898" w:type="dxa"/>
            <w:vMerge/>
          </w:tcPr>
          <w:p w14:paraId="7EA122F2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06C6A3D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0D872CD2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      </w:r>
          </w:p>
          <w:p w14:paraId="15CF27FE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Закономерности наследования признаков, установленные Г. Менделем. Моногибридное скрещивание. Закон единообразия гибридов первого поколения. Правило доминирования. Закон расщепления признаков. Гипотеза чистоты гамет. 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Полное и неполное доминирование.</w:t>
            </w:r>
          </w:p>
          <w:p w14:paraId="473DFB7D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скрещивание. Закон независимого наследования признаков. Цитогенетические основы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дигибридного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скрещивания. Анализирующее скрещивание. Использование анализирующего скрещивания для определения генотипа особи.</w:t>
            </w:r>
          </w:p>
        </w:tc>
        <w:tc>
          <w:tcPr>
            <w:tcW w:w="1260" w:type="dxa"/>
            <w:vMerge w:val="restart"/>
          </w:tcPr>
          <w:p w14:paraId="2FE5B77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1ABB130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15D627D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C52EEE8" w14:textId="77777777" w:rsidTr="006F2168">
        <w:tc>
          <w:tcPr>
            <w:tcW w:w="1898" w:type="dxa"/>
          </w:tcPr>
          <w:p w14:paraId="676F6AD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2F34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AD81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084CE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32" w:type="dxa"/>
            <w:vMerge/>
          </w:tcPr>
          <w:p w14:paraId="1F53B13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8C392A1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Сцепленное наследование признаков. Работа Т. Моргана по сцепленному наследованию генов. Нарушение сцепления генов в результате кроссинговера.</w:t>
            </w:r>
          </w:p>
          <w:p w14:paraId="31DD150A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Хромосомная теория наследственности. Генетические карты.</w:t>
            </w:r>
          </w:p>
          <w:p w14:paraId="097CDF5A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Генетика пола. Хромосомное определение пола.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Аутосомы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половые хромосомы.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Гомогаметные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гетерогаметные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организмы. Наследование признаков, сцепленных с полом.</w:t>
            </w:r>
          </w:p>
        </w:tc>
        <w:tc>
          <w:tcPr>
            <w:tcW w:w="1260" w:type="dxa"/>
            <w:vMerge/>
          </w:tcPr>
          <w:p w14:paraId="1691347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5B95CE7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1D1E3E90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48DCD5C7" w14:textId="77777777" w:rsidTr="006F2168">
        <w:tc>
          <w:tcPr>
            <w:tcW w:w="1898" w:type="dxa"/>
          </w:tcPr>
          <w:p w14:paraId="04A416E6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F1627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18A2B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AE6FB6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14:paraId="5F0055A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2AE3053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24CF4FC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Н.И. Вавилова. Внеядерная наследственность и изменчивость</w:t>
            </w:r>
          </w:p>
        </w:tc>
        <w:tc>
          <w:tcPr>
            <w:tcW w:w="1260" w:type="dxa"/>
            <w:vMerge/>
          </w:tcPr>
          <w:p w14:paraId="3D5F631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0F69CA7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68881D67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8F697AC" w14:textId="77777777" w:rsidTr="006F2168">
        <w:tc>
          <w:tcPr>
            <w:tcW w:w="1898" w:type="dxa"/>
            <w:vMerge w:val="restart"/>
          </w:tcPr>
          <w:p w14:paraId="5B021992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BCD8D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32" w:type="dxa"/>
            <w:vMerge/>
          </w:tcPr>
          <w:p w14:paraId="4629A06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45FC0F00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60" w:type="dxa"/>
          </w:tcPr>
          <w:p w14:paraId="71D83C94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1694" w:type="dxa"/>
            <w:vMerge/>
          </w:tcPr>
          <w:p w14:paraId="0F98E1D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71CDA7B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DCC375C" w14:textId="77777777" w:rsidTr="006F2168">
        <w:tc>
          <w:tcPr>
            <w:tcW w:w="1898" w:type="dxa"/>
            <w:vMerge/>
          </w:tcPr>
          <w:p w14:paraId="1725660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10C8958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A1E2F17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«Законы Менделя и их цитологические основы»</w:t>
            </w:r>
          </w:p>
        </w:tc>
        <w:tc>
          <w:tcPr>
            <w:tcW w:w="1260" w:type="dxa"/>
            <w:vMerge w:val="restart"/>
          </w:tcPr>
          <w:p w14:paraId="730182A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1BFD75A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6597DB7D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F7C260D" w14:textId="77777777" w:rsidTr="006F2168">
        <w:tc>
          <w:tcPr>
            <w:tcW w:w="1898" w:type="dxa"/>
          </w:tcPr>
          <w:p w14:paraId="6E747BF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32" w:type="dxa"/>
            <w:vMerge/>
          </w:tcPr>
          <w:p w14:paraId="05C3BD3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413FD48E" w14:textId="77777777" w:rsidR="00E573B5" w:rsidRPr="00A80CCF" w:rsidRDefault="00E573B5" w:rsidP="006F2168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75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Решение профессионально-ориентированных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генетических задач на различные виды скрещивания.</w:t>
            </w:r>
          </w:p>
        </w:tc>
        <w:tc>
          <w:tcPr>
            <w:tcW w:w="1260" w:type="dxa"/>
            <w:vMerge/>
          </w:tcPr>
          <w:p w14:paraId="48CA2E0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0F55296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5121F9E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56DB0D7F" w14:textId="77777777" w:rsidTr="006F2168">
        <w:tc>
          <w:tcPr>
            <w:tcW w:w="1898" w:type="dxa"/>
          </w:tcPr>
          <w:p w14:paraId="78CC771E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2B52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32" w:type="dxa"/>
            <w:vMerge/>
          </w:tcPr>
          <w:p w14:paraId="1DEC91B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79F7061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Изучение результатов моногибридного и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дигибридного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скрещивания у дрозофилы на готовых микропрепаратах.</w:t>
            </w:r>
          </w:p>
        </w:tc>
        <w:tc>
          <w:tcPr>
            <w:tcW w:w="1260" w:type="dxa"/>
            <w:vMerge/>
          </w:tcPr>
          <w:p w14:paraId="5AA6EA9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50837DC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5F7CEE9E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676349EA" w14:textId="77777777" w:rsidTr="006F2168">
        <w:tc>
          <w:tcPr>
            <w:tcW w:w="1898" w:type="dxa"/>
          </w:tcPr>
          <w:p w14:paraId="2CA1A2C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E2D0B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30 - 31</w:t>
            </w:r>
          </w:p>
        </w:tc>
        <w:tc>
          <w:tcPr>
            <w:tcW w:w="2432" w:type="dxa"/>
            <w:vMerge/>
          </w:tcPr>
          <w:p w14:paraId="7F42D1C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41772792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</w:pPr>
            <w:r w:rsidRPr="003E7523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Решение п</w:t>
            </w:r>
            <w:r w:rsidRPr="003E75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рофессионально-ориентированных </w:t>
            </w:r>
            <w:r w:rsidRPr="003E7523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задач</w:t>
            </w:r>
            <w:r w:rsidRPr="00A80CCF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 на определение вероятности возникновения наследственных признаков при различных видах скрещивания.</w:t>
            </w:r>
          </w:p>
        </w:tc>
        <w:tc>
          <w:tcPr>
            <w:tcW w:w="1260" w:type="dxa"/>
            <w:vMerge/>
          </w:tcPr>
          <w:p w14:paraId="1335E92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163F34B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11D65ABA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FE98482" w14:textId="77777777" w:rsidTr="006F2168">
        <w:tc>
          <w:tcPr>
            <w:tcW w:w="1898" w:type="dxa"/>
          </w:tcPr>
          <w:p w14:paraId="6717869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4823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14:paraId="38535204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E307A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5716AE0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C1F5089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Изменчивость. Виды изменчивости: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реакции. Свойства модификационной изменчивости. </w:t>
            </w:r>
          </w:p>
          <w:p w14:paraId="78615342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«Изучение модификационной изменчивости, построение вариационного ряда и вариационной кривой».</w:t>
            </w:r>
          </w:p>
        </w:tc>
        <w:tc>
          <w:tcPr>
            <w:tcW w:w="1260" w:type="dxa"/>
            <w:vMerge/>
          </w:tcPr>
          <w:p w14:paraId="48C413B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253566B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0CB25167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69B1F9E1" w14:textId="77777777" w:rsidTr="006F2168">
        <w:tc>
          <w:tcPr>
            <w:tcW w:w="1898" w:type="dxa"/>
          </w:tcPr>
          <w:p w14:paraId="2C8D2986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32" w:type="dxa"/>
            <w:vMerge/>
          </w:tcPr>
          <w:p w14:paraId="3E7EB94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E975441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Анализ мутаций у дрозофилы на готовых микропрепаратах.</w:t>
            </w:r>
          </w:p>
        </w:tc>
        <w:tc>
          <w:tcPr>
            <w:tcW w:w="1260" w:type="dxa"/>
            <w:vMerge/>
          </w:tcPr>
          <w:p w14:paraId="2E880B9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34309E3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48330E2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318F6FA4" w14:textId="77777777" w:rsidTr="006F2168">
        <w:tc>
          <w:tcPr>
            <w:tcW w:w="1898" w:type="dxa"/>
          </w:tcPr>
          <w:p w14:paraId="6BCC0A2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F273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0D5FB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DC5F7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14:paraId="4FC06F0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6FE7F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1A2D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497155A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BF05E42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6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Профессионально-ориентированное занятие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Генетика человека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полногеномное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секвенирование, генотипирование,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      </w:r>
          </w:p>
        </w:tc>
        <w:tc>
          <w:tcPr>
            <w:tcW w:w="1260" w:type="dxa"/>
            <w:vMerge/>
          </w:tcPr>
          <w:p w14:paraId="6F5CDB5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5857C93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3ACEFB67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BC6BAAA" w14:textId="77777777" w:rsidTr="006F2168">
        <w:tc>
          <w:tcPr>
            <w:tcW w:w="1898" w:type="dxa"/>
          </w:tcPr>
          <w:p w14:paraId="66BABC8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32" w:type="dxa"/>
            <w:vMerge/>
          </w:tcPr>
          <w:p w14:paraId="24DF214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F0C1D93" w14:textId="77777777" w:rsidR="00E573B5" w:rsidRPr="00A80CCF" w:rsidRDefault="00E573B5" w:rsidP="006F2168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6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Профессионально-ориентированное занятие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и анализ родословных человека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vMerge/>
          </w:tcPr>
          <w:p w14:paraId="2ED74B2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146AB3D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5C8314ED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654CF447" w14:textId="77777777" w:rsidTr="006F2168">
        <w:tc>
          <w:tcPr>
            <w:tcW w:w="1898" w:type="dxa"/>
            <w:vMerge w:val="restart"/>
          </w:tcPr>
          <w:p w14:paraId="01F3DB30" w14:textId="77777777" w:rsidR="00E573B5" w:rsidRPr="00A80CCF" w:rsidRDefault="00E573B5" w:rsidP="006F2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C623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14834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BCA6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0A99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7977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BA41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2" w:type="dxa"/>
            <w:vMerge w:val="restart"/>
          </w:tcPr>
          <w:p w14:paraId="5CA33F6D" w14:textId="77777777" w:rsidR="00E573B5" w:rsidRPr="00A80CCF" w:rsidRDefault="00E573B5" w:rsidP="006F21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4.2</w:t>
            </w:r>
          </w:p>
          <w:p w14:paraId="7DC52B76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Селекция организмов. Основы биотехнологии.</w:t>
            </w:r>
          </w:p>
          <w:p w14:paraId="1021392B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  <w:p w14:paraId="659ADE4A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  <w:p w14:paraId="014EBB84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  <w:p w14:paraId="447C6961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  <w:p w14:paraId="73E39171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C4F943B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260" w:type="dxa"/>
          </w:tcPr>
          <w:p w14:paraId="13F6A92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694" w:type="dxa"/>
            <w:vMerge w:val="restart"/>
          </w:tcPr>
          <w:p w14:paraId="78C2F6A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02</w:t>
            </w:r>
          </w:p>
          <w:p w14:paraId="6A7E6B0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04</w:t>
            </w:r>
          </w:p>
          <w:p w14:paraId="0EDD6C5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06</w:t>
            </w:r>
          </w:p>
          <w:p w14:paraId="5F917222" w14:textId="77777777" w:rsidR="00E573B5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07</w:t>
            </w:r>
          </w:p>
          <w:p w14:paraId="69D47537" w14:textId="77777777" w:rsidR="003E7523" w:rsidRPr="00A80CCF" w:rsidRDefault="003E7523" w:rsidP="00167AD4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 w:val="restart"/>
          </w:tcPr>
          <w:p w14:paraId="16A1AA4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30E43D4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 с. 92-112</w:t>
            </w:r>
          </w:p>
        </w:tc>
      </w:tr>
      <w:tr w:rsidR="00E573B5" w:rsidRPr="00A80CCF" w14:paraId="41589DEE" w14:textId="77777777" w:rsidTr="006F2168">
        <w:tc>
          <w:tcPr>
            <w:tcW w:w="1898" w:type="dxa"/>
            <w:vMerge/>
          </w:tcPr>
          <w:p w14:paraId="544446F2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5A62951E" w14:textId="77777777" w:rsidR="00E573B5" w:rsidRPr="00A80CCF" w:rsidRDefault="00E573B5" w:rsidP="006F2168">
            <w:pPr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2FF8C9F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260" w:type="dxa"/>
          </w:tcPr>
          <w:p w14:paraId="70C278B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4" w:type="dxa"/>
            <w:vMerge/>
          </w:tcPr>
          <w:p w14:paraId="6F9EE7B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3E2C3777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70722B4A" w14:textId="77777777" w:rsidTr="006F2168">
        <w:tc>
          <w:tcPr>
            <w:tcW w:w="1898" w:type="dxa"/>
            <w:vMerge/>
          </w:tcPr>
          <w:p w14:paraId="7FAF9B2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0EE05CB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5051DD2E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Селекция как наука и процесс. Зарождение селекции и доместикация. Учение Н.И. Вавилова о центрах происхождения и многообразия культурных растений. 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Центры происхождения домашних животных. Сорт, порода, штамм.</w:t>
            </w:r>
          </w:p>
          <w:p w14:paraId="6F9EFB7C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Современные методы селекции. Массовый 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полиплоидов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. Достижения селекции растений, животных и микроорганизмов.</w:t>
            </w:r>
          </w:p>
        </w:tc>
        <w:tc>
          <w:tcPr>
            <w:tcW w:w="1260" w:type="dxa"/>
            <w:vMerge w:val="restart"/>
          </w:tcPr>
          <w:p w14:paraId="4122B2B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6B2EFB4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0469F895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747E6AF6" w14:textId="77777777" w:rsidTr="006F2168">
        <w:tc>
          <w:tcPr>
            <w:tcW w:w="1898" w:type="dxa"/>
          </w:tcPr>
          <w:p w14:paraId="66F3BACE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253AB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60910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78A97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32" w:type="dxa"/>
            <w:vMerge/>
          </w:tcPr>
          <w:p w14:paraId="417C715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5E13D537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      </w:r>
          </w:p>
        </w:tc>
        <w:tc>
          <w:tcPr>
            <w:tcW w:w="1260" w:type="dxa"/>
            <w:vMerge/>
          </w:tcPr>
          <w:p w14:paraId="39E77FF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0123F5A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5B94BF5E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009C63C" w14:textId="77777777" w:rsidTr="006F2168">
        <w:tc>
          <w:tcPr>
            <w:tcW w:w="1898" w:type="dxa"/>
            <w:vMerge w:val="restart"/>
          </w:tcPr>
          <w:p w14:paraId="30DA67AA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7A7D2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32" w:type="dxa"/>
            <w:vMerge w:val="restart"/>
          </w:tcPr>
          <w:p w14:paraId="177DEC9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54E9693D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60" w:type="dxa"/>
          </w:tcPr>
          <w:p w14:paraId="19773EF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4" w:type="dxa"/>
            <w:vMerge w:val="restart"/>
          </w:tcPr>
          <w:p w14:paraId="0EB6B87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 w:val="restart"/>
          </w:tcPr>
          <w:p w14:paraId="12CE511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38D0BF05" w14:textId="77777777" w:rsidTr="006F2168">
        <w:tc>
          <w:tcPr>
            <w:tcW w:w="1898" w:type="dxa"/>
            <w:vMerge/>
          </w:tcPr>
          <w:p w14:paraId="6206AE5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355AD81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9216CDB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60B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Решение п</w:t>
            </w:r>
            <w:r w:rsidRPr="007D6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рофессионально-ориентированных </w:t>
            </w:r>
            <w:r w:rsidRPr="007D660B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 xml:space="preserve">кейсов </w:t>
            </w:r>
            <w:r w:rsidRPr="00A80CCF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>на анализ информации о научных достижениях в области генетических технологий, клеточной инженерии, пищевых биотехнологий.</w:t>
            </w:r>
          </w:p>
        </w:tc>
        <w:tc>
          <w:tcPr>
            <w:tcW w:w="1260" w:type="dxa"/>
            <w:vMerge w:val="restart"/>
          </w:tcPr>
          <w:p w14:paraId="125A00B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21DA9A1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5A5638E0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0D8AD57" w14:textId="77777777" w:rsidTr="006F2168">
        <w:tc>
          <w:tcPr>
            <w:tcW w:w="1898" w:type="dxa"/>
          </w:tcPr>
          <w:p w14:paraId="3B3CEDE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F442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32" w:type="dxa"/>
            <w:vMerge/>
          </w:tcPr>
          <w:p w14:paraId="4C67785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387FB2F0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</w:pPr>
            <w:r w:rsidRPr="007D660B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Решение п</w:t>
            </w:r>
            <w:r w:rsidRPr="007D66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рофессионально-ориентированных </w:t>
            </w:r>
            <w:r w:rsidRPr="007D660B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кейсов</w:t>
            </w:r>
            <w:r w:rsidRPr="00A80CCF"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  <w:t xml:space="preserve"> на анализ информации о развитии промышленной биотехнологии.</w:t>
            </w:r>
          </w:p>
        </w:tc>
        <w:tc>
          <w:tcPr>
            <w:tcW w:w="1260" w:type="dxa"/>
            <w:vMerge/>
          </w:tcPr>
          <w:p w14:paraId="1600702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29DBBFF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6E60563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5871A12D" w14:textId="77777777" w:rsidTr="006F2168">
        <w:tc>
          <w:tcPr>
            <w:tcW w:w="1898" w:type="dxa"/>
            <w:vMerge w:val="restart"/>
          </w:tcPr>
          <w:p w14:paraId="137E93F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32" w:type="dxa"/>
            <w:vMerge/>
          </w:tcPr>
          <w:p w14:paraId="79FFF8E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BFD5AEC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Контрольная работа</w:t>
            </w:r>
          </w:p>
        </w:tc>
        <w:tc>
          <w:tcPr>
            <w:tcW w:w="1260" w:type="dxa"/>
          </w:tcPr>
          <w:p w14:paraId="7196089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4" w:type="dxa"/>
            <w:vMerge/>
          </w:tcPr>
          <w:p w14:paraId="23D4889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2B8996F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56143F3" w14:textId="77777777" w:rsidTr="006F2168">
        <w:tc>
          <w:tcPr>
            <w:tcW w:w="1898" w:type="dxa"/>
            <w:vMerge/>
          </w:tcPr>
          <w:p w14:paraId="1A412992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50E480E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93321D2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Основы цитологии и генетики.</w:t>
            </w:r>
          </w:p>
        </w:tc>
        <w:tc>
          <w:tcPr>
            <w:tcW w:w="1260" w:type="dxa"/>
          </w:tcPr>
          <w:p w14:paraId="69A55CB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07E1BF4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A72E8FE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B9090D4" w14:textId="77777777" w:rsidTr="006F2168">
        <w:tc>
          <w:tcPr>
            <w:tcW w:w="4330" w:type="dxa"/>
            <w:gridSpan w:val="2"/>
          </w:tcPr>
          <w:p w14:paraId="1F78758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B40A07D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5 Теория эволюции</w:t>
            </w:r>
          </w:p>
        </w:tc>
        <w:tc>
          <w:tcPr>
            <w:tcW w:w="1260" w:type="dxa"/>
          </w:tcPr>
          <w:p w14:paraId="2959D85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3089" w:type="dxa"/>
            <w:gridSpan w:val="2"/>
          </w:tcPr>
          <w:p w14:paraId="76CC6D7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640DD840" w14:textId="77777777" w:rsidTr="006F2168">
        <w:tc>
          <w:tcPr>
            <w:tcW w:w="1898" w:type="dxa"/>
            <w:vMerge w:val="restart"/>
          </w:tcPr>
          <w:p w14:paraId="1410CECA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9D094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3BC9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7E71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95A9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32" w:type="dxa"/>
            <w:vMerge w:val="restart"/>
          </w:tcPr>
          <w:p w14:paraId="49540DCB" w14:textId="77777777" w:rsidR="00E573B5" w:rsidRPr="00A80CCF" w:rsidRDefault="00E573B5" w:rsidP="006F216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14:paraId="38A20987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Эволюционная биология</w:t>
            </w:r>
          </w:p>
        </w:tc>
        <w:tc>
          <w:tcPr>
            <w:tcW w:w="5881" w:type="dxa"/>
          </w:tcPr>
          <w:p w14:paraId="3B543F48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60" w:type="dxa"/>
          </w:tcPr>
          <w:p w14:paraId="2A0C92B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1694" w:type="dxa"/>
            <w:vMerge w:val="restart"/>
          </w:tcPr>
          <w:p w14:paraId="3F64222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02</w:t>
            </w:r>
          </w:p>
          <w:p w14:paraId="7F7E550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03</w:t>
            </w:r>
          </w:p>
          <w:p w14:paraId="2C90F637" w14:textId="77777777" w:rsidR="00E573B5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04</w:t>
            </w:r>
          </w:p>
          <w:p w14:paraId="50425B72" w14:textId="77777777" w:rsidR="00167AD4" w:rsidRDefault="00167AD4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ПК </w:t>
            </w:r>
            <w:r w:rsidR="00AA3192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2.3</w:t>
            </w:r>
          </w:p>
          <w:p w14:paraId="1CBAF87C" w14:textId="77777777" w:rsidR="00167AD4" w:rsidRPr="00A80CCF" w:rsidRDefault="00167AD4" w:rsidP="00167AD4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BDB7F3E" w14:textId="77777777" w:rsidR="00E573B5" w:rsidRPr="00A80CCF" w:rsidRDefault="00E573B5" w:rsidP="003E7523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 w:val="restart"/>
          </w:tcPr>
          <w:p w14:paraId="3EAD5154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A15DB42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1.с.114-123</w:t>
            </w:r>
          </w:p>
          <w:p w14:paraId="5389415A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39CF362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2.с.124 -128</w:t>
            </w:r>
          </w:p>
          <w:p w14:paraId="4731E0B3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F8614A8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lastRenderedPageBreak/>
              <w:t>3. с.149-159</w:t>
            </w:r>
          </w:p>
          <w:p w14:paraId="35D364DF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9D191D0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4. с.160-164</w:t>
            </w:r>
          </w:p>
          <w:p w14:paraId="47D38106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809A051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5. с.131-135</w:t>
            </w:r>
          </w:p>
          <w:p w14:paraId="445814CC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222B9FE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945FDA0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D1F8704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D8B9583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EF390D1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1076DAE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5077831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A9AAA53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A84E04E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69E0C59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84C570B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3B4415A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53BD304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31B1891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18A63E4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5270D59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6. с.129-130</w:t>
            </w:r>
          </w:p>
          <w:p w14:paraId="26380259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DBEE334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7. с.36-139</w:t>
            </w:r>
          </w:p>
          <w:p w14:paraId="2F1F17AF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6DC6D97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8. с.139 -143</w:t>
            </w:r>
          </w:p>
          <w:p w14:paraId="61650B9A" w14:textId="77777777" w:rsidR="00E573B5" w:rsidRPr="00A80CCF" w:rsidRDefault="00E573B5" w:rsidP="006F2168">
            <w:pPr>
              <w:widowControl w:val="0"/>
              <w:autoSpaceDE w:val="0"/>
              <w:autoSpaceDN w:val="0"/>
              <w:ind w:left="99"/>
              <w:contextualSpacing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C7AF34D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9. с. 144-149</w:t>
            </w:r>
          </w:p>
          <w:p w14:paraId="13D4C171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6664A35A" w14:textId="77777777" w:rsidTr="006F2168">
        <w:tc>
          <w:tcPr>
            <w:tcW w:w="1898" w:type="dxa"/>
            <w:vMerge/>
          </w:tcPr>
          <w:p w14:paraId="022E050B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3A8418CA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8B7D426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260" w:type="dxa"/>
          </w:tcPr>
          <w:p w14:paraId="3F52B3A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694" w:type="dxa"/>
            <w:vMerge/>
          </w:tcPr>
          <w:p w14:paraId="62C4206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191C1BD6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31134C0E" w14:textId="77777777" w:rsidTr="006F2168">
        <w:tc>
          <w:tcPr>
            <w:tcW w:w="1898" w:type="dxa"/>
            <w:vMerge/>
          </w:tcPr>
          <w:p w14:paraId="3DDB9FE4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2D91D2C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4E4F29A7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Предпосылки возникновения эволюционной теории. Эволюционная теория и её место в биологии. Влияние эволюционной теории на развитие биологии и других 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наук.</w:t>
            </w:r>
          </w:p>
          <w:p w14:paraId="4DFDC8F4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</w:t>
            </w:r>
          </w:p>
          <w:p w14:paraId="1C1317F4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организмов.</w:t>
            </w:r>
          </w:p>
        </w:tc>
        <w:tc>
          <w:tcPr>
            <w:tcW w:w="1260" w:type="dxa"/>
            <w:vMerge w:val="restart"/>
          </w:tcPr>
          <w:p w14:paraId="238AA0E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184C107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39208ECE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DF73C9B" w14:textId="77777777" w:rsidTr="006F2168">
        <w:tc>
          <w:tcPr>
            <w:tcW w:w="1898" w:type="dxa"/>
          </w:tcPr>
          <w:p w14:paraId="4C59790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5918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32" w:type="dxa"/>
            <w:vMerge/>
          </w:tcPr>
          <w:p w14:paraId="622CF5E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1E1B305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отбор). Естественный отбор – направляющий фактор эволюции. Формы естественного отбора.</w:t>
            </w:r>
          </w:p>
          <w:p w14:paraId="7A9DB170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Макроэволюция. Формы эволюции: филетическая, дивергентная, конвергентная, параллельная.</w:t>
            </w:r>
          </w:p>
        </w:tc>
        <w:tc>
          <w:tcPr>
            <w:tcW w:w="1260" w:type="dxa"/>
            <w:vMerge/>
          </w:tcPr>
          <w:p w14:paraId="0EAD01D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1E2B403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C4C160F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3DF81056" w14:textId="77777777" w:rsidTr="006F2168">
        <w:tc>
          <w:tcPr>
            <w:tcW w:w="1898" w:type="dxa"/>
          </w:tcPr>
          <w:p w14:paraId="60DCC33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32" w:type="dxa"/>
            <w:vMerge/>
          </w:tcPr>
          <w:p w14:paraId="103A556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28EAEEEA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Синтетическая теория эволюции (СТЭ) и её основные положения.</w:t>
            </w:r>
          </w:p>
        </w:tc>
        <w:tc>
          <w:tcPr>
            <w:tcW w:w="1260" w:type="dxa"/>
            <w:vMerge/>
          </w:tcPr>
          <w:p w14:paraId="57DC5E1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3C11DB4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14167E4D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69586EC6" w14:textId="77777777" w:rsidTr="006F2168">
        <w:tc>
          <w:tcPr>
            <w:tcW w:w="1898" w:type="dxa"/>
          </w:tcPr>
          <w:p w14:paraId="70978E34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74E5D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32" w:type="dxa"/>
            <w:vMerge/>
          </w:tcPr>
          <w:p w14:paraId="41C607C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525F7EC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Приспособленность организмов как результат эволюции. Примеры приспособлений у организмов. Ароморфозы и идиоадаптации.</w:t>
            </w:r>
          </w:p>
        </w:tc>
        <w:tc>
          <w:tcPr>
            <w:tcW w:w="1260" w:type="dxa"/>
            <w:vMerge/>
          </w:tcPr>
          <w:p w14:paraId="7CA503B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618D057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A17425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04083B6" w14:textId="77777777" w:rsidTr="006F2168">
        <w:tc>
          <w:tcPr>
            <w:tcW w:w="1898" w:type="dxa"/>
          </w:tcPr>
          <w:p w14:paraId="009E8F4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A649D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2B72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80EA2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32" w:type="dxa"/>
            <w:vMerge/>
          </w:tcPr>
          <w:p w14:paraId="75B625A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7D07354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Вид и видообразование. Критерии вида. Основные формы видообразования: географическое, экологическое.</w:t>
            </w:r>
          </w:p>
          <w:p w14:paraId="42E545BE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Необратимость эволюции. Происхождение от неспециализированных предков. Прогрессирующая специализация. Адаптивная радиация.</w:t>
            </w:r>
          </w:p>
        </w:tc>
        <w:tc>
          <w:tcPr>
            <w:tcW w:w="1260" w:type="dxa"/>
            <w:vMerge/>
          </w:tcPr>
          <w:p w14:paraId="70B156E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5E5F9D54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15238F6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30F15D9F" w14:textId="77777777" w:rsidTr="006F2168">
        <w:tc>
          <w:tcPr>
            <w:tcW w:w="1898" w:type="dxa"/>
          </w:tcPr>
          <w:p w14:paraId="1609A02E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2CDF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5557A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32" w:type="dxa"/>
            <w:vMerge/>
          </w:tcPr>
          <w:p w14:paraId="389CF8B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8FF7F8A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Популяция как единица вида и 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эволюции. Движущие силы (факторы) эволюции видов в природе. Мутационный процесс и комбинативная изменчивость. Популяционные волны и дрейф генов. Изоляция и миграция.</w:t>
            </w:r>
          </w:p>
        </w:tc>
        <w:tc>
          <w:tcPr>
            <w:tcW w:w="1260" w:type="dxa"/>
            <w:vMerge/>
          </w:tcPr>
          <w:p w14:paraId="7CCCCE4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5811C75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3D1A31B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48FA598E" w14:textId="77777777" w:rsidTr="006F2168">
        <w:tc>
          <w:tcPr>
            <w:tcW w:w="1898" w:type="dxa"/>
            <w:vMerge w:val="restart"/>
          </w:tcPr>
          <w:p w14:paraId="36A15C14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6316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32" w:type="dxa"/>
            <w:vMerge/>
          </w:tcPr>
          <w:p w14:paraId="70B1F07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563F4D3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60" w:type="dxa"/>
          </w:tcPr>
          <w:p w14:paraId="16B447F4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4" w:type="dxa"/>
            <w:vMerge/>
          </w:tcPr>
          <w:p w14:paraId="1D39148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31D4BA4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490088F" w14:textId="77777777" w:rsidTr="006F2168">
        <w:tc>
          <w:tcPr>
            <w:tcW w:w="1898" w:type="dxa"/>
            <w:vMerge/>
          </w:tcPr>
          <w:p w14:paraId="474A85C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10FB4AC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36FCD0B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ископаемых остатков растений и животных в коллекциях.</w:t>
            </w:r>
          </w:p>
        </w:tc>
        <w:tc>
          <w:tcPr>
            <w:tcW w:w="1260" w:type="dxa"/>
            <w:vMerge w:val="restart"/>
          </w:tcPr>
          <w:p w14:paraId="4319ED4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54B14F54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313D37BD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30F641DE" w14:textId="77777777" w:rsidTr="006F2168">
        <w:tc>
          <w:tcPr>
            <w:tcW w:w="1898" w:type="dxa"/>
          </w:tcPr>
          <w:p w14:paraId="74A5009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32" w:type="dxa"/>
            <w:vMerge/>
          </w:tcPr>
          <w:p w14:paraId="79143B8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83C9D5C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приспособленности организма и её относительного характера.</w:t>
            </w:r>
          </w:p>
        </w:tc>
        <w:tc>
          <w:tcPr>
            <w:tcW w:w="1260" w:type="dxa"/>
            <w:vMerge/>
          </w:tcPr>
          <w:p w14:paraId="686D9AE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4FDB7604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314B4DD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40F0563E" w14:textId="77777777" w:rsidTr="006F2168">
        <w:tc>
          <w:tcPr>
            <w:tcW w:w="1898" w:type="dxa"/>
            <w:vMerge w:val="restart"/>
          </w:tcPr>
          <w:p w14:paraId="7249B8CA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14:paraId="114300BE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5280271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969057C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 занятия</w:t>
            </w:r>
          </w:p>
        </w:tc>
        <w:tc>
          <w:tcPr>
            <w:tcW w:w="1260" w:type="dxa"/>
          </w:tcPr>
          <w:p w14:paraId="6D04353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4" w:type="dxa"/>
            <w:vMerge/>
          </w:tcPr>
          <w:p w14:paraId="557B8B8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FA390A0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77C1962" w14:textId="77777777" w:rsidTr="006F2168">
        <w:tc>
          <w:tcPr>
            <w:tcW w:w="1898" w:type="dxa"/>
            <w:vMerge/>
          </w:tcPr>
          <w:p w14:paraId="5F2955C6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4FCC712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11EF342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Сравнение видов по морфологическому критерию.</w:t>
            </w:r>
          </w:p>
        </w:tc>
        <w:tc>
          <w:tcPr>
            <w:tcW w:w="1260" w:type="dxa"/>
          </w:tcPr>
          <w:p w14:paraId="4B672D5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5043B1A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500268D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5F2778C3" w14:textId="77777777" w:rsidTr="006F2168">
        <w:tc>
          <w:tcPr>
            <w:tcW w:w="1898" w:type="dxa"/>
            <w:vMerge w:val="restart"/>
          </w:tcPr>
          <w:p w14:paraId="3EE676F4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6E4AE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B6437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14:paraId="558080F3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 w:val="restart"/>
          </w:tcPr>
          <w:p w14:paraId="3DDFC47E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proofErr w:type="gramStart"/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5.2  Возникновение</w:t>
            </w:r>
            <w:proofErr w:type="gramEnd"/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и развитие жизни на Земле</w:t>
            </w:r>
          </w:p>
        </w:tc>
        <w:tc>
          <w:tcPr>
            <w:tcW w:w="5881" w:type="dxa"/>
          </w:tcPr>
          <w:p w14:paraId="4C81E3EC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60" w:type="dxa"/>
          </w:tcPr>
          <w:p w14:paraId="2E11BFE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694" w:type="dxa"/>
            <w:vMerge w:val="restart"/>
          </w:tcPr>
          <w:p w14:paraId="79FB113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02</w:t>
            </w:r>
          </w:p>
          <w:p w14:paraId="2FCFB20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03</w:t>
            </w:r>
          </w:p>
          <w:p w14:paraId="4DEDDB4F" w14:textId="77777777" w:rsidR="00E573B5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04</w:t>
            </w:r>
          </w:p>
          <w:p w14:paraId="39034FF3" w14:textId="77777777" w:rsidR="00167AD4" w:rsidRPr="00A80CCF" w:rsidRDefault="00167AD4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ПК </w:t>
            </w:r>
            <w:r w:rsidR="00AA3192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2.3</w:t>
            </w:r>
          </w:p>
          <w:p w14:paraId="4F1EE67B" w14:textId="77777777" w:rsidR="00E573B5" w:rsidRPr="00A80CCF" w:rsidRDefault="00E573B5" w:rsidP="003E7523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 w:val="restart"/>
          </w:tcPr>
          <w:p w14:paraId="6F7CE847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5E7E5B4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C63F23F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1513C25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47D2871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0853817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1C5974F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44A7A15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83A3CF0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D409DB4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 с.188 -221</w:t>
            </w:r>
          </w:p>
          <w:p w14:paraId="22EEC60E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D30BB6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2. с.222 –229</w:t>
            </w:r>
          </w:p>
          <w:p w14:paraId="11919691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949E4BC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3. с.238 –249</w:t>
            </w:r>
          </w:p>
          <w:p w14:paraId="42D8D2A5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1315CF5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4. с.250 –254</w:t>
            </w:r>
          </w:p>
          <w:p w14:paraId="46BF4C4A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3DE820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A2E595F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5B6C2B55" w14:textId="77777777" w:rsidTr="006F2168">
        <w:tc>
          <w:tcPr>
            <w:tcW w:w="1898" w:type="dxa"/>
            <w:vMerge/>
          </w:tcPr>
          <w:p w14:paraId="0850B65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1B7112B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5BE78C6F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260" w:type="dxa"/>
          </w:tcPr>
          <w:p w14:paraId="5D0360A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694" w:type="dxa"/>
            <w:vMerge/>
          </w:tcPr>
          <w:p w14:paraId="659EE65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1BF6857F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62EAFBE7" w14:textId="77777777" w:rsidTr="006F2168">
        <w:tc>
          <w:tcPr>
            <w:tcW w:w="1898" w:type="dxa"/>
            <w:vMerge/>
          </w:tcPr>
          <w:p w14:paraId="5FC73FA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79E2F45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2C395CE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      </w:r>
          </w:p>
        </w:tc>
        <w:tc>
          <w:tcPr>
            <w:tcW w:w="1260" w:type="dxa"/>
            <w:vMerge w:val="restart"/>
          </w:tcPr>
          <w:p w14:paraId="7456B34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3D29D5B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08F966D7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3BD96750" w14:textId="77777777" w:rsidTr="006F2168">
        <w:tc>
          <w:tcPr>
            <w:tcW w:w="1898" w:type="dxa"/>
          </w:tcPr>
          <w:p w14:paraId="6BCEB6CA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7567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D39CB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32" w:type="dxa"/>
            <w:vMerge/>
          </w:tcPr>
          <w:p w14:paraId="2F2F18D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3CD969FE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Человеческие расы. Основные большие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Критика расизма.</w:t>
            </w:r>
          </w:p>
        </w:tc>
        <w:tc>
          <w:tcPr>
            <w:tcW w:w="1260" w:type="dxa"/>
            <w:vMerge/>
          </w:tcPr>
          <w:p w14:paraId="7BC4065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2A344C5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33616E8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FCF8D04" w14:textId="77777777" w:rsidTr="006F2168">
        <w:tc>
          <w:tcPr>
            <w:tcW w:w="1898" w:type="dxa"/>
          </w:tcPr>
          <w:p w14:paraId="1E5D4C1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32" w:type="dxa"/>
            <w:vMerge/>
          </w:tcPr>
          <w:p w14:paraId="7C3CFB0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4A761760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Система органического мира как отражение эволюции. Основные систематические группы организмов.</w:t>
            </w:r>
          </w:p>
        </w:tc>
        <w:tc>
          <w:tcPr>
            <w:tcW w:w="1260" w:type="dxa"/>
            <w:vMerge/>
          </w:tcPr>
          <w:p w14:paraId="2F6B98C4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4DD0575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4CB39107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454DA55" w14:textId="77777777" w:rsidTr="006F2168">
        <w:tc>
          <w:tcPr>
            <w:tcW w:w="1898" w:type="dxa"/>
            <w:vMerge w:val="restart"/>
          </w:tcPr>
          <w:p w14:paraId="78619343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B761D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F0B4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08D5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B27A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32" w:type="dxa"/>
            <w:vMerge/>
          </w:tcPr>
          <w:p w14:paraId="3ADE3FB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B3E17FA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60" w:type="dxa"/>
          </w:tcPr>
          <w:p w14:paraId="182AD83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694" w:type="dxa"/>
            <w:vMerge/>
          </w:tcPr>
          <w:p w14:paraId="3EB6974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DD5F63F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63AAADC" w14:textId="77777777" w:rsidTr="006F2168">
        <w:tc>
          <w:tcPr>
            <w:tcW w:w="1898" w:type="dxa"/>
            <w:vMerge/>
          </w:tcPr>
          <w:p w14:paraId="1648A3B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7BBD0C6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E91A75B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«Гипотезы возникновения жизни на Земле»</w:t>
            </w:r>
          </w:p>
          <w:p w14:paraId="54CE231A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химической эволюции. Начальные этапы биологической эволюции. Гипотеза РНК-мира. Формирование мембранных структур и возникновение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протоклетки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. Первые клетки и их эволюция. Формирование основных групп живых организмов.</w:t>
            </w:r>
          </w:p>
        </w:tc>
        <w:tc>
          <w:tcPr>
            <w:tcW w:w="1260" w:type="dxa"/>
            <w:vMerge w:val="restart"/>
          </w:tcPr>
          <w:p w14:paraId="03257C8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5026357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64DDA61E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496BC55C" w14:textId="77777777" w:rsidTr="006F2168">
        <w:tc>
          <w:tcPr>
            <w:tcW w:w="1898" w:type="dxa"/>
          </w:tcPr>
          <w:p w14:paraId="33B98B3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EC04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2607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FABF5E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  <w:p w14:paraId="338C5DB4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39317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5EA4E2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84F8A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02803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BF4D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31FD091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53538709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«Развитие жизни на Земле по эрам и периодам».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Катархей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. Архейская и протерозойская эры. Палеозойская эра и её периоды: кембрийский, ордовикский, силурийский, девонский, каменноугольный, пермский.</w:t>
            </w:r>
          </w:p>
          <w:p w14:paraId="46703485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Мезозойская эра и её периоды: триасовый, юрский, меловой.</w:t>
            </w:r>
          </w:p>
          <w:p w14:paraId="599B9A65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Кайнозойская эра и её периоды: палеогеновый, неогеновый, антропогеновый.</w:t>
            </w:r>
          </w:p>
          <w:p w14:paraId="417F0ADB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      </w:r>
          </w:p>
        </w:tc>
        <w:tc>
          <w:tcPr>
            <w:tcW w:w="1260" w:type="dxa"/>
            <w:vMerge/>
          </w:tcPr>
          <w:p w14:paraId="41D0383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6C08985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20C890E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357C75B5" w14:textId="77777777" w:rsidTr="006F2168">
        <w:tc>
          <w:tcPr>
            <w:tcW w:w="1898" w:type="dxa"/>
          </w:tcPr>
          <w:p w14:paraId="467F334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F61B2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3ABE6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68646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14:paraId="77E9FE9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66D9253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3376D0DB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речь.</w:t>
            </w:r>
          </w:p>
          <w:p w14:paraId="70373BC5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Находки ископаемых остатков, время существования, область распространения, объём головного мозга, образ жизни, орудия.</w:t>
            </w:r>
          </w:p>
        </w:tc>
        <w:tc>
          <w:tcPr>
            <w:tcW w:w="1260" w:type="dxa"/>
            <w:vMerge/>
          </w:tcPr>
          <w:p w14:paraId="11FCE91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2E868F7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B3B857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31DD2C8F" w14:textId="77777777" w:rsidTr="006F2168">
        <w:tc>
          <w:tcPr>
            <w:tcW w:w="1898" w:type="dxa"/>
            <w:vMerge w:val="restart"/>
          </w:tcPr>
          <w:p w14:paraId="02BC794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32" w:type="dxa"/>
            <w:vMerge/>
          </w:tcPr>
          <w:p w14:paraId="13842D3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50C79430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260" w:type="dxa"/>
          </w:tcPr>
          <w:p w14:paraId="138CD3E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694" w:type="dxa"/>
            <w:vMerge/>
          </w:tcPr>
          <w:p w14:paraId="1CAAE07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62715BD7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5BBC4256" w14:textId="77777777" w:rsidTr="006F2168">
        <w:tc>
          <w:tcPr>
            <w:tcW w:w="1898" w:type="dxa"/>
            <w:vMerge/>
          </w:tcPr>
          <w:p w14:paraId="0D03418B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50F631E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0FE67FC2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Происхождение и эволюция жизни на Земле.</w:t>
            </w:r>
          </w:p>
        </w:tc>
        <w:tc>
          <w:tcPr>
            <w:tcW w:w="1260" w:type="dxa"/>
          </w:tcPr>
          <w:p w14:paraId="18BFF87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17ABAF8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307A37D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73BF608" w14:textId="77777777" w:rsidTr="006F2168">
        <w:tc>
          <w:tcPr>
            <w:tcW w:w="4330" w:type="dxa"/>
            <w:gridSpan w:val="2"/>
          </w:tcPr>
          <w:p w14:paraId="6049CF4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0AA1E888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6</w:t>
            </w:r>
            <w:r w:rsidR="00F71A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Основы экологии</w:t>
            </w:r>
          </w:p>
        </w:tc>
        <w:tc>
          <w:tcPr>
            <w:tcW w:w="1260" w:type="dxa"/>
          </w:tcPr>
          <w:p w14:paraId="0062680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3089" w:type="dxa"/>
            <w:gridSpan w:val="2"/>
          </w:tcPr>
          <w:p w14:paraId="5A3E6881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208CE2F" w14:textId="77777777" w:rsidTr="006F2168">
        <w:tc>
          <w:tcPr>
            <w:tcW w:w="1898" w:type="dxa"/>
            <w:vMerge w:val="restart"/>
          </w:tcPr>
          <w:p w14:paraId="425A589D" w14:textId="77777777" w:rsidR="00E573B5" w:rsidRPr="00A80CCF" w:rsidRDefault="00E573B5" w:rsidP="006F2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6525C" w14:textId="77777777" w:rsidR="00E573B5" w:rsidRPr="00A80CCF" w:rsidRDefault="00E573B5" w:rsidP="006F2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2464C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32" w:type="dxa"/>
            <w:vMerge w:val="restart"/>
          </w:tcPr>
          <w:p w14:paraId="169FB844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6.1 Организмы и окружающая среда</w:t>
            </w:r>
          </w:p>
        </w:tc>
        <w:tc>
          <w:tcPr>
            <w:tcW w:w="5881" w:type="dxa"/>
          </w:tcPr>
          <w:p w14:paraId="086CB657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60" w:type="dxa"/>
          </w:tcPr>
          <w:p w14:paraId="4D9BCC7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694" w:type="dxa"/>
            <w:vMerge w:val="restart"/>
          </w:tcPr>
          <w:p w14:paraId="6CFFFF84" w14:textId="77777777" w:rsidR="003F34B5" w:rsidRDefault="003F34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3FA68A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02</w:t>
            </w:r>
          </w:p>
          <w:p w14:paraId="288ED39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03</w:t>
            </w:r>
          </w:p>
          <w:p w14:paraId="0A5950A2" w14:textId="77777777" w:rsidR="00E573B5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lastRenderedPageBreak/>
              <w:t>ОК 04</w:t>
            </w:r>
          </w:p>
          <w:p w14:paraId="1F771079" w14:textId="77777777" w:rsidR="00357565" w:rsidRPr="00A80CCF" w:rsidRDefault="0035756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06</w:t>
            </w:r>
          </w:p>
          <w:p w14:paraId="35BFBF9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07</w:t>
            </w:r>
          </w:p>
          <w:p w14:paraId="182597DD" w14:textId="77777777" w:rsidR="00E573B5" w:rsidRPr="00A80CCF" w:rsidRDefault="00E573B5" w:rsidP="00AA3192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ПК </w:t>
            </w:r>
            <w:r w:rsidR="00AA3192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3.2</w:t>
            </w:r>
          </w:p>
        </w:tc>
        <w:tc>
          <w:tcPr>
            <w:tcW w:w="1395" w:type="dxa"/>
            <w:vMerge w:val="restart"/>
          </w:tcPr>
          <w:p w14:paraId="753FBFDD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9B0858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 с.255 –256</w:t>
            </w:r>
          </w:p>
          <w:p w14:paraId="73FFA32C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123B6FC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lastRenderedPageBreak/>
              <w:t>2. с.256 –262</w:t>
            </w:r>
          </w:p>
          <w:p w14:paraId="422FBFE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CE10EE1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3. с.262 –277</w:t>
            </w:r>
          </w:p>
          <w:p w14:paraId="2104960C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47FD08B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4. с.278 –281</w:t>
            </w:r>
          </w:p>
          <w:p w14:paraId="514399A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96AD20C" w14:textId="77777777" w:rsidR="00E573B5" w:rsidRPr="00A80CCF" w:rsidRDefault="00E573B5" w:rsidP="006F2168">
            <w:pPr>
              <w:widowControl w:val="0"/>
              <w:autoSpaceDE w:val="0"/>
              <w:autoSpaceDN w:val="0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606139C8" w14:textId="77777777" w:rsidTr="006F2168">
        <w:tc>
          <w:tcPr>
            <w:tcW w:w="1898" w:type="dxa"/>
            <w:vMerge/>
          </w:tcPr>
          <w:p w14:paraId="26DAA0EA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2C5C018F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60B49F8B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260" w:type="dxa"/>
          </w:tcPr>
          <w:p w14:paraId="0C59741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694" w:type="dxa"/>
            <w:vMerge/>
          </w:tcPr>
          <w:p w14:paraId="5EC81D2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3E12555A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371C1E0F" w14:textId="77777777" w:rsidTr="006F2168">
        <w:tc>
          <w:tcPr>
            <w:tcW w:w="1898" w:type="dxa"/>
            <w:vMerge/>
          </w:tcPr>
          <w:p w14:paraId="0CF2909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50A0B52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4052BF5C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Экология как наука. Задачи и разделы экологии. 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Методы экологических исследований. Экологическое мировоззрение современного человека.</w:t>
            </w:r>
          </w:p>
          <w:p w14:paraId="4184019E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Экологические факторы. Классификация экологических факторов: абиотические, биотические и антропогенные. Действие экологических факторов на организмы.</w:t>
            </w:r>
          </w:p>
          <w:p w14:paraId="003ED209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      </w:r>
          </w:p>
        </w:tc>
        <w:tc>
          <w:tcPr>
            <w:tcW w:w="1260" w:type="dxa"/>
            <w:vMerge w:val="restart"/>
          </w:tcPr>
          <w:p w14:paraId="050C494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4363465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528E45E4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3574E66B" w14:textId="77777777" w:rsidTr="006F2168">
        <w:tc>
          <w:tcPr>
            <w:tcW w:w="1898" w:type="dxa"/>
          </w:tcPr>
          <w:p w14:paraId="4CBA044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422E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B56A7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32" w:type="dxa"/>
            <w:vMerge/>
          </w:tcPr>
          <w:p w14:paraId="643805A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543CDDD5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Биотические факторы. Виды биотических взаимодействий: конкуренция, хищничество, симбиоз и его формы. Паразитизм, кооперация, мутуализм, комменсализм (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квартиранство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нахлебничество).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Аменсализм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, нейтрализм. Значение биотических взаимодействий для существования организмов в природных сообществах.</w:t>
            </w:r>
          </w:p>
        </w:tc>
        <w:tc>
          <w:tcPr>
            <w:tcW w:w="1260" w:type="dxa"/>
            <w:vMerge/>
          </w:tcPr>
          <w:p w14:paraId="3E17273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194960D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2F14365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9FE216A" w14:textId="77777777" w:rsidTr="006F2168">
        <w:tc>
          <w:tcPr>
            <w:tcW w:w="1898" w:type="dxa"/>
          </w:tcPr>
          <w:p w14:paraId="60B86FA9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0899A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32" w:type="dxa"/>
            <w:vMerge/>
          </w:tcPr>
          <w:p w14:paraId="0FCB9F4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1AB3C52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      </w:r>
          </w:p>
        </w:tc>
        <w:tc>
          <w:tcPr>
            <w:tcW w:w="1260" w:type="dxa"/>
            <w:vMerge/>
          </w:tcPr>
          <w:p w14:paraId="7135C61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36FE4CC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54D567DB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3F69E926" w14:textId="77777777" w:rsidTr="006F2168">
        <w:tc>
          <w:tcPr>
            <w:tcW w:w="1898" w:type="dxa"/>
            <w:vMerge w:val="restart"/>
          </w:tcPr>
          <w:p w14:paraId="4554A5B7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63EE3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32" w:type="dxa"/>
            <w:vMerge/>
          </w:tcPr>
          <w:p w14:paraId="7C87696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1E34D36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260" w:type="dxa"/>
          </w:tcPr>
          <w:p w14:paraId="381604D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694" w:type="dxa"/>
            <w:vMerge/>
          </w:tcPr>
          <w:p w14:paraId="3FC42EB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64417D1F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E1BB277" w14:textId="77777777" w:rsidTr="006F2168">
        <w:tc>
          <w:tcPr>
            <w:tcW w:w="1898" w:type="dxa"/>
            <w:vMerge/>
          </w:tcPr>
          <w:p w14:paraId="5D223D4E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0596C5C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042D76F3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внутриорганизменная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vMerge w:val="restart"/>
          </w:tcPr>
          <w:p w14:paraId="5F39091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2A1E95C4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26454F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B702367" w14:textId="77777777" w:rsidTr="006F2168">
        <w:tc>
          <w:tcPr>
            <w:tcW w:w="1898" w:type="dxa"/>
          </w:tcPr>
          <w:p w14:paraId="579A3E1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32" w:type="dxa"/>
            <w:vMerge/>
          </w:tcPr>
          <w:p w14:paraId="534D07C4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4D2FDD5E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Морфологические особенности растений из разных мест обитания.</w:t>
            </w:r>
          </w:p>
        </w:tc>
        <w:tc>
          <w:tcPr>
            <w:tcW w:w="1260" w:type="dxa"/>
            <w:vMerge/>
          </w:tcPr>
          <w:p w14:paraId="404C3FF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483E678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1D178C5A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4DE2742" w14:textId="77777777" w:rsidTr="006F2168">
        <w:tc>
          <w:tcPr>
            <w:tcW w:w="1898" w:type="dxa"/>
          </w:tcPr>
          <w:p w14:paraId="080ADD92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32" w:type="dxa"/>
            <w:vMerge/>
          </w:tcPr>
          <w:p w14:paraId="23E2D18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4F8CF751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6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Профессионально-ориентированное занятие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«Подсчёт плотности популяций разных видов растений».</w:t>
            </w:r>
          </w:p>
        </w:tc>
        <w:tc>
          <w:tcPr>
            <w:tcW w:w="1260" w:type="dxa"/>
            <w:vMerge/>
          </w:tcPr>
          <w:p w14:paraId="6DF8BF0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7AC48EB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61A4A86C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60C6234" w14:textId="77777777" w:rsidTr="006F2168">
        <w:tc>
          <w:tcPr>
            <w:tcW w:w="1898" w:type="dxa"/>
            <w:vMerge w:val="restart"/>
          </w:tcPr>
          <w:p w14:paraId="5994B14B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32" w:type="dxa"/>
            <w:vMerge/>
          </w:tcPr>
          <w:p w14:paraId="38626B6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32C024FE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 занятия</w:t>
            </w:r>
          </w:p>
        </w:tc>
        <w:tc>
          <w:tcPr>
            <w:tcW w:w="1260" w:type="dxa"/>
          </w:tcPr>
          <w:p w14:paraId="1057E96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4" w:type="dxa"/>
            <w:vMerge/>
          </w:tcPr>
          <w:p w14:paraId="17A313E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663F50D1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6FCC1609" w14:textId="77777777" w:rsidTr="006F2168">
        <w:tc>
          <w:tcPr>
            <w:tcW w:w="1898" w:type="dxa"/>
            <w:vMerge/>
          </w:tcPr>
          <w:p w14:paraId="44203D8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23E55FA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31943E73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«Влияние света на рост и развитие черенков колеуса».</w:t>
            </w:r>
          </w:p>
        </w:tc>
        <w:tc>
          <w:tcPr>
            <w:tcW w:w="1260" w:type="dxa"/>
          </w:tcPr>
          <w:p w14:paraId="1F2C8A0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0AB74C7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34FD2DA0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0A89992" w14:textId="77777777" w:rsidTr="006F2168">
        <w:tc>
          <w:tcPr>
            <w:tcW w:w="1898" w:type="dxa"/>
            <w:vMerge w:val="restart"/>
          </w:tcPr>
          <w:p w14:paraId="037638FB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74A343" w14:textId="77777777" w:rsidR="00E573B5" w:rsidRPr="00A80CCF" w:rsidRDefault="00E573B5" w:rsidP="006F2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83661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AF67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D004E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32" w:type="dxa"/>
            <w:vMerge w:val="restart"/>
          </w:tcPr>
          <w:p w14:paraId="0CD16D1B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6.2 Сообщества и экологические системы</w:t>
            </w:r>
          </w:p>
        </w:tc>
        <w:tc>
          <w:tcPr>
            <w:tcW w:w="5881" w:type="dxa"/>
          </w:tcPr>
          <w:p w14:paraId="59536432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60" w:type="dxa"/>
          </w:tcPr>
          <w:p w14:paraId="6F37C5A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694" w:type="dxa"/>
            <w:vMerge w:val="restart"/>
          </w:tcPr>
          <w:p w14:paraId="49A587C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01</w:t>
            </w:r>
          </w:p>
          <w:p w14:paraId="6E57CD4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02</w:t>
            </w:r>
          </w:p>
          <w:p w14:paraId="396A84F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04</w:t>
            </w:r>
          </w:p>
          <w:p w14:paraId="467BDADC" w14:textId="77777777" w:rsidR="00E573B5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06</w:t>
            </w:r>
          </w:p>
          <w:p w14:paraId="18880FAD" w14:textId="77777777" w:rsidR="00357565" w:rsidRPr="00A80CCF" w:rsidRDefault="0035756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lastRenderedPageBreak/>
              <w:t>ОК 07</w:t>
            </w:r>
          </w:p>
          <w:p w14:paraId="36CE2CF3" w14:textId="77777777" w:rsidR="00E573B5" w:rsidRPr="00A80CCF" w:rsidRDefault="00E573B5" w:rsidP="00AA3192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ПК </w:t>
            </w:r>
            <w:r w:rsidR="00AA3192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3.2</w:t>
            </w:r>
          </w:p>
        </w:tc>
        <w:tc>
          <w:tcPr>
            <w:tcW w:w="1395" w:type="dxa"/>
            <w:vMerge w:val="restart"/>
          </w:tcPr>
          <w:p w14:paraId="1E9F3C99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DE476A6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061E8FB" w14:textId="77777777" w:rsidTr="006F2168">
        <w:tc>
          <w:tcPr>
            <w:tcW w:w="1898" w:type="dxa"/>
            <w:vMerge/>
          </w:tcPr>
          <w:p w14:paraId="7F1832A7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5E5C2ED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17E102E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260" w:type="dxa"/>
          </w:tcPr>
          <w:p w14:paraId="2C3F63E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4" w:type="dxa"/>
            <w:vMerge/>
          </w:tcPr>
          <w:p w14:paraId="16E8F27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01AB36CC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1DD1548" w14:textId="77777777" w:rsidTr="006F2168">
        <w:tc>
          <w:tcPr>
            <w:tcW w:w="1898" w:type="dxa"/>
            <w:vMerge/>
          </w:tcPr>
          <w:p w14:paraId="6733B9DA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466DDAC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F6EE46C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Сообщество организмов – биоценоз. Структуры биоценоза: видовая, пространственная, трофическая 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(пищевая). Виды-доминанты. Связи в биоценозе.</w:t>
            </w:r>
          </w:p>
          <w:p w14:paraId="5C3E0529" w14:textId="77777777" w:rsidR="00E573B5" w:rsidRPr="00A80CCF" w:rsidRDefault="00E573B5" w:rsidP="006F216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Экологические системы (экосистемы). Понятие об экосистеме и биогеоценозе. Функциональные компоненты экосистемы: продуценты, консументы,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редуценты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. Круговорот веществ и поток энергии в экосистеме.</w:t>
            </w:r>
          </w:p>
          <w:p w14:paraId="5258CE89" w14:textId="77777777" w:rsidR="00E573B5" w:rsidRPr="00A80CCF" w:rsidRDefault="00E573B5" w:rsidP="006F2168">
            <w:pPr>
              <w:jc w:val="both"/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Биоразнообразие как фактор устойчивости экосистем. Сохранение биологического разнообразия на Земле.</w:t>
            </w:r>
          </w:p>
        </w:tc>
        <w:tc>
          <w:tcPr>
            <w:tcW w:w="1260" w:type="dxa"/>
            <w:vMerge w:val="restart"/>
          </w:tcPr>
          <w:p w14:paraId="33F8330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53CAD53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2763270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CB0F06B" w14:textId="77777777" w:rsidTr="006F2168">
        <w:tc>
          <w:tcPr>
            <w:tcW w:w="1898" w:type="dxa"/>
          </w:tcPr>
          <w:p w14:paraId="3986278D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80F22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32" w:type="dxa"/>
            <w:vMerge/>
          </w:tcPr>
          <w:p w14:paraId="4C596D0F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DB9ACE5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показатели экосистемы: биомасса, продукция. Экологические пирамиды: продукции, численности, биомассы. Свойства экосистем: устойчивость, саморегуляция, развитие. Сукцессия.</w:t>
            </w:r>
          </w:p>
        </w:tc>
        <w:tc>
          <w:tcPr>
            <w:tcW w:w="1260" w:type="dxa"/>
            <w:vMerge/>
          </w:tcPr>
          <w:p w14:paraId="772A9BDD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38AA62D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B9EF885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6AEE0959" w14:textId="77777777" w:rsidTr="006F2168">
        <w:tc>
          <w:tcPr>
            <w:tcW w:w="1898" w:type="dxa"/>
          </w:tcPr>
          <w:p w14:paraId="4B03F424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71B9D68D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0168D863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260" w:type="dxa"/>
          </w:tcPr>
          <w:p w14:paraId="2E41F68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4" w:type="dxa"/>
            <w:vMerge/>
          </w:tcPr>
          <w:p w14:paraId="339A709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46DEC310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32D951FE" w14:textId="77777777" w:rsidTr="006F2168">
        <w:tc>
          <w:tcPr>
            <w:tcW w:w="1898" w:type="dxa"/>
          </w:tcPr>
          <w:p w14:paraId="48E99D42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32" w:type="dxa"/>
            <w:vMerge w:val="restart"/>
          </w:tcPr>
          <w:p w14:paraId="4542C59E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2DA413AB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Трофические (пищевые) уровни экосистемы. Пищевые цепи и сети.</w:t>
            </w:r>
          </w:p>
        </w:tc>
        <w:tc>
          <w:tcPr>
            <w:tcW w:w="1260" w:type="dxa"/>
            <w:vMerge w:val="restart"/>
          </w:tcPr>
          <w:p w14:paraId="0A9355B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514C627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A69406B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42CB5329" w14:textId="77777777" w:rsidTr="006F2168">
        <w:tc>
          <w:tcPr>
            <w:tcW w:w="1898" w:type="dxa"/>
          </w:tcPr>
          <w:p w14:paraId="562B405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FEC8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319CE2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32" w:type="dxa"/>
            <w:vMerge/>
          </w:tcPr>
          <w:p w14:paraId="1F5C5987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34E35833" w14:textId="77777777" w:rsidR="00E573B5" w:rsidRPr="00A80CCF" w:rsidRDefault="00E573B5" w:rsidP="006F21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6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Профессионально</w:t>
            </w:r>
            <w:r w:rsidRPr="007D6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-ориентированное </w:t>
            </w:r>
            <w:r w:rsidR="007D660B" w:rsidRPr="007D66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</w:t>
            </w:r>
            <w:r w:rsidR="007D660B" w:rsidRPr="00A80CC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Природные и антропогенные экосистемы».</w:t>
            </w:r>
          </w:p>
          <w:p w14:paraId="10BB734C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экосистемы. Экосистемы озёр и рек. Экосистема хвойного или широколиственного леса.</w:t>
            </w:r>
          </w:p>
          <w:p w14:paraId="0242EB20" w14:textId="77777777" w:rsidR="00E573B5" w:rsidRPr="00A80CCF" w:rsidRDefault="00E573B5" w:rsidP="006F2168">
            <w:pPr>
              <w:jc w:val="both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Антропогенные экосистемы. Агроэкосистемы.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Урбоэкосистемы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Биологическое и хозяйственное значение агроэкосистем и </w:t>
            </w:r>
            <w:proofErr w:type="spellStart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урбоэкосистем</w:t>
            </w:r>
            <w:proofErr w:type="spellEnd"/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0" w:type="dxa"/>
            <w:vMerge/>
          </w:tcPr>
          <w:p w14:paraId="5C42ED2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0E912321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0FD5C50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511DC0D0" w14:textId="77777777" w:rsidTr="006F2168">
        <w:tc>
          <w:tcPr>
            <w:tcW w:w="1898" w:type="dxa"/>
            <w:vMerge w:val="restart"/>
          </w:tcPr>
          <w:p w14:paraId="0D422D8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96185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EFE1D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76D5D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32" w:type="dxa"/>
            <w:vMerge w:val="restart"/>
          </w:tcPr>
          <w:p w14:paraId="775B3F8E" w14:textId="77777777" w:rsidR="00E573B5" w:rsidRPr="00A80CCF" w:rsidRDefault="003E7523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Тема 6</w:t>
            </w:r>
            <w:r w:rsidR="00E573B5"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. 3</w:t>
            </w:r>
          </w:p>
          <w:p w14:paraId="02A2225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Учение о биосфере</w:t>
            </w:r>
          </w:p>
          <w:p w14:paraId="210B87D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52664993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60" w:type="dxa"/>
          </w:tcPr>
          <w:p w14:paraId="3921656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694" w:type="dxa"/>
            <w:vMerge w:val="restart"/>
          </w:tcPr>
          <w:p w14:paraId="513C8B9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01</w:t>
            </w:r>
          </w:p>
          <w:p w14:paraId="1AC50CC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02</w:t>
            </w:r>
          </w:p>
          <w:p w14:paraId="1487389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04</w:t>
            </w:r>
          </w:p>
          <w:p w14:paraId="2292784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06</w:t>
            </w:r>
          </w:p>
          <w:p w14:paraId="681C446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ОК 07</w:t>
            </w:r>
          </w:p>
          <w:p w14:paraId="1F7A229B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 xml:space="preserve">ПК </w:t>
            </w:r>
            <w:r w:rsidR="00AA3192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3.2</w:t>
            </w:r>
          </w:p>
          <w:p w14:paraId="2B8E4457" w14:textId="77777777" w:rsidR="00E573B5" w:rsidRPr="00A80CCF" w:rsidRDefault="00E573B5" w:rsidP="006709AF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 w:val="restart"/>
          </w:tcPr>
          <w:p w14:paraId="0BE081A5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3EDA47B8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56FE413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1. с.297 -305</w:t>
            </w:r>
          </w:p>
          <w:p w14:paraId="731815D2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7E0A0063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2. с.297 -305</w:t>
            </w:r>
          </w:p>
          <w:p w14:paraId="60BDD3C5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6D720581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3.с.306 - 313</w:t>
            </w:r>
          </w:p>
          <w:p w14:paraId="4A4A1701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  <w:t>лекция</w:t>
            </w:r>
          </w:p>
          <w:p w14:paraId="176165FF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0E9298F1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  <w:p w14:paraId="29021CF6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4D79DEBB" w14:textId="77777777" w:rsidTr="006F2168">
        <w:tc>
          <w:tcPr>
            <w:tcW w:w="1898" w:type="dxa"/>
            <w:vMerge/>
          </w:tcPr>
          <w:p w14:paraId="7D7AD54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6C5536AC" w14:textId="77777777" w:rsidR="00E573B5" w:rsidRPr="00A80CCF" w:rsidRDefault="00E573B5" w:rsidP="006F2168">
            <w:pPr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1C1F46B8" w14:textId="77777777" w:rsidR="00E573B5" w:rsidRPr="00A80CCF" w:rsidRDefault="00E573B5" w:rsidP="006F2168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A80CCF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260" w:type="dxa"/>
          </w:tcPr>
          <w:p w14:paraId="76E8B96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color w:val="000000"/>
                <w:spacing w:val="-8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694" w:type="dxa"/>
            <w:vMerge/>
          </w:tcPr>
          <w:p w14:paraId="591DF6AA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6D8CCBF8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08DC8D26" w14:textId="77777777" w:rsidTr="006F2168">
        <w:tc>
          <w:tcPr>
            <w:tcW w:w="1898" w:type="dxa"/>
            <w:vMerge/>
          </w:tcPr>
          <w:p w14:paraId="57628CAA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</w:tcPr>
          <w:p w14:paraId="7ABB42B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CFAD146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Учение В.И. 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</w:t>
            </w:r>
          </w:p>
          <w:p w14:paraId="3D3B5B33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Круговороты веществ и биогеохимические циклы элементов (углерода, азота). Зональность биосферы. Основные биомы суши.</w:t>
            </w:r>
          </w:p>
        </w:tc>
        <w:tc>
          <w:tcPr>
            <w:tcW w:w="1260" w:type="dxa"/>
            <w:vMerge w:val="restart"/>
          </w:tcPr>
          <w:p w14:paraId="2926753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436C8A7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3608C0E3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44A6FDAB" w14:textId="77777777" w:rsidTr="006F2168">
        <w:tc>
          <w:tcPr>
            <w:tcW w:w="1898" w:type="dxa"/>
          </w:tcPr>
          <w:p w14:paraId="101FA5A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21B52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32" w:type="dxa"/>
            <w:vMerge/>
          </w:tcPr>
          <w:p w14:paraId="0D2F84B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30246E0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6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Профессионально-ориентированное занятие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Человечество в биосфере Земли. Антропогенные изменения в биосфере. Глобальные экологические 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проблемы.</w:t>
            </w:r>
          </w:p>
        </w:tc>
        <w:tc>
          <w:tcPr>
            <w:tcW w:w="1260" w:type="dxa"/>
            <w:vMerge/>
          </w:tcPr>
          <w:p w14:paraId="3965F1A4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16F3FA92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28E06C49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1BB052B2" w14:textId="77777777" w:rsidTr="006F2168">
        <w:tc>
          <w:tcPr>
            <w:tcW w:w="1898" w:type="dxa"/>
          </w:tcPr>
          <w:p w14:paraId="555E5818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67BCB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7E3E0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32" w:type="dxa"/>
            <w:vMerge/>
          </w:tcPr>
          <w:p w14:paraId="78DDED0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</w:pPr>
          </w:p>
        </w:tc>
        <w:tc>
          <w:tcPr>
            <w:tcW w:w="5881" w:type="dxa"/>
          </w:tcPr>
          <w:p w14:paraId="74DA1707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66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Профессионально-ориентированное занятие</w:t>
            </w: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</w:t>
            </w:r>
            <w:r w:rsidRPr="00A80CC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60" w:type="dxa"/>
            <w:vMerge/>
          </w:tcPr>
          <w:p w14:paraId="6DB25576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</w:p>
        </w:tc>
        <w:tc>
          <w:tcPr>
            <w:tcW w:w="1694" w:type="dxa"/>
            <w:vMerge/>
          </w:tcPr>
          <w:p w14:paraId="6D857BB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34E6F777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284EB3AF" w14:textId="77777777" w:rsidTr="006F2168">
        <w:tc>
          <w:tcPr>
            <w:tcW w:w="1898" w:type="dxa"/>
          </w:tcPr>
          <w:p w14:paraId="56612E8F" w14:textId="77777777" w:rsidR="00E573B5" w:rsidRPr="00A80CCF" w:rsidRDefault="00E573B5" w:rsidP="006F2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8313" w:type="dxa"/>
            <w:gridSpan w:val="2"/>
          </w:tcPr>
          <w:p w14:paraId="6944111E" w14:textId="77777777" w:rsidR="00E573B5" w:rsidRPr="00A80CCF" w:rsidRDefault="00E573B5" w:rsidP="006F2168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CCF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260" w:type="dxa"/>
          </w:tcPr>
          <w:p w14:paraId="73519EB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694" w:type="dxa"/>
            <w:vMerge/>
          </w:tcPr>
          <w:p w14:paraId="1D41AA4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7B2DD4EE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  <w:tr w:rsidR="00E573B5" w:rsidRPr="00A80CCF" w14:paraId="349685A4" w14:textId="77777777" w:rsidTr="006F2168">
        <w:tc>
          <w:tcPr>
            <w:tcW w:w="10211" w:type="dxa"/>
            <w:gridSpan w:val="3"/>
          </w:tcPr>
          <w:p w14:paraId="6E5018EA" w14:textId="77777777" w:rsidR="00E573B5" w:rsidRPr="00A80CCF" w:rsidRDefault="00E573B5" w:rsidP="006F2168">
            <w:pPr>
              <w:jc w:val="both"/>
              <w:rPr>
                <w:rFonts w:ascii="Times New Roman" w:eastAsia="Trebuchet MS" w:hAnsi="Times New Roman" w:cs="Times New Roman"/>
                <w:bCs/>
                <w:sz w:val="24"/>
                <w:szCs w:val="24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6"/>
                <w:sz w:val="24"/>
                <w:szCs w:val="24"/>
                <w:lang w:eastAsia="ru-RU" w:bidi="ru-RU"/>
              </w:rPr>
              <w:t>Всего</w:t>
            </w:r>
          </w:p>
        </w:tc>
        <w:tc>
          <w:tcPr>
            <w:tcW w:w="1260" w:type="dxa"/>
          </w:tcPr>
          <w:p w14:paraId="11D8A8C5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</w:pPr>
            <w:r w:rsidRPr="00A80CCF"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eastAsia="ru-RU" w:bidi="ru-RU"/>
              </w:rPr>
              <w:t>72</w:t>
            </w:r>
          </w:p>
        </w:tc>
        <w:tc>
          <w:tcPr>
            <w:tcW w:w="1694" w:type="dxa"/>
            <w:vMerge/>
          </w:tcPr>
          <w:p w14:paraId="3FCF4670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  <w:tc>
          <w:tcPr>
            <w:tcW w:w="1395" w:type="dxa"/>
            <w:vMerge/>
          </w:tcPr>
          <w:p w14:paraId="0DCE0B5C" w14:textId="77777777" w:rsidR="00E573B5" w:rsidRPr="00A80CCF" w:rsidRDefault="00E573B5" w:rsidP="006F2168">
            <w:pPr>
              <w:jc w:val="center"/>
              <w:rPr>
                <w:rFonts w:ascii="Times New Roman" w:eastAsia="Microsoft Sans Serif" w:hAnsi="Times New Roman" w:cs="Times New Roman"/>
                <w:b/>
                <w:bCs/>
                <w:color w:val="000000"/>
                <w:spacing w:val="-10"/>
                <w:sz w:val="24"/>
                <w:szCs w:val="24"/>
                <w:lang w:eastAsia="ru-RU" w:bidi="ru-RU"/>
              </w:rPr>
            </w:pPr>
          </w:p>
        </w:tc>
      </w:tr>
    </w:tbl>
    <w:p w14:paraId="0D91A76B" w14:textId="77777777" w:rsidR="00B22CED" w:rsidRDefault="00B22CED" w:rsidP="00B86067">
      <w:pPr>
        <w:widowControl w:val="0"/>
        <w:numPr>
          <w:ilvl w:val="1"/>
          <w:numId w:val="4"/>
        </w:numPr>
        <w:tabs>
          <w:tab w:val="left" w:pos="654"/>
        </w:tabs>
        <w:autoSpaceDE w:val="0"/>
        <w:autoSpaceDN w:val="0"/>
        <w:spacing w:before="70" w:after="0" w:line="240" w:lineRule="auto"/>
        <w:ind w:left="653" w:hanging="543"/>
        <w:rPr>
          <w:rFonts w:ascii="Times New Roman" w:eastAsia="Trebuchet MS" w:hAnsi="Times New Roman" w:cs="Times New Roman"/>
          <w:b/>
          <w:sz w:val="24"/>
          <w:szCs w:val="24"/>
        </w:rPr>
        <w:sectPr w:rsidR="00B22CED" w:rsidSect="0036669D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14:paraId="27D0683F" w14:textId="77777777" w:rsidR="007841F2" w:rsidRPr="003A4E04" w:rsidRDefault="007841F2" w:rsidP="007841F2">
      <w:pPr>
        <w:widowControl w:val="0"/>
        <w:autoSpaceDE w:val="0"/>
        <w:autoSpaceDN w:val="0"/>
        <w:spacing w:before="59" w:after="0" w:line="240" w:lineRule="auto"/>
        <w:jc w:val="center"/>
        <w:outlineLvl w:val="1"/>
        <w:rPr>
          <w:rFonts w:ascii="Times New Roman" w:eastAsia="Trebuchet MS" w:hAnsi="Times New Roman" w:cs="Times New Roman"/>
          <w:b/>
          <w:sz w:val="24"/>
          <w:szCs w:val="24"/>
        </w:rPr>
      </w:pPr>
      <w:r w:rsidRPr="003A4E04">
        <w:rPr>
          <w:rFonts w:ascii="Times New Roman" w:eastAsia="Trebuchet MS" w:hAnsi="Times New Roman" w:cs="Times New Roman"/>
          <w:b/>
          <w:sz w:val="24"/>
          <w:szCs w:val="24"/>
        </w:rPr>
        <w:lastRenderedPageBreak/>
        <w:t>3. Условия реализации программы общеобразовательной дисциплины</w:t>
      </w:r>
    </w:p>
    <w:p w14:paraId="013C1175" w14:textId="77777777" w:rsidR="007841F2" w:rsidRPr="003A4E04" w:rsidRDefault="007841F2" w:rsidP="007841F2">
      <w:pPr>
        <w:widowControl w:val="0"/>
        <w:tabs>
          <w:tab w:val="num" w:pos="1418"/>
        </w:tabs>
        <w:autoSpaceDE w:val="0"/>
        <w:autoSpaceDN w:val="0"/>
        <w:spacing w:before="5" w:after="0" w:line="240" w:lineRule="auto"/>
        <w:ind w:firstLine="741"/>
        <w:rPr>
          <w:rFonts w:ascii="Times New Roman" w:eastAsia="Trebuchet MS" w:hAnsi="Times New Roman" w:cs="Times New Roman"/>
          <w:b/>
          <w:sz w:val="35"/>
          <w:szCs w:val="28"/>
        </w:rPr>
      </w:pPr>
    </w:p>
    <w:p w14:paraId="78765D70" w14:textId="77777777" w:rsidR="007841F2" w:rsidRPr="003A4E04" w:rsidRDefault="007841F2" w:rsidP="00476101">
      <w:pPr>
        <w:tabs>
          <w:tab w:val="num" w:pos="1418"/>
        </w:tabs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E04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6FEB8AC5" w14:textId="77777777" w:rsidR="009837D7" w:rsidRPr="005F2703" w:rsidRDefault="009837D7" w:rsidP="009837D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Кабинет биологии, оснащённый оборудованием: мебель, доска, мел, наглядные пособия (комплекты учебных таблиц, плакатов), техническими средствами обучения: компьютер с устройствами воспроизведения звука, принтер, мультимедиапроектор с экраном,</w:t>
      </w:r>
      <w:r w:rsidR="00CE5203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C87265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указка-</w:t>
      </w:r>
      <w:proofErr w:type="spellStart"/>
      <w:r w:rsidRPr="00C87265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презентер</w:t>
      </w:r>
      <w:proofErr w:type="spellEnd"/>
      <w:r w:rsidRPr="00C87265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для презентаций.</w:t>
      </w:r>
    </w:p>
    <w:p w14:paraId="3A37A153" w14:textId="77777777" w:rsidR="00CE5203" w:rsidRDefault="009837D7" w:rsidP="00CE520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Лаборатория, оснащённая оборудованием для проведения занятий: микроскопы, секундомер, тонометр, лабораторная посуда (пробирки, подставка для пробирок, пинцеты, песок, ступки с пестиками, предметные и покровные стекла, </w:t>
      </w:r>
      <w:proofErr w:type="spellStart"/>
      <w:r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препаровальные</w:t>
      </w:r>
      <w:proofErr w:type="spellEnd"/>
      <w:r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иглы, стеклянные палочки, фильтровальная бумага (салфетки), стаканы, гипертонический раствор хлорида натрия, 3%-</w:t>
      </w:r>
      <w:proofErr w:type="spellStart"/>
      <w:r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ный</w:t>
      </w:r>
      <w:proofErr w:type="spellEnd"/>
      <w:r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(томата), лук репчатый, разведённые в воде дрожжи); </w:t>
      </w:r>
    </w:p>
    <w:p w14:paraId="0334CD70" w14:textId="77777777" w:rsidR="009837D7" w:rsidRPr="00C87265" w:rsidRDefault="009837D7" w:rsidP="00CE520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C87265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 w:bidi="ru-RU"/>
        </w:rPr>
        <w:t>3.2. Информационное обеспечение реализации программы</w:t>
      </w:r>
    </w:p>
    <w:p w14:paraId="1BBA04D3" w14:textId="77777777" w:rsidR="009837D7" w:rsidRPr="00C87265" w:rsidRDefault="009837D7" w:rsidP="009837D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C87265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5 лет с момента издания.</w:t>
      </w:r>
    </w:p>
    <w:p w14:paraId="4A57E2E7" w14:textId="77777777" w:rsidR="009837D7" w:rsidRDefault="009837D7" w:rsidP="009837D7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C87265"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</w:t>
      </w:r>
      <w:r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28A89701" w14:textId="605E7EAB" w:rsidR="00911126" w:rsidRPr="00077BAA" w:rsidRDefault="00C07234" w:rsidP="00B5563E">
      <w:pPr>
        <w:tabs>
          <w:tab w:val="num" w:pos="1418"/>
        </w:tabs>
        <w:spacing w:before="62" w:after="0" w:line="276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BAA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  <w:t>Перечень учебных</w:t>
      </w:r>
      <w:r w:rsidR="00911126" w:rsidRPr="00077BAA"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  <w:t xml:space="preserve"> изданий, Интернет-ресурсов, дополнительной литературы:</w:t>
      </w:r>
    </w:p>
    <w:p w14:paraId="66B5C818" w14:textId="77777777" w:rsidR="00911126" w:rsidRDefault="00911126" w:rsidP="00911126">
      <w:pPr>
        <w:tabs>
          <w:tab w:val="num" w:pos="1418"/>
        </w:tabs>
        <w:spacing w:before="62" w:after="0" w:line="276" w:lineRule="auto"/>
        <w:ind w:left="426" w:firstLine="741"/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007F74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Основные источники:</w:t>
      </w:r>
    </w:p>
    <w:p w14:paraId="66CA2C8A" w14:textId="77777777" w:rsidR="003E7523" w:rsidRPr="003E7523" w:rsidRDefault="003E7523" w:rsidP="00EC3F26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Пасечник В.В., Каменский А.А., Рубцов А.М. [и др.] Биология (базовый уровень). </w:t>
      </w:r>
      <w:r w:rsidR="00CE5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3E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класс / под редакцией В. В. Пасечника. — 6-е изд. — Москва: Просвещение, 2024. </w:t>
      </w:r>
    </w:p>
    <w:p w14:paraId="751B9294" w14:textId="77777777" w:rsidR="003E7523" w:rsidRPr="003E7523" w:rsidRDefault="003E7523" w:rsidP="00EC3F26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2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Пасечник В.В., Каменский А.А., Рубцов А.М. [и др.] Биология (базовый уровень). 11 класс / под редакцией В. В. Пасечника. — 6-е изд. — Москва: Просвещение, 2024.</w:t>
      </w:r>
    </w:p>
    <w:p w14:paraId="3DD33FE9" w14:textId="77777777" w:rsidR="003E7523" w:rsidRPr="003E7523" w:rsidRDefault="003E7523" w:rsidP="00EC3F26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Агафонова И.Б., Каменский А.А., </w:t>
      </w:r>
      <w:proofErr w:type="spellStart"/>
      <w:r w:rsidRPr="003E752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Сивоглазов</w:t>
      </w:r>
      <w:proofErr w:type="spellEnd"/>
      <w:r w:rsidRPr="003E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В.И. Биология. Учебное пособие для образовательных организаций, реализующих образовательные программы среднего профессионального образования. – Москва: Просвещение, 2024.</w:t>
      </w:r>
    </w:p>
    <w:p w14:paraId="6C47A921" w14:textId="77777777" w:rsidR="003E7523" w:rsidRPr="003E7523" w:rsidRDefault="003E7523" w:rsidP="00EC3F26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Каменский </w:t>
      </w:r>
      <w:proofErr w:type="gramStart"/>
      <w:r w:rsidRPr="003E7523">
        <w:rPr>
          <w:rFonts w:ascii="Times New Roman" w:eastAsia="Times New Roman" w:hAnsi="Times New Roman" w:cs="Times New Roman"/>
          <w:sz w:val="24"/>
          <w:szCs w:val="24"/>
          <w:lang w:eastAsia="ru-RU"/>
        </w:rPr>
        <w:t>А.А</w:t>
      </w:r>
      <w:proofErr w:type="gramEnd"/>
      <w:r w:rsidRPr="003E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E752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Криксунов</w:t>
      </w:r>
      <w:proofErr w:type="spellEnd"/>
      <w:r w:rsidRPr="003E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Е.А., Пасечник В.В. Биология. Общая биология. 10-11 классы. Учебное пособие. Базовый уровень. – Москва: Просвещение, 2022.</w:t>
      </w:r>
    </w:p>
    <w:p w14:paraId="14304EE0" w14:textId="77777777" w:rsidR="00B5563E" w:rsidRPr="003E7523" w:rsidRDefault="003E7523" w:rsidP="00EC3F2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 w:bidi="ru-RU"/>
        </w:rPr>
      </w:pPr>
      <w:r w:rsidRPr="003E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Миркин Б.М., </w:t>
      </w:r>
      <w:proofErr w:type="spellStart"/>
      <w:r w:rsidRPr="003E752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Суматохин</w:t>
      </w:r>
      <w:proofErr w:type="spellEnd"/>
      <w:r w:rsidRPr="003E7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С.В., Наумова Л.Г. Экология. 10-11 класс. Учебник. Базовый уровень. – Москва: Просвещение/</w:t>
      </w:r>
      <w:proofErr w:type="spellStart"/>
      <w:r w:rsidRPr="003E752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E7523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2021</w:t>
      </w:r>
    </w:p>
    <w:p w14:paraId="1C4EB2D5" w14:textId="77777777" w:rsidR="00D37EDF" w:rsidRDefault="00B5563E" w:rsidP="00EC3F26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Дополнительные источники: </w:t>
      </w:r>
    </w:p>
    <w:p w14:paraId="122F457C" w14:textId="77777777" w:rsidR="00B5563E" w:rsidRPr="00B5563E" w:rsidRDefault="00D37EDF" w:rsidP="00EC3F26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1. </w:t>
      </w:r>
      <w:r w:rsidRPr="00B5563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В. М. Константинов, А. Г. Резанов, Е. О. </w:t>
      </w:r>
      <w:proofErr w:type="gramStart"/>
      <w:r w:rsidRPr="00B5563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Фадеева ;</w:t>
      </w:r>
      <w:proofErr w:type="gramEnd"/>
      <w:r w:rsidRPr="00B5563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под ред. В. М. Константинова. -Москва : Академия, 20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24</w:t>
      </w:r>
      <w:hyperlink r:id="rId9" w:history="1">
        <w:r w:rsidRPr="00A0775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Биология для профессий и специальностей технического и естественно-научного профилей : учеб. пособие для студентов, обучающихся по профессиям и специальностям сред. проф. образования</w:t>
        </w:r>
      </w:hyperlink>
    </w:p>
    <w:p w14:paraId="3A89710D" w14:textId="77777777" w:rsidR="008F7D1A" w:rsidRDefault="00D37EDF" w:rsidP="00EC3F26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r w:rsidR="000E4C48" w:rsidRPr="000E4C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Пономарева И.Н., Корнилова О.А., </w:t>
      </w:r>
      <w:proofErr w:type="spellStart"/>
      <w:r w:rsidR="000E4C48" w:rsidRPr="000E4C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Лощилина</w:t>
      </w:r>
      <w:proofErr w:type="spellEnd"/>
      <w:r w:rsidR="000E4C48" w:rsidRPr="000E4C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0E4C48" w:rsidRPr="000E4C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Т.Е.;под</w:t>
      </w:r>
      <w:proofErr w:type="spellEnd"/>
      <w:proofErr w:type="gramEnd"/>
      <w:r w:rsidR="000E4C48" w:rsidRPr="000E4C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ред. Пономаревой </w:t>
      </w:r>
      <w:proofErr w:type="spellStart"/>
      <w:r w:rsidR="000E4C48" w:rsidRPr="000E4C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И.Н</w:t>
      </w:r>
      <w:r w:rsidR="008F7D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0E4C48" w:rsidRPr="000E4C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0E4C48" w:rsidRPr="00B556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Биология</w:t>
      </w:r>
      <w:proofErr w:type="spellEnd"/>
      <w:r w:rsidR="000E4C48" w:rsidRPr="00B556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(базовый уровень)</w:t>
      </w:r>
      <w:r w:rsidR="00B556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учебник/ М.</w:t>
      </w:r>
      <w:r w:rsidR="008F7D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="000E4C48" w:rsidRPr="000E4C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ООО Издательский центр "ВЕНТАНА-ГРАФ"</w:t>
      </w:r>
      <w:r w:rsidR="008F7D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2024</w:t>
      </w:r>
    </w:p>
    <w:p w14:paraId="45C2D2BE" w14:textId="77777777" w:rsidR="005F652C" w:rsidRDefault="00911126" w:rsidP="00EC3F2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F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p w14:paraId="5E1BA6C0" w14:textId="77777777" w:rsidR="005F652C" w:rsidRPr="00B5563E" w:rsidRDefault="00B5563E" w:rsidP="00EC3F26">
      <w:pPr>
        <w:pStyle w:val="richfactdown-paragraph"/>
        <w:shd w:val="clear" w:color="auto" w:fill="FFFFFF"/>
        <w:spacing w:before="0" w:beforeAutospacing="0" w:after="0" w:afterAutospacing="0"/>
        <w:ind w:firstLine="709"/>
        <w:jc w:val="both"/>
      </w:pPr>
      <w:r w:rsidRPr="00B5563E">
        <w:t xml:space="preserve">1. </w:t>
      </w:r>
      <w:r w:rsidR="005F652C" w:rsidRPr="00B5563E">
        <w:t>Единая коллекция ЦОР. Предметная коллекция «Биология» (http://school-collection.edu.ru/collection).</w:t>
      </w:r>
    </w:p>
    <w:p w14:paraId="65D90AE2" w14:textId="77777777" w:rsidR="00B5563E" w:rsidRPr="00B5563E" w:rsidRDefault="00B5563E" w:rsidP="00EC3F26">
      <w:pPr>
        <w:pStyle w:val="richfactdown-paragraph"/>
        <w:shd w:val="clear" w:color="auto" w:fill="FFFFFF"/>
        <w:spacing w:before="0" w:beforeAutospacing="0" w:after="0" w:afterAutospacing="0"/>
        <w:ind w:firstLine="709"/>
        <w:jc w:val="both"/>
      </w:pPr>
      <w:r w:rsidRPr="00B5563E">
        <w:t xml:space="preserve">2. </w:t>
      </w:r>
      <w:r w:rsidR="005F652C" w:rsidRPr="00B5563E">
        <w:t>Открытый колледж: Биология (http://college.ru/biology).</w:t>
      </w:r>
    </w:p>
    <w:p w14:paraId="528378F6" w14:textId="77777777" w:rsidR="00B5563E" w:rsidRPr="00B5563E" w:rsidRDefault="00B5563E" w:rsidP="00EC3F26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5563E">
        <w:rPr>
          <w:rFonts w:ascii="Times New Roman" w:hAnsi="Times New Roman" w:cs="Times New Roman"/>
          <w:sz w:val="24"/>
          <w:szCs w:val="24"/>
          <w:shd w:val="clear" w:color="auto" w:fill="FFFFFF"/>
        </w:rPr>
        <w:t>3. Живые существа: электронная иллюстрированная энциклопедия (http://www.livt.net).</w:t>
      </w:r>
    </w:p>
    <w:p w14:paraId="18C44EAF" w14:textId="77777777" w:rsidR="00B5563E" w:rsidRPr="00B5563E" w:rsidRDefault="00B5563E" w:rsidP="00EC3F26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B5563E" w:rsidRPr="00B5563E">
          <w:pgSz w:w="11910" w:h="16840"/>
          <w:pgMar w:top="1040" w:right="600" w:bottom="1040" w:left="1440" w:header="0" w:footer="854" w:gutter="0"/>
          <w:cols w:space="720"/>
        </w:sectPr>
      </w:pPr>
      <w:r w:rsidRPr="00B5563E">
        <w:rPr>
          <w:rFonts w:ascii="Times New Roman" w:hAnsi="Times New Roman" w:cs="Times New Roman"/>
          <w:sz w:val="24"/>
          <w:szCs w:val="24"/>
          <w:shd w:val="clear" w:color="auto" w:fill="FFFFFF"/>
        </w:rPr>
        <w:t>4. В помощь учителю биологии: образовательный сайт ИЕСЭН НГПУ (http://fns.nspu.ru/resurs/nat).</w:t>
      </w:r>
    </w:p>
    <w:p w14:paraId="3E0B56D5" w14:textId="77777777" w:rsidR="007841F2" w:rsidRPr="00115755" w:rsidRDefault="007841F2" w:rsidP="007841F2">
      <w:pPr>
        <w:widowControl w:val="0"/>
        <w:autoSpaceDE w:val="0"/>
        <w:autoSpaceDN w:val="0"/>
        <w:spacing w:before="59" w:after="0" w:line="271" w:lineRule="auto"/>
        <w:ind w:left="4168" w:hanging="3884"/>
        <w:rPr>
          <w:rFonts w:ascii="Times New Roman" w:eastAsia="Trebuchet MS" w:hAnsi="Times New Roman" w:cs="Times New Roman"/>
          <w:b/>
          <w:sz w:val="24"/>
          <w:szCs w:val="24"/>
        </w:rPr>
      </w:pPr>
      <w:r w:rsidRPr="00115755">
        <w:rPr>
          <w:rFonts w:ascii="Times New Roman" w:eastAsia="Trebuchet MS" w:hAnsi="Times New Roman" w:cs="Times New Roman"/>
          <w:b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</w:p>
    <w:p w14:paraId="540EF940" w14:textId="77777777" w:rsidR="007841F2" w:rsidRPr="00115755" w:rsidRDefault="007841F2" w:rsidP="007841F2">
      <w:pPr>
        <w:widowControl w:val="0"/>
        <w:autoSpaceDE w:val="0"/>
        <w:autoSpaceDN w:val="0"/>
        <w:spacing w:before="3" w:after="0" w:line="240" w:lineRule="auto"/>
        <w:rPr>
          <w:rFonts w:ascii="Times New Roman" w:eastAsia="Trebuchet MS" w:hAnsi="Times New Roman" w:cs="Times New Roman"/>
          <w:b/>
          <w:sz w:val="27"/>
          <w:szCs w:val="28"/>
        </w:rPr>
      </w:pPr>
    </w:p>
    <w:p w14:paraId="5D7CFE37" w14:textId="77777777" w:rsidR="007841F2" w:rsidRPr="00115755" w:rsidRDefault="007841F2" w:rsidP="007841F2">
      <w:pPr>
        <w:widowControl w:val="0"/>
        <w:autoSpaceDE w:val="0"/>
        <w:autoSpaceDN w:val="0"/>
        <w:spacing w:after="0" w:line="268" w:lineRule="auto"/>
        <w:ind w:left="142" w:right="244" w:hanging="1"/>
        <w:jc w:val="both"/>
        <w:rPr>
          <w:rFonts w:ascii="Times New Roman" w:eastAsia="Trebuchet MS" w:hAnsi="Times New Roman" w:cs="Times New Roman"/>
          <w:sz w:val="24"/>
          <w:szCs w:val="24"/>
        </w:rPr>
      </w:pPr>
      <w:r w:rsidRPr="00115755">
        <w:rPr>
          <w:rFonts w:ascii="Times New Roman" w:eastAsia="Trebuchet MS" w:hAnsi="Times New Roman" w:cs="Times New Roman"/>
          <w:b/>
          <w:sz w:val="24"/>
          <w:szCs w:val="24"/>
        </w:rPr>
        <w:t xml:space="preserve">Контроль и оценка </w:t>
      </w:r>
      <w:r w:rsidRPr="00115755">
        <w:rPr>
          <w:rFonts w:ascii="Times New Roman" w:eastAsia="Trebuchet MS" w:hAnsi="Times New Roman" w:cs="Times New Roman"/>
          <w:sz w:val="24"/>
          <w:szCs w:val="24"/>
        </w:rPr>
        <w:t>результатов освоения общеобразовательной дисциплины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1F316863" w14:textId="77777777" w:rsidR="007841F2" w:rsidRPr="00115755" w:rsidRDefault="007841F2" w:rsidP="007841F2">
      <w:pPr>
        <w:widowControl w:val="0"/>
        <w:autoSpaceDE w:val="0"/>
        <w:autoSpaceDN w:val="0"/>
        <w:spacing w:before="3" w:after="0" w:line="240" w:lineRule="auto"/>
        <w:rPr>
          <w:rFonts w:ascii="Times New Roman" w:eastAsia="Trebuchet MS" w:hAnsi="Times New Roman" w:cs="Times New Roman"/>
          <w:sz w:val="28"/>
          <w:szCs w:val="28"/>
        </w:rPr>
      </w:pPr>
    </w:p>
    <w:tbl>
      <w:tblPr>
        <w:tblStyle w:val="TableNormal2"/>
        <w:tblW w:w="9634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977"/>
        <w:gridCol w:w="3377"/>
      </w:tblGrid>
      <w:tr w:rsidR="007841F2" w:rsidRPr="00115755" w14:paraId="7604E23A" w14:textId="77777777" w:rsidTr="00767EDD">
        <w:trPr>
          <w:trHeight w:val="935"/>
        </w:trPr>
        <w:tc>
          <w:tcPr>
            <w:tcW w:w="3280" w:type="dxa"/>
          </w:tcPr>
          <w:p w14:paraId="457E60BA" w14:textId="77777777" w:rsidR="007841F2" w:rsidRPr="00115755" w:rsidRDefault="007841F2" w:rsidP="00E83B2E">
            <w:pPr>
              <w:jc w:val="center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proofErr w:type="spellStart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Общая</w:t>
            </w:r>
            <w:proofErr w:type="spellEnd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профессиональная</w:t>
            </w:r>
            <w:proofErr w:type="spellEnd"/>
          </w:p>
          <w:p w14:paraId="1C519358" w14:textId="77777777" w:rsidR="007841F2" w:rsidRPr="00115755" w:rsidRDefault="007841F2" w:rsidP="00E83B2E">
            <w:pPr>
              <w:jc w:val="center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proofErr w:type="spellStart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компетенция</w:t>
            </w:r>
            <w:proofErr w:type="spellEnd"/>
          </w:p>
        </w:tc>
        <w:tc>
          <w:tcPr>
            <w:tcW w:w="2977" w:type="dxa"/>
          </w:tcPr>
          <w:p w14:paraId="008E4D4C" w14:textId="77777777" w:rsidR="007841F2" w:rsidRPr="00115755" w:rsidRDefault="007841F2" w:rsidP="00E83B2E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proofErr w:type="spellStart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3377" w:type="dxa"/>
          </w:tcPr>
          <w:p w14:paraId="6E38042B" w14:textId="77777777" w:rsidR="007841F2" w:rsidRPr="00115755" w:rsidRDefault="007841F2" w:rsidP="00E83B2E">
            <w:pPr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proofErr w:type="spellStart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="005F1921">
              <w:rPr>
                <w:rFonts w:ascii="Times New Roman" w:eastAsia="Trebuchet MS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оценочных</w:t>
            </w:r>
            <w:proofErr w:type="spellEnd"/>
            <w:r w:rsidR="00767EDD">
              <w:rPr>
                <w:rFonts w:ascii="Times New Roman" w:eastAsia="Trebuchet MS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  <w:t>мероприятий</w:t>
            </w:r>
            <w:proofErr w:type="spellEnd"/>
          </w:p>
        </w:tc>
      </w:tr>
      <w:tr w:rsidR="00C47EF3" w:rsidRPr="00115755" w14:paraId="7C5A9814" w14:textId="77777777" w:rsidTr="00767EDD">
        <w:trPr>
          <w:trHeight w:val="288"/>
        </w:trPr>
        <w:tc>
          <w:tcPr>
            <w:tcW w:w="3280" w:type="dxa"/>
            <w:tcBorders>
              <w:bottom w:val="nil"/>
            </w:tcBorders>
          </w:tcPr>
          <w:p w14:paraId="3467B326" w14:textId="77777777" w:rsidR="00C47EF3" w:rsidRPr="00115755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bookmarkStart w:id="3" w:name="_Hlk168240601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2977" w:type="dxa"/>
            <w:tcBorders>
              <w:bottom w:val="nil"/>
            </w:tcBorders>
          </w:tcPr>
          <w:p w14:paraId="095077D3" w14:textId="77777777" w:rsidR="00C47EF3" w:rsidRPr="009D04A7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Р 1Темы 1.1, 1.2</w:t>
            </w:r>
          </w:p>
        </w:tc>
        <w:tc>
          <w:tcPr>
            <w:tcW w:w="3377" w:type="dxa"/>
            <w:vMerge w:val="restart"/>
          </w:tcPr>
          <w:p w14:paraId="6F1183E9" w14:textId="77777777" w:rsidR="00C47EF3" w:rsidRPr="00767EDD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0DFE6C92" w14:textId="77777777" w:rsidR="00767EDD" w:rsidRDefault="00767EDD" w:rsidP="00767ED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7497D84E" w14:textId="77777777" w:rsidR="00767EDD" w:rsidRDefault="00767EDD" w:rsidP="00767ED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00521C2E" w14:textId="77777777" w:rsidR="00767EDD" w:rsidRDefault="00767EDD" w:rsidP="00767ED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  <w:p w14:paraId="690FBD4B" w14:textId="77777777" w:rsidR="00C47EF3" w:rsidRPr="00767EDD" w:rsidRDefault="00C47EF3" w:rsidP="00767ED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767ED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14:paraId="1BDDC303" w14:textId="15A1D27D" w:rsidR="00C47EF3" w:rsidRPr="00767EDD" w:rsidRDefault="00C47EF3" w:rsidP="00767ED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767ED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кейс</w:t>
            </w:r>
            <w:r w:rsidR="00EC3F26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7ED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задания</w:t>
            </w:r>
          </w:p>
          <w:p w14:paraId="258F0702" w14:textId="77777777" w:rsidR="00C47EF3" w:rsidRPr="00767EDD" w:rsidRDefault="00C47EF3" w:rsidP="00767ED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биологический </w:t>
            </w:r>
            <w:r w:rsidRPr="00767ED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диктант</w:t>
            </w:r>
          </w:p>
          <w:p w14:paraId="7B0CA50D" w14:textId="77777777" w:rsidR="00C47EF3" w:rsidRPr="00767EDD" w:rsidRDefault="00C47EF3" w:rsidP="00767ED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767ED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устный</w:t>
            </w:r>
            <w:r w:rsidR="001D2476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7ED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опрос</w:t>
            </w:r>
          </w:p>
          <w:p w14:paraId="2F24CEF2" w14:textId="77777777" w:rsidR="00C47EF3" w:rsidRPr="00767EDD" w:rsidRDefault="00C47EF3" w:rsidP="00767ED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767ED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фронтальный</w:t>
            </w:r>
            <w:r w:rsidR="001D2476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7ED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письменный</w:t>
            </w:r>
            <w:r w:rsidR="001D2476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67ED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опрос</w:t>
            </w:r>
          </w:p>
          <w:p w14:paraId="3223F10F" w14:textId="77777777" w:rsidR="00C47EF3" w:rsidRPr="00767EDD" w:rsidRDefault="00C47EF3" w:rsidP="00767ED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767ED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эссе, доклады, рефераты</w:t>
            </w:r>
          </w:p>
          <w:p w14:paraId="27E38971" w14:textId="77777777" w:rsidR="00C47EF3" w:rsidRPr="00115755" w:rsidRDefault="00C47EF3" w:rsidP="00767ED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оценка составленных презентаций по темам раздела</w:t>
            </w:r>
          </w:p>
          <w:p w14:paraId="5F1C8858" w14:textId="45C44542" w:rsidR="00C47EF3" w:rsidRDefault="00C47EF3" w:rsidP="00767ED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оценка работы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="00EC3F26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таблицами и схемами</w:t>
            </w:r>
          </w:p>
          <w:p w14:paraId="64A77F11" w14:textId="77777777" w:rsidR="00C47EF3" w:rsidRDefault="00C47EF3" w:rsidP="00767ED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лабораторные работы</w:t>
            </w:r>
          </w:p>
          <w:p w14:paraId="08C2ACFC" w14:textId="77777777" w:rsidR="00C47EF3" w:rsidRPr="00115755" w:rsidRDefault="00C47EF3" w:rsidP="00767ED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биологический эксперимент</w:t>
            </w:r>
          </w:p>
          <w:p w14:paraId="2F72F20D" w14:textId="77777777" w:rsidR="00C47EF3" w:rsidRPr="002A339D" w:rsidRDefault="00C47EF3" w:rsidP="00767EDD">
            <w:pPr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2A339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контрольная</w:t>
            </w:r>
            <w:r w:rsidR="001D2476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339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67BCA088" w14:textId="77777777" w:rsidR="00C47EF3" w:rsidRPr="002A339D" w:rsidRDefault="00C47EF3" w:rsidP="00767EDD">
            <w:pPr>
              <w:tabs>
                <w:tab w:val="left" w:pos="435"/>
                <w:tab w:val="left" w:pos="3042"/>
              </w:tabs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2A339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оценка</w:t>
            </w:r>
            <w:r w:rsidR="001D2476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339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самостоятельно</w:t>
            </w:r>
            <w:r w:rsidR="001D2476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339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выполненных</w:t>
            </w:r>
            <w:r w:rsidR="001D2476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A339D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заданий</w:t>
            </w:r>
          </w:p>
          <w:p w14:paraId="4A676A01" w14:textId="77777777" w:rsidR="00C47EF3" w:rsidRPr="00115755" w:rsidRDefault="00C47EF3" w:rsidP="00767EDD">
            <w:pPr>
              <w:tabs>
                <w:tab w:val="left" w:pos="435"/>
                <w:tab w:val="left" w:pos="3042"/>
              </w:tabs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дифференцированный зачет в форме тестирования</w:t>
            </w:r>
          </w:p>
        </w:tc>
      </w:tr>
      <w:tr w:rsidR="00C47EF3" w:rsidRPr="00115755" w14:paraId="3D1E02AE" w14:textId="77777777" w:rsidTr="00767EDD">
        <w:trPr>
          <w:trHeight w:val="302"/>
        </w:trPr>
        <w:tc>
          <w:tcPr>
            <w:tcW w:w="3280" w:type="dxa"/>
            <w:tcBorders>
              <w:top w:val="nil"/>
              <w:bottom w:val="nil"/>
            </w:tcBorders>
          </w:tcPr>
          <w:p w14:paraId="3A8930CD" w14:textId="77777777" w:rsidR="00C47EF3" w:rsidRPr="00115755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C21F3ED" w14:textId="77777777" w:rsidR="00C47EF3" w:rsidRPr="009D04A7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Р 2 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Темы</w:t>
            </w:r>
            <w:proofErr w:type="spellEnd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2.1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,</w:t>
            </w: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2.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2, 2.3</w:t>
            </w:r>
          </w:p>
        </w:tc>
        <w:tc>
          <w:tcPr>
            <w:tcW w:w="3377" w:type="dxa"/>
            <w:vMerge/>
          </w:tcPr>
          <w:p w14:paraId="7D97A190" w14:textId="77777777" w:rsidR="00C47EF3" w:rsidRPr="00115755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C47EF3" w:rsidRPr="00115755" w14:paraId="7A503419" w14:textId="77777777" w:rsidTr="00767EDD">
        <w:trPr>
          <w:trHeight w:val="327"/>
        </w:trPr>
        <w:tc>
          <w:tcPr>
            <w:tcW w:w="3280" w:type="dxa"/>
            <w:tcBorders>
              <w:top w:val="nil"/>
            </w:tcBorders>
          </w:tcPr>
          <w:p w14:paraId="4359A04E" w14:textId="77777777" w:rsidR="00C47EF3" w:rsidRPr="00115755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14:paraId="6067BB08" w14:textId="77777777" w:rsidR="00C47EF3" w:rsidRPr="005157CB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3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Темы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3.1</w:t>
            </w:r>
          </w:p>
          <w:p w14:paraId="067F14ED" w14:textId="77777777" w:rsidR="00C47EF3" w:rsidRPr="005157CB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 6 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Темы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6.2, 6.3</w:t>
            </w:r>
          </w:p>
        </w:tc>
        <w:tc>
          <w:tcPr>
            <w:tcW w:w="3377" w:type="dxa"/>
            <w:vMerge/>
          </w:tcPr>
          <w:p w14:paraId="5452749B" w14:textId="77777777" w:rsidR="00C47EF3" w:rsidRPr="00115755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bookmarkEnd w:id="3"/>
      <w:tr w:rsidR="00C47EF3" w:rsidRPr="00115755" w14:paraId="043EE1BF" w14:textId="77777777" w:rsidTr="00767EDD">
        <w:trPr>
          <w:trHeight w:val="286"/>
        </w:trPr>
        <w:tc>
          <w:tcPr>
            <w:tcW w:w="3280" w:type="dxa"/>
            <w:tcBorders>
              <w:bottom w:val="nil"/>
            </w:tcBorders>
          </w:tcPr>
          <w:p w14:paraId="71EBA275" w14:textId="77777777" w:rsidR="00C47EF3" w:rsidRPr="00115755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2977" w:type="dxa"/>
            <w:tcBorders>
              <w:bottom w:val="nil"/>
            </w:tcBorders>
          </w:tcPr>
          <w:p w14:paraId="77C45A9C" w14:textId="77777777" w:rsidR="00C47EF3" w:rsidRPr="005157CB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Р 1 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Темы</w:t>
            </w:r>
            <w:proofErr w:type="spellEnd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1.1, 1.2</w:t>
            </w:r>
          </w:p>
        </w:tc>
        <w:tc>
          <w:tcPr>
            <w:tcW w:w="3377" w:type="dxa"/>
            <w:vMerge/>
          </w:tcPr>
          <w:p w14:paraId="42D51978" w14:textId="77777777" w:rsidR="00C47EF3" w:rsidRPr="00115755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C47EF3" w:rsidRPr="00115755" w14:paraId="26269A83" w14:textId="77777777" w:rsidTr="00767EDD">
        <w:trPr>
          <w:trHeight w:val="302"/>
        </w:trPr>
        <w:tc>
          <w:tcPr>
            <w:tcW w:w="3280" w:type="dxa"/>
            <w:tcBorders>
              <w:top w:val="nil"/>
              <w:bottom w:val="nil"/>
            </w:tcBorders>
          </w:tcPr>
          <w:p w14:paraId="7B6704FF" w14:textId="77777777" w:rsidR="00C47EF3" w:rsidRPr="00115755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3A3795B6" w14:textId="77777777" w:rsidR="00C47EF3" w:rsidRPr="00AD449C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AD449C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2 Темы 2.1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,</w:t>
            </w:r>
            <w:r w:rsidRPr="00AD449C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2.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2</w:t>
            </w:r>
            <w:r w:rsidR="00AD449C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, 2.3</w:t>
            </w:r>
          </w:p>
          <w:p w14:paraId="01773054" w14:textId="77777777" w:rsidR="00C47EF3" w:rsidRPr="005157CB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AD449C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3 Темы 3.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377" w:type="dxa"/>
            <w:vMerge/>
          </w:tcPr>
          <w:p w14:paraId="5485A563" w14:textId="77777777" w:rsidR="00C47EF3" w:rsidRPr="00AD449C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7EF3" w:rsidRPr="00115755" w14:paraId="5D950C26" w14:textId="77777777" w:rsidTr="00767EDD">
        <w:trPr>
          <w:trHeight w:val="327"/>
        </w:trPr>
        <w:tc>
          <w:tcPr>
            <w:tcW w:w="3280" w:type="dxa"/>
            <w:tcBorders>
              <w:top w:val="nil"/>
            </w:tcBorders>
          </w:tcPr>
          <w:p w14:paraId="320266D6" w14:textId="77777777" w:rsidR="00C47EF3" w:rsidRPr="00AD449C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14:paraId="212FF204" w14:textId="77777777" w:rsidR="00C47EF3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4Тема 4.1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, 4.2</w:t>
            </w:r>
          </w:p>
          <w:p w14:paraId="476447DD" w14:textId="77777777" w:rsidR="00C47EF3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5 Темы 5.1, 5.2</w:t>
            </w:r>
          </w:p>
          <w:p w14:paraId="6D25BCE7" w14:textId="77777777" w:rsidR="00C47EF3" w:rsidRPr="00CA124A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6 Темы 6.1, 6.2, 6.3</w:t>
            </w:r>
          </w:p>
        </w:tc>
        <w:tc>
          <w:tcPr>
            <w:tcW w:w="3377" w:type="dxa"/>
            <w:vMerge/>
          </w:tcPr>
          <w:p w14:paraId="5BCCDF08" w14:textId="77777777" w:rsidR="00C47EF3" w:rsidRPr="00CA124A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7EF3" w:rsidRPr="00115755" w14:paraId="58DC7228" w14:textId="77777777" w:rsidTr="00767EDD">
        <w:trPr>
          <w:trHeight w:val="327"/>
        </w:trPr>
        <w:tc>
          <w:tcPr>
            <w:tcW w:w="3280" w:type="dxa"/>
            <w:tcBorders>
              <w:top w:val="nil"/>
            </w:tcBorders>
          </w:tcPr>
          <w:p w14:paraId="39FFEA44" w14:textId="77777777" w:rsidR="00C47EF3" w:rsidRPr="00CA124A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03</w:t>
            </w:r>
          </w:p>
        </w:tc>
        <w:tc>
          <w:tcPr>
            <w:tcW w:w="2977" w:type="dxa"/>
            <w:tcBorders>
              <w:top w:val="nil"/>
            </w:tcBorders>
          </w:tcPr>
          <w:p w14:paraId="29CB1217" w14:textId="77777777" w:rsidR="00C47EF3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2 Темы 2.2</w:t>
            </w:r>
          </w:p>
          <w:p w14:paraId="6E81B898" w14:textId="77777777" w:rsidR="00C47EF3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4 Тема 4.1</w:t>
            </w:r>
          </w:p>
          <w:p w14:paraId="0193A0EC" w14:textId="77777777" w:rsidR="00C47EF3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5 Темы 5.1, 5.2</w:t>
            </w:r>
          </w:p>
          <w:p w14:paraId="17914166" w14:textId="77777777" w:rsidR="00C47EF3" w:rsidRPr="00CA124A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6 Тема 6.1</w:t>
            </w:r>
          </w:p>
        </w:tc>
        <w:tc>
          <w:tcPr>
            <w:tcW w:w="3377" w:type="dxa"/>
            <w:vMerge/>
          </w:tcPr>
          <w:p w14:paraId="3A869A5B" w14:textId="77777777" w:rsidR="00C47EF3" w:rsidRPr="00CA124A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C47EF3" w:rsidRPr="00115755" w14:paraId="1EA42320" w14:textId="77777777" w:rsidTr="00767EDD">
        <w:trPr>
          <w:trHeight w:val="286"/>
        </w:trPr>
        <w:tc>
          <w:tcPr>
            <w:tcW w:w="3280" w:type="dxa"/>
            <w:tcBorders>
              <w:bottom w:val="nil"/>
            </w:tcBorders>
          </w:tcPr>
          <w:p w14:paraId="1C1449A4" w14:textId="77777777" w:rsidR="00C47EF3" w:rsidRPr="00115755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2977" w:type="dxa"/>
            <w:tcBorders>
              <w:bottom w:val="nil"/>
            </w:tcBorders>
          </w:tcPr>
          <w:p w14:paraId="5159DBA3" w14:textId="77777777" w:rsidR="00C47EF3" w:rsidRPr="005157CB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1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1.2</w:t>
            </w:r>
          </w:p>
        </w:tc>
        <w:tc>
          <w:tcPr>
            <w:tcW w:w="3377" w:type="dxa"/>
            <w:vMerge/>
          </w:tcPr>
          <w:p w14:paraId="7F4BEBDB" w14:textId="77777777" w:rsidR="00C47EF3" w:rsidRPr="00115755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C47EF3" w:rsidRPr="00115755" w14:paraId="464144C7" w14:textId="77777777" w:rsidTr="00767EDD">
        <w:trPr>
          <w:trHeight w:val="327"/>
        </w:trPr>
        <w:tc>
          <w:tcPr>
            <w:tcW w:w="3280" w:type="dxa"/>
            <w:tcBorders>
              <w:top w:val="nil"/>
            </w:tcBorders>
          </w:tcPr>
          <w:p w14:paraId="19E45220" w14:textId="77777777" w:rsidR="00C47EF3" w:rsidRPr="00115755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14:paraId="672F64BF" w14:textId="77777777" w:rsidR="00C47EF3" w:rsidRPr="005157CB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157CB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2 </w:t>
            </w:r>
            <w:r w:rsidRPr="005157CB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Тема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2.1, 2.2, 2.3</w:t>
            </w:r>
          </w:p>
          <w:p w14:paraId="2038EC66" w14:textId="77777777" w:rsidR="00C47EF3" w:rsidRPr="005157CB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157CB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3</w:t>
            </w:r>
            <w:r w:rsidRPr="005157CB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Тема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3.1</w:t>
            </w:r>
          </w:p>
          <w:p w14:paraId="42D1C5F1" w14:textId="77777777" w:rsidR="00C47EF3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4 Тема 4.1, 4.2</w:t>
            </w:r>
          </w:p>
          <w:p w14:paraId="04A393EF" w14:textId="77777777" w:rsidR="00C47EF3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5 Темы 5.1, 5.2</w:t>
            </w:r>
          </w:p>
          <w:p w14:paraId="126EE216" w14:textId="77777777" w:rsidR="00C47EF3" w:rsidRPr="005157CB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6 Темы 6.1, 6.2, 6.3</w:t>
            </w:r>
          </w:p>
        </w:tc>
        <w:tc>
          <w:tcPr>
            <w:tcW w:w="3377" w:type="dxa"/>
            <w:vMerge/>
          </w:tcPr>
          <w:p w14:paraId="42E42A8D" w14:textId="77777777" w:rsidR="00C47EF3" w:rsidRPr="005157CB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7EF3" w:rsidRPr="00115755" w14:paraId="0FDF3FC5" w14:textId="77777777" w:rsidTr="00767EDD">
        <w:trPr>
          <w:trHeight w:val="327"/>
        </w:trPr>
        <w:tc>
          <w:tcPr>
            <w:tcW w:w="3280" w:type="dxa"/>
            <w:tcBorders>
              <w:top w:val="nil"/>
            </w:tcBorders>
          </w:tcPr>
          <w:p w14:paraId="50F8732A" w14:textId="77777777" w:rsidR="00C47EF3" w:rsidRPr="00CA124A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ОК 05</w:t>
            </w:r>
          </w:p>
        </w:tc>
        <w:tc>
          <w:tcPr>
            <w:tcW w:w="2977" w:type="dxa"/>
            <w:tcBorders>
              <w:top w:val="nil"/>
            </w:tcBorders>
          </w:tcPr>
          <w:p w14:paraId="6666E92C" w14:textId="77777777" w:rsidR="00C47EF3" w:rsidRPr="00CA124A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4 Тема 4.1</w:t>
            </w:r>
          </w:p>
        </w:tc>
        <w:tc>
          <w:tcPr>
            <w:tcW w:w="3377" w:type="dxa"/>
            <w:vMerge/>
          </w:tcPr>
          <w:p w14:paraId="150C31CD" w14:textId="77777777" w:rsidR="00C47EF3" w:rsidRPr="005157CB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C47EF3" w:rsidRPr="00115755" w14:paraId="422C853D" w14:textId="77777777" w:rsidTr="00767EDD">
        <w:trPr>
          <w:trHeight w:val="327"/>
        </w:trPr>
        <w:tc>
          <w:tcPr>
            <w:tcW w:w="3280" w:type="dxa"/>
            <w:tcBorders>
              <w:top w:val="nil"/>
            </w:tcBorders>
          </w:tcPr>
          <w:p w14:paraId="029E282F" w14:textId="77777777" w:rsidR="00C47EF3" w:rsidRPr="00115755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ОК 06.</w:t>
            </w:r>
          </w:p>
          <w:p w14:paraId="08784EB9" w14:textId="77777777" w:rsidR="00C47EF3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14:paraId="0A70B2CE" w14:textId="77777777" w:rsidR="00C47EF3" w:rsidRPr="00C47EF3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4 </w:t>
            </w:r>
            <w:proofErr w:type="spellStart"/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Тем</w:t>
            </w:r>
            <w:proofErr w:type="spellEnd"/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а</w:t>
            </w:r>
            <w:r w:rsidR="00937531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4.2</w:t>
            </w:r>
          </w:p>
          <w:p w14:paraId="208837A9" w14:textId="77777777" w:rsidR="00C47EF3" w:rsidRPr="00E573B5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6 Темы 6.1, 6.2, 6.3</w:t>
            </w:r>
          </w:p>
        </w:tc>
        <w:tc>
          <w:tcPr>
            <w:tcW w:w="3377" w:type="dxa"/>
            <w:vMerge/>
          </w:tcPr>
          <w:p w14:paraId="24CC06C5" w14:textId="77777777" w:rsidR="00C47EF3" w:rsidRPr="005157CB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C47EF3" w:rsidRPr="00115755" w14:paraId="4449464F" w14:textId="77777777" w:rsidTr="00767EDD">
        <w:trPr>
          <w:trHeight w:val="327"/>
        </w:trPr>
        <w:tc>
          <w:tcPr>
            <w:tcW w:w="3280" w:type="dxa"/>
            <w:tcBorders>
              <w:top w:val="nil"/>
            </w:tcBorders>
          </w:tcPr>
          <w:p w14:paraId="41004E8D" w14:textId="77777777" w:rsidR="00C47EF3" w:rsidRPr="00115755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2977" w:type="dxa"/>
            <w:tcBorders>
              <w:top w:val="nil"/>
            </w:tcBorders>
          </w:tcPr>
          <w:p w14:paraId="43D24573" w14:textId="77777777" w:rsidR="00C47EF3" w:rsidRPr="005157CB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5157CB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Р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2 </w:t>
            </w:r>
            <w:r w:rsidRPr="005157CB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Тема </w:t>
            </w: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2.1, 2.2, 2.3</w:t>
            </w:r>
          </w:p>
          <w:p w14:paraId="74BF1887" w14:textId="77777777" w:rsidR="00C47EF3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4 Тема 4.1, 4.2</w:t>
            </w:r>
          </w:p>
          <w:p w14:paraId="621CE562" w14:textId="77777777" w:rsidR="00C47EF3" w:rsidRPr="00C47EF3" w:rsidRDefault="00C47EF3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6 Темы 6.1, 6.2, 6.3</w:t>
            </w:r>
          </w:p>
        </w:tc>
        <w:tc>
          <w:tcPr>
            <w:tcW w:w="3377" w:type="dxa"/>
            <w:vMerge/>
          </w:tcPr>
          <w:p w14:paraId="0998C1A3" w14:textId="77777777" w:rsidR="00C47EF3" w:rsidRPr="00C47EF3" w:rsidRDefault="00C47EF3" w:rsidP="00E83B2E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E1755" w:rsidRPr="00115755" w14:paraId="78D2A2A2" w14:textId="77777777" w:rsidTr="00767EDD">
        <w:trPr>
          <w:trHeight w:val="327"/>
        </w:trPr>
        <w:tc>
          <w:tcPr>
            <w:tcW w:w="3280" w:type="dxa"/>
            <w:tcBorders>
              <w:top w:val="nil"/>
            </w:tcBorders>
          </w:tcPr>
          <w:p w14:paraId="4A1B121A" w14:textId="77777777" w:rsidR="007E1755" w:rsidRPr="005F1921" w:rsidRDefault="007E1755" w:rsidP="00E83B2E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ПК </w:t>
            </w:r>
            <w:r w:rsidR="008F713E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2.3</w:t>
            </w:r>
          </w:p>
        </w:tc>
        <w:tc>
          <w:tcPr>
            <w:tcW w:w="2977" w:type="dxa"/>
            <w:tcBorders>
              <w:top w:val="nil"/>
            </w:tcBorders>
          </w:tcPr>
          <w:p w14:paraId="0B923B47" w14:textId="77777777" w:rsidR="007E1755" w:rsidRPr="00C47EF3" w:rsidRDefault="007E1755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5 Темы 5.1, 5.2</w:t>
            </w:r>
          </w:p>
        </w:tc>
        <w:tc>
          <w:tcPr>
            <w:tcW w:w="3377" w:type="dxa"/>
            <w:vMerge/>
          </w:tcPr>
          <w:p w14:paraId="03F8BF61" w14:textId="77777777" w:rsidR="007E1755" w:rsidRPr="00C47EF3" w:rsidRDefault="007E1755" w:rsidP="00E83B2E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E1755" w:rsidRPr="00115755" w14:paraId="6DB28D61" w14:textId="77777777" w:rsidTr="00767EDD">
        <w:trPr>
          <w:trHeight w:val="372"/>
        </w:trPr>
        <w:tc>
          <w:tcPr>
            <w:tcW w:w="3280" w:type="dxa"/>
            <w:tcBorders>
              <w:top w:val="nil"/>
            </w:tcBorders>
          </w:tcPr>
          <w:p w14:paraId="43B61C1C" w14:textId="77777777" w:rsidR="007E1755" w:rsidRPr="005F1921" w:rsidRDefault="007E1755" w:rsidP="008F713E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115755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ПК </w:t>
            </w:r>
            <w:r w:rsidR="008F713E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3.2</w:t>
            </w:r>
          </w:p>
        </w:tc>
        <w:tc>
          <w:tcPr>
            <w:tcW w:w="2977" w:type="dxa"/>
            <w:tcBorders>
              <w:top w:val="nil"/>
            </w:tcBorders>
          </w:tcPr>
          <w:p w14:paraId="3C61305E" w14:textId="77777777" w:rsidR="007E1755" w:rsidRPr="00E573B5" w:rsidRDefault="007E1755" w:rsidP="00077BAA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Р 6 Темы 6.1, 6.2, 6.3</w:t>
            </w:r>
          </w:p>
        </w:tc>
        <w:tc>
          <w:tcPr>
            <w:tcW w:w="3377" w:type="dxa"/>
            <w:vMerge/>
          </w:tcPr>
          <w:p w14:paraId="778969F3" w14:textId="77777777" w:rsidR="007E1755" w:rsidRPr="00C47EF3" w:rsidRDefault="007E1755" w:rsidP="00E83B2E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</w:tbl>
    <w:p w14:paraId="75E6B70C" w14:textId="77777777" w:rsidR="00083A10" w:rsidRPr="00083A10" w:rsidRDefault="00083A10" w:rsidP="00EC319F">
      <w:pPr>
        <w:widowControl w:val="0"/>
        <w:tabs>
          <w:tab w:val="left" w:pos="654"/>
        </w:tabs>
        <w:autoSpaceDE w:val="0"/>
        <w:autoSpaceDN w:val="0"/>
        <w:spacing w:before="70" w:after="0" w:line="240" w:lineRule="auto"/>
        <w:rPr>
          <w:rFonts w:ascii="Times New Roman" w:eastAsia="Trebuchet MS" w:hAnsi="Times New Roman" w:cs="Times New Roman"/>
          <w:b/>
          <w:sz w:val="24"/>
          <w:szCs w:val="24"/>
        </w:rPr>
      </w:pPr>
    </w:p>
    <w:sectPr w:rsidR="00083A10" w:rsidRPr="00083A10" w:rsidSect="00B22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23AAC" w14:textId="77777777" w:rsidR="00B20777" w:rsidRDefault="00B20777" w:rsidP="0036669D">
      <w:pPr>
        <w:spacing w:after="0" w:line="240" w:lineRule="auto"/>
      </w:pPr>
      <w:r>
        <w:separator/>
      </w:r>
    </w:p>
  </w:endnote>
  <w:endnote w:type="continuationSeparator" w:id="0">
    <w:p w14:paraId="3D137D02" w14:textId="77777777" w:rsidR="00B20777" w:rsidRDefault="00B20777" w:rsidP="00366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87355271"/>
      <w:docPartObj>
        <w:docPartGallery w:val="Page Numbers (Bottom of Page)"/>
        <w:docPartUnique/>
      </w:docPartObj>
    </w:sdtPr>
    <w:sdtEndPr/>
    <w:sdtContent>
      <w:p w14:paraId="3B683F8D" w14:textId="77777777" w:rsidR="00B95B15" w:rsidRDefault="00B20777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D59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14:paraId="295AD453" w14:textId="77777777" w:rsidR="00B95B15" w:rsidRDefault="00B95B1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3FEE7" w14:textId="77777777" w:rsidR="00B20777" w:rsidRDefault="00B20777" w:rsidP="0036669D">
      <w:pPr>
        <w:spacing w:after="0" w:line="240" w:lineRule="auto"/>
      </w:pPr>
      <w:r>
        <w:separator/>
      </w:r>
    </w:p>
  </w:footnote>
  <w:footnote w:type="continuationSeparator" w:id="0">
    <w:p w14:paraId="4B23E534" w14:textId="77777777" w:rsidR="00B20777" w:rsidRDefault="00B20777" w:rsidP="00366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21C3C"/>
    <w:multiLevelType w:val="hybridMultilevel"/>
    <w:tmpl w:val="4B90675A"/>
    <w:lvl w:ilvl="0" w:tplc="CD6C662E">
      <w:start w:val="1"/>
      <w:numFmt w:val="decimal"/>
      <w:lvlText w:val="%1."/>
      <w:lvlJc w:val="left"/>
      <w:pPr>
        <w:ind w:left="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9" w:hanging="360"/>
      </w:pPr>
    </w:lvl>
    <w:lvl w:ilvl="2" w:tplc="0419001B" w:tentative="1">
      <w:start w:val="1"/>
      <w:numFmt w:val="lowerRoman"/>
      <w:lvlText w:val="%3."/>
      <w:lvlJc w:val="right"/>
      <w:pPr>
        <w:ind w:left="1539" w:hanging="180"/>
      </w:pPr>
    </w:lvl>
    <w:lvl w:ilvl="3" w:tplc="0419000F" w:tentative="1">
      <w:start w:val="1"/>
      <w:numFmt w:val="decimal"/>
      <w:lvlText w:val="%4."/>
      <w:lvlJc w:val="left"/>
      <w:pPr>
        <w:ind w:left="2259" w:hanging="360"/>
      </w:pPr>
    </w:lvl>
    <w:lvl w:ilvl="4" w:tplc="04190019" w:tentative="1">
      <w:start w:val="1"/>
      <w:numFmt w:val="lowerLetter"/>
      <w:lvlText w:val="%5."/>
      <w:lvlJc w:val="left"/>
      <w:pPr>
        <w:ind w:left="2979" w:hanging="360"/>
      </w:pPr>
    </w:lvl>
    <w:lvl w:ilvl="5" w:tplc="0419001B" w:tentative="1">
      <w:start w:val="1"/>
      <w:numFmt w:val="lowerRoman"/>
      <w:lvlText w:val="%6."/>
      <w:lvlJc w:val="right"/>
      <w:pPr>
        <w:ind w:left="3699" w:hanging="180"/>
      </w:pPr>
    </w:lvl>
    <w:lvl w:ilvl="6" w:tplc="0419000F" w:tentative="1">
      <w:start w:val="1"/>
      <w:numFmt w:val="decimal"/>
      <w:lvlText w:val="%7."/>
      <w:lvlJc w:val="left"/>
      <w:pPr>
        <w:ind w:left="4419" w:hanging="360"/>
      </w:pPr>
    </w:lvl>
    <w:lvl w:ilvl="7" w:tplc="04190019" w:tentative="1">
      <w:start w:val="1"/>
      <w:numFmt w:val="lowerLetter"/>
      <w:lvlText w:val="%8."/>
      <w:lvlJc w:val="left"/>
      <w:pPr>
        <w:ind w:left="5139" w:hanging="360"/>
      </w:pPr>
    </w:lvl>
    <w:lvl w:ilvl="8" w:tplc="0419001B" w:tentative="1">
      <w:start w:val="1"/>
      <w:numFmt w:val="lowerRoman"/>
      <w:lvlText w:val="%9."/>
      <w:lvlJc w:val="right"/>
      <w:pPr>
        <w:ind w:left="5859" w:hanging="180"/>
      </w:pPr>
    </w:lvl>
  </w:abstractNum>
  <w:abstractNum w:abstractNumId="1" w15:restartNumberingAfterBreak="0">
    <w:nsid w:val="0DC561A5"/>
    <w:multiLevelType w:val="hybridMultilevel"/>
    <w:tmpl w:val="F70E8864"/>
    <w:lvl w:ilvl="0" w:tplc="A74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5C84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47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45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E2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E5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69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6B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E16FA8"/>
    <w:multiLevelType w:val="hybridMultilevel"/>
    <w:tmpl w:val="89E45B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1D3AEC"/>
    <w:multiLevelType w:val="hybridMultilevel"/>
    <w:tmpl w:val="7A4E5EF0"/>
    <w:lvl w:ilvl="0" w:tplc="A74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32180"/>
    <w:multiLevelType w:val="multilevel"/>
    <w:tmpl w:val="BDFE61C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2538" w:hanging="720"/>
      </w:pPr>
    </w:lvl>
    <w:lvl w:ilvl="3">
      <w:start w:val="1"/>
      <w:numFmt w:val="decimal"/>
      <w:lvlText w:val="%1.%2.%3.%4."/>
      <w:lvlJc w:val="left"/>
      <w:pPr>
        <w:ind w:left="3807" w:hanging="1080"/>
      </w:pPr>
    </w:lvl>
    <w:lvl w:ilvl="4">
      <w:start w:val="1"/>
      <w:numFmt w:val="decimal"/>
      <w:lvlText w:val="%1.%2.%3.%4.%5."/>
      <w:lvlJc w:val="left"/>
      <w:pPr>
        <w:ind w:left="4716" w:hanging="1080"/>
      </w:pPr>
    </w:lvl>
    <w:lvl w:ilvl="5">
      <w:start w:val="1"/>
      <w:numFmt w:val="decimal"/>
      <w:lvlText w:val="%1.%2.%3.%4.%5.%6."/>
      <w:lvlJc w:val="left"/>
      <w:pPr>
        <w:ind w:left="5985" w:hanging="1440"/>
      </w:pPr>
    </w:lvl>
    <w:lvl w:ilvl="6">
      <w:start w:val="1"/>
      <w:numFmt w:val="decimal"/>
      <w:lvlText w:val="%1.%2.%3.%4.%5.%6.%7."/>
      <w:lvlJc w:val="left"/>
      <w:pPr>
        <w:ind w:left="7254" w:hanging="1800"/>
      </w:pPr>
    </w:lvl>
    <w:lvl w:ilvl="7">
      <w:start w:val="1"/>
      <w:numFmt w:val="decimal"/>
      <w:lvlText w:val="%1.%2.%3.%4.%5.%6.%7.%8."/>
      <w:lvlJc w:val="left"/>
      <w:pPr>
        <w:ind w:left="8163" w:hanging="1800"/>
      </w:pPr>
    </w:lvl>
    <w:lvl w:ilvl="8">
      <w:start w:val="1"/>
      <w:numFmt w:val="decimal"/>
      <w:lvlText w:val="%1.%2.%3.%4.%5.%6.%7.%8.%9."/>
      <w:lvlJc w:val="left"/>
      <w:pPr>
        <w:ind w:left="9432" w:hanging="2160"/>
      </w:pPr>
    </w:lvl>
  </w:abstractNum>
  <w:abstractNum w:abstractNumId="5" w15:restartNumberingAfterBreak="0">
    <w:nsid w:val="4E1F5334"/>
    <w:multiLevelType w:val="multilevel"/>
    <w:tmpl w:val="5F8046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08D5BE2"/>
    <w:multiLevelType w:val="hybridMultilevel"/>
    <w:tmpl w:val="9FCE2B9C"/>
    <w:lvl w:ilvl="0" w:tplc="7C7C0620">
      <w:start w:val="2"/>
      <w:numFmt w:val="decimal"/>
      <w:lvlText w:val="%1"/>
      <w:lvlJc w:val="left"/>
      <w:pPr>
        <w:ind w:left="1083" w:hanging="543"/>
      </w:pPr>
      <w:rPr>
        <w:rFonts w:hint="default"/>
        <w:lang w:val="ru-RU" w:eastAsia="en-US" w:bidi="ar-SA"/>
      </w:rPr>
    </w:lvl>
    <w:lvl w:ilvl="1" w:tplc="3EE07C70">
      <w:numFmt w:val="none"/>
      <w:lvlText w:val=""/>
      <w:lvlJc w:val="left"/>
      <w:pPr>
        <w:tabs>
          <w:tab w:val="num" w:pos="360"/>
        </w:tabs>
      </w:pPr>
    </w:lvl>
    <w:lvl w:ilvl="2" w:tplc="68E0E608">
      <w:numFmt w:val="bullet"/>
      <w:lvlText w:val="•"/>
      <w:lvlJc w:val="left"/>
      <w:pPr>
        <w:ind w:left="2949" w:hanging="543"/>
      </w:pPr>
      <w:rPr>
        <w:rFonts w:hint="default"/>
        <w:lang w:val="ru-RU" w:eastAsia="en-US" w:bidi="ar-SA"/>
      </w:rPr>
    </w:lvl>
    <w:lvl w:ilvl="3" w:tplc="57385D72">
      <w:numFmt w:val="bullet"/>
      <w:lvlText w:val="•"/>
      <w:lvlJc w:val="left"/>
      <w:pPr>
        <w:ind w:left="3883" w:hanging="543"/>
      </w:pPr>
      <w:rPr>
        <w:rFonts w:hint="default"/>
        <w:lang w:val="ru-RU" w:eastAsia="en-US" w:bidi="ar-SA"/>
      </w:rPr>
    </w:lvl>
    <w:lvl w:ilvl="4" w:tplc="4116468A">
      <w:numFmt w:val="bullet"/>
      <w:lvlText w:val="•"/>
      <w:lvlJc w:val="left"/>
      <w:pPr>
        <w:ind w:left="4818" w:hanging="543"/>
      </w:pPr>
      <w:rPr>
        <w:rFonts w:hint="default"/>
        <w:lang w:val="ru-RU" w:eastAsia="en-US" w:bidi="ar-SA"/>
      </w:rPr>
    </w:lvl>
    <w:lvl w:ilvl="5" w:tplc="7C369C52">
      <w:numFmt w:val="bullet"/>
      <w:lvlText w:val="•"/>
      <w:lvlJc w:val="left"/>
      <w:pPr>
        <w:ind w:left="5753" w:hanging="543"/>
      </w:pPr>
      <w:rPr>
        <w:rFonts w:hint="default"/>
        <w:lang w:val="ru-RU" w:eastAsia="en-US" w:bidi="ar-SA"/>
      </w:rPr>
    </w:lvl>
    <w:lvl w:ilvl="6" w:tplc="62E09C3A">
      <w:numFmt w:val="bullet"/>
      <w:lvlText w:val="•"/>
      <w:lvlJc w:val="left"/>
      <w:pPr>
        <w:ind w:left="6687" w:hanging="543"/>
      </w:pPr>
      <w:rPr>
        <w:rFonts w:hint="default"/>
        <w:lang w:val="ru-RU" w:eastAsia="en-US" w:bidi="ar-SA"/>
      </w:rPr>
    </w:lvl>
    <w:lvl w:ilvl="7" w:tplc="D53CD952">
      <w:numFmt w:val="bullet"/>
      <w:lvlText w:val="•"/>
      <w:lvlJc w:val="left"/>
      <w:pPr>
        <w:ind w:left="7622" w:hanging="543"/>
      </w:pPr>
      <w:rPr>
        <w:rFonts w:hint="default"/>
        <w:lang w:val="ru-RU" w:eastAsia="en-US" w:bidi="ar-SA"/>
      </w:rPr>
    </w:lvl>
    <w:lvl w:ilvl="8" w:tplc="9C68B06C">
      <w:numFmt w:val="bullet"/>
      <w:lvlText w:val="•"/>
      <w:lvlJc w:val="left"/>
      <w:pPr>
        <w:ind w:left="8557" w:hanging="54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803"/>
    <w:rsid w:val="000353DE"/>
    <w:rsid w:val="00056C2D"/>
    <w:rsid w:val="00056D10"/>
    <w:rsid w:val="00061453"/>
    <w:rsid w:val="00065BB9"/>
    <w:rsid w:val="00067803"/>
    <w:rsid w:val="00067D2F"/>
    <w:rsid w:val="00077BAA"/>
    <w:rsid w:val="00083A10"/>
    <w:rsid w:val="00086447"/>
    <w:rsid w:val="0009364D"/>
    <w:rsid w:val="000A1074"/>
    <w:rsid w:val="000B1E77"/>
    <w:rsid w:val="000C6B5B"/>
    <w:rsid w:val="000D4810"/>
    <w:rsid w:val="000D486D"/>
    <w:rsid w:val="000E4C48"/>
    <w:rsid w:val="000F073D"/>
    <w:rsid w:val="000F2FED"/>
    <w:rsid w:val="0010169E"/>
    <w:rsid w:val="00103320"/>
    <w:rsid w:val="0011681A"/>
    <w:rsid w:val="00151F38"/>
    <w:rsid w:val="00167AD4"/>
    <w:rsid w:val="00172DEE"/>
    <w:rsid w:val="00174128"/>
    <w:rsid w:val="001749F2"/>
    <w:rsid w:val="00180486"/>
    <w:rsid w:val="00186A1F"/>
    <w:rsid w:val="00187574"/>
    <w:rsid w:val="001B79C2"/>
    <w:rsid w:val="001C495D"/>
    <w:rsid w:val="001C7488"/>
    <w:rsid w:val="001D2476"/>
    <w:rsid w:val="001D2E98"/>
    <w:rsid w:val="001F1E0E"/>
    <w:rsid w:val="00200752"/>
    <w:rsid w:val="00212D59"/>
    <w:rsid w:val="00213055"/>
    <w:rsid w:val="00244C4C"/>
    <w:rsid w:val="00250F3E"/>
    <w:rsid w:val="00252AB7"/>
    <w:rsid w:val="00255DBB"/>
    <w:rsid w:val="00270240"/>
    <w:rsid w:val="0028210D"/>
    <w:rsid w:val="00284DA8"/>
    <w:rsid w:val="00295C91"/>
    <w:rsid w:val="002969A0"/>
    <w:rsid w:val="002A339D"/>
    <w:rsid w:val="002B6F50"/>
    <w:rsid w:val="002D11B8"/>
    <w:rsid w:val="002F4058"/>
    <w:rsid w:val="003222AF"/>
    <w:rsid w:val="00323C69"/>
    <w:rsid w:val="00357565"/>
    <w:rsid w:val="0036172A"/>
    <w:rsid w:val="0036669D"/>
    <w:rsid w:val="00373284"/>
    <w:rsid w:val="00383F84"/>
    <w:rsid w:val="003867F2"/>
    <w:rsid w:val="00391114"/>
    <w:rsid w:val="00394854"/>
    <w:rsid w:val="0039743B"/>
    <w:rsid w:val="003A130E"/>
    <w:rsid w:val="003B1E5C"/>
    <w:rsid w:val="003D6609"/>
    <w:rsid w:val="003D776B"/>
    <w:rsid w:val="003E09C2"/>
    <w:rsid w:val="003E7523"/>
    <w:rsid w:val="003F2C78"/>
    <w:rsid w:val="003F34B5"/>
    <w:rsid w:val="00424719"/>
    <w:rsid w:val="00425487"/>
    <w:rsid w:val="00432884"/>
    <w:rsid w:val="00435A18"/>
    <w:rsid w:val="00436DA8"/>
    <w:rsid w:val="004525FF"/>
    <w:rsid w:val="0045355F"/>
    <w:rsid w:val="00471424"/>
    <w:rsid w:val="00476101"/>
    <w:rsid w:val="004A1934"/>
    <w:rsid w:val="004B0C40"/>
    <w:rsid w:val="004C20A9"/>
    <w:rsid w:val="004C3E6B"/>
    <w:rsid w:val="004D4670"/>
    <w:rsid w:val="004D6E9B"/>
    <w:rsid w:val="004E0D9E"/>
    <w:rsid w:val="0050306C"/>
    <w:rsid w:val="00504645"/>
    <w:rsid w:val="00516C0E"/>
    <w:rsid w:val="005210E1"/>
    <w:rsid w:val="0053274C"/>
    <w:rsid w:val="0053360C"/>
    <w:rsid w:val="00540704"/>
    <w:rsid w:val="005572E4"/>
    <w:rsid w:val="00560377"/>
    <w:rsid w:val="00570142"/>
    <w:rsid w:val="00584066"/>
    <w:rsid w:val="005A6E30"/>
    <w:rsid w:val="005C6A73"/>
    <w:rsid w:val="005D7781"/>
    <w:rsid w:val="005E51E6"/>
    <w:rsid w:val="005E7FCD"/>
    <w:rsid w:val="005F1921"/>
    <w:rsid w:val="005F2527"/>
    <w:rsid w:val="005F4FAC"/>
    <w:rsid w:val="005F652C"/>
    <w:rsid w:val="00602F39"/>
    <w:rsid w:val="00612AE7"/>
    <w:rsid w:val="00632C3A"/>
    <w:rsid w:val="006402CB"/>
    <w:rsid w:val="0064775F"/>
    <w:rsid w:val="00652BC4"/>
    <w:rsid w:val="00670245"/>
    <w:rsid w:val="006709AF"/>
    <w:rsid w:val="006739D8"/>
    <w:rsid w:val="00674766"/>
    <w:rsid w:val="00685FF5"/>
    <w:rsid w:val="006964DB"/>
    <w:rsid w:val="006A09D1"/>
    <w:rsid w:val="006A0FAC"/>
    <w:rsid w:val="006A35B4"/>
    <w:rsid w:val="006C3C94"/>
    <w:rsid w:val="006D1916"/>
    <w:rsid w:val="006D2F80"/>
    <w:rsid w:val="006D313D"/>
    <w:rsid w:val="006D3D00"/>
    <w:rsid w:val="006F2168"/>
    <w:rsid w:val="006F2429"/>
    <w:rsid w:val="00711387"/>
    <w:rsid w:val="0073512F"/>
    <w:rsid w:val="00746C91"/>
    <w:rsid w:val="00753B1A"/>
    <w:rsid w:val="007560ED"/>
    <w:rsid w:val="007638D4"/>
    <w:rsid w:val="00767EDD"/>
    <w:rsid w:val="00780B96"/>
    <w:rsid w:val="007841F2"/>
    <w:rsid w:val="0079620F"/>
    <w:rsid w:val="0079685A"/>
    <w:rsid w:val="007A36B6"/>
    <w:rsid w:val="007A4ECC"/>
    <w:rsid w:val="007A63B8"/>
    <w:rsid w:val="007B0CC6"/>
    <w:rsid w:val="007D660B"/>
    <w:rsid w:val="007E02F3"/>
    <w:rsid w:val="007E0A4F"/>
    <w:rsid w:val="007E1755"/>
    <w:rsid w:val="007E4B86"/>
    <w:rsid w:val="008440F9"/>
    <w:rsid w:val="008465FE"/>
    <w:rsid w:val="0085509B"/>
    <w:rsid w:val="0085625E"/>
    <w:rsid w:val="00862608"/>
    <w:rsid w:val="0086773C"/>
    <w:rsid w:val="00873394"/>
    <w:rsid w:val="008774C9"/>
    <w:rsid w:val="00894CF9"/>
    <w:rsid w:val="00895C10"/>
    <w:rsid w:val="0089623D"/>
    <w:rsid w:val="008A7BBD"/>
    <w:rsid w:val="008B04B7"/>
    <w:rsid w:val="008B6A34"/>
    <w:rsid w:val="008C3604"/>
    <w:rsid w:val="008D4390"/>
    <w:rsid w:val="008F1910"/>
    <w:rsid w:val="008F713E"/>
    <w:rsid w:val="008F7D1A"/>
    <w:rsid w:val="00911126"/>
    <w:rsid w:val="00915BC4"/>
    <w:rsid w:val="0092571A"/>
    <w:rsid w:val="0093608C"/>
    <w:rsid w:val="00937531"/>
    <w:rsid w:val="00943481"/>
    <w:rsid w:val="00960CBC"/>
    <w:rsid w:val="009837D7"/>
    <w:rsid w:val="00986D58"/>
    <w:rsid w:val="00992773"/>
    <w:rsid w:val="009A4378"/>
    <w:rsid w:val="009A5DFD"/>
    <w:rsid w:val="009A7D13"/>
    <w:rsid w:val="009D1080"/>
    <w:rsid w:val="009D20B1"/>
    <w:rsid w:val="009F6C80"/>
    <w:rsid w:val="00A05C4E"/>
    <w:rsid w:val="00A05D58"/>
    <w:rsid w:val="00A20AFA"/>
    <w:rsid w:val="00A22BE8"/>
    <w:rsid w:val="00A2400F"/>
    <w:rsid w:val="00A241A0"/>
    <w:rsid w:val="00A401E8"/>
    <w:rsid w:val="00A44AA1"/>
    <w:rsid w:val="00A45DC5"/>
    <w:rsid w:val="00A46122"/>
    <w:rsid w:val="00A61555"/>
    <w:rsid w:val="00A6252B"/>
    <w:rsid w:val="00A97E80"/>
    <w:rsid w:val="00AA3192"/>
    <w:rsid w:val="00AB1E19"/>
    <w:rsid w:val="00AB6158"/>
    <w:rsid w:val="00AC189E"/>
    <w:rsid w:val="00AC3AD5"/>
    <w:rsid w:val="00AD0979"/>
    <w:rsid w:val="00AD449C"/>
    <w:rsid w:val="00AE4D53"/>
    <w:rsid w:val="00AF19AF"/>
    <w:rsid w:val="00B07D92"/>
    <w:rsid w:val="00B11763"/>
    <w:rsid w:val="00B12AF6"/>
    <w:rsid w:val="00B17AE4"/>
    <w:rsid w:val="00B20777"/>
    <w:rsid w:val="00B22CED"/>
    <w:rsid w:val="00B2462D"/>
    <w:rsid w:val="00B263AD"/>
    <w:rsid w:val="00B468C0"/>
    <w:rsid w:val="00B503CD"/>
    <w:rsid w:val="00B5563E"/>
    <w:rsid w:val="00B559B2"/>
    <w:rsid w:val="00B64767"/>
    <w:rsid w:val="00B758CB"/>
    <w:rsid w:val="00B86067"/>
    <w:rsid w:val="00B92051"/>
    <w:rsid w:val="00B95B15"/>
    <w:rsid w:val="00BA17E3"/>
    <w:rsid w:val="00BC65CE"/>
    <w:rsid w:val="00BD5728"/>
    <w:rsid w:val="00BD705A"/>
    <w:rsid w:val="00C033B6"/>
    <w:rsid w:val="00C07234"/>
    <w:rsid w:val="00C11617"/>
    <w:rsid w:val="00C25AB2"/>
    <w:rsid w:val="00C26FCB"/>
    <w:rsid w:val="00C47EF3"/>
    <w:rsid w:val="00C5227E"/>
    <w:rsid w:val="00C71E9F"/>
    <w:rsid w:val="00C72DD2"/>
    <w:rsid w:val="00C77783"/>
    <w:rsid w:val="00C857A5"/>
    <w:rsid w:val="00C9350C"/>
    <w:rsid w:val="00CA124A"/>
    <w:rsid w:val="00CA3B71"/>
    <w:rsid w:val="00CB6149"/>
    <w:rsid w:val="00CB6483"/>
    <w:rsid w:val="00CE5203"/>
    <w:rsid w:val="00CE79DA"/>
    <w:rsid w:val="00D05EF9"/>
    <w:rsid w:val="00D36FDD"/>
    <w:rsid w:val="00D37EDF"/>
    <w:rsid w:val="00D47C82"/>
    <w:rsid w:val="00D5150A"/>
    <w:rsid w:val="00D725F5"/>
    <w:rsid w:val="00D7672B"/>
    <w:rsid w:val="00D82250"/>
    <w:rsid w:val="00D841C0"/>
    <w:rsid w:val="00D90BDD"/>
    <w:rsid w:val="00DB523F"/>
    <w:rsid w:val="00DC72AF"/>
    <w:rsid w:val="00DD27F6"/>
    <w:rsid w:val="00DE00DF"/>
    <w:rsid w:val="00DE1144"/>
    <w:rsid w:val="00DE6AFC"/>
    <w:rsid w:val="00E032FD"/>
    <w:rsid w:val="00E102C5"/>
    <w:rsid w:val="00E10F02"/>
    <w:rsid w:val="00E16609"/>
    <w:rsid w:val="00E2161F"/>
    <w:rsid w:val="00E22CB7"/>
    <w:rsid w:val="00E23BF4"/>
    <w:rsid w:val="00E460A8"/>
    <w:rsid w:val="00E573B5"/>
    <w:rsid w:val="00E83B2E"/>
    <w:rsid w:val="00E85E4C"/>
    <w:rsid w:val="00E947E5"/>
    <w:rsid w:val="00EA417D"/>
    <w:rsid w:val="00EA45C5"/>
    <w:rsid w:val="00EA4779"/>
    <w:rsid w:val="00EA4D29"/>
    <w:rsid w:val="00EB474B"/>
    <w:rsid w:val="00EB7789"/>
    <w:rsid w:val="00EC319F"/>
    <w:rsid w:val="00EC3F26"/>
    <w:rsid w:val="00ED1F09"/>
    <w:rsid w:val="00ED4B46"/>
    <w:rsid w:val="00EF07F9"/>
    <w:rsid w:val="00EF4381"/>
    <w:rsid w:val="00EF4798"/>
    <w:rsid w:val="00F0051E"/>
    <w:rsid w:val="00F07A1D"/>
    <w:rsid w:val="00F22E0C"/>
    <w:rsid w:val="00F3689D"/>
    <w:rsid w:val="00F435E9"/>
    <w:rsid w:val="00F47F25"/>
    <w:rsid w:val="00F609A0"/>
    <w:rsid w:val="00F67A08"/>
    <w:rsid w:val="00F710CF"/>
    <w:rsid w:val="00F71A41"/>
    <w:rsid w:val="00FD6D54"/>
    <w:rsid w:val="00FE20AD"/>
    <w:rsid w:val="00FE6CBC"/>
    <w:rsid w:val="00FF1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EABCA"/>
  <w15:docId w15:val="{054339D7-392E-41BB-BD0A-8B991D08A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5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DB523F"/>
    <w:pPr>
      <w:ind w:left="720"/>
      <w:contextualSpacing/>
    </w:pPr>
  </w:style>
  <w:style w:type="table" w:styleId="a5">
    <w:name w:val="Table Grid"/>
    <w:basedOn w:val="a1"/>
    <w:uiPriority w:val="59"/>
    <w:rsid w:val="0050306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083A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083A10"/>
  </w:style>
  <w:style w:type="paragraph" w:customStyle="1" w:styleId="msonormal0">
    <w:name w:val="msonormal"/>
    <w:basedOn w:val="a"/>
    <w:rsid w:val="00083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1"/>
    <w:unhideWhenUsed/>
    <w:qFormat/>
    <w:rsid w:val="00083A10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083A10"/>
    <w:rPr>
      <w:rFonts w:ascii="Trebuchet MS" w:eastAsia="Trebuchet MS" w:hAnsi="Trebuchet MS" w:cs="Trebuchet MS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3A10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3A10"/>
    <w:rPr>
      <w:rFonts w:ascii="Tahoma" w:eastAsia="Trebuchet MS" w:hAnsi="Tahoma" w:cs="Tahoma"/>
      <w:sz w:val="16"/>
      <w:szCs w:val="16"/>
    </w:rPr>
  </w:style>
  <w:style w:type="paragraph" w:customStyle="1" w:styleId="11">
    <w:name w:val="Оглавление 11"/>
    <w:basedOn w:val="a"/>
    <w:uiPriority w:val="1"/>
    <w:qFormat/>
    <w:rsid w:val="00083A10"/>
    <w:pPr>
      <w:widowControl w:val="0"/>
      <w:autoSpaceDE w:val="0"/>
      <w:autoSpaceDN w:val="0"/>
      <w:spacing w:before="2" w:after="0" w:line="240" w:lineRule="auto"/>
      <w:ind w:left="492" w:hanging="292"/>
    </w:pPr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083A10"/>
    <w:pPr>
      <w:widowControl w:val="0"/>
      <w:autoSpaceDE w:val="0"/>
      <w:autoSpaceDN w:val="0"/>
      <w:spacing w:after="0" w:line="240" w:lineRule="auto"/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083A10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paragraph" w:customStyle="1" w:styleId="Default">
    <w:name w:val="Default"/>
    <w:rsid w:val="00083A10"/>
    <w:pPr>
      <w:autoSpaceDE w:val="0"/>
      <w:autoSpaceDN w:val="0"/>
      <w:adjustRightInd w:val="0"/>
      <w:spacing w:after="0" w:line="240" w:lineRule="auto"/>
    </w:pPr>
    <w:rPr>
      <w:rFonts w:ascii="OfficinaSansBookC" w:eastAsia="Calibri" w:hAnsi="OfficinaSansBookC" w:cs="OfficinaSansBookC"/>
      <w:color w:val="000000"/>
      <w:sz w:val="24"/>
      <w:szCs w:val="24"/>
    </w:rPr>
  </w:style>
  <w:style w:type="table" w:customStyle="1" w:styleId="TableNormal">
    <w:name w:val="Table Normal"/>
    <w:uiPriority w:val="2"/>
    <w:semiHidden/>
    <w:qFormat/>
    <w:rsid w:val="00083A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basedOn w:val="a0"/>
    <w:uiPriority w:val="99"/>
    <w:semiHidden/>
    <w:unhideWhenUsed/>
    <w:rsid w:val="00083A1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83A10"/>
    <w:rPr>
      <w:color w:val="800080"/>
      <w:u w:val="single"/>
    </w:rPr>
  </w:style>
  <w:style w:type="character" w:customStyle="1" w:styleId="Bodytext2">
    <w:name w:val="Body text (2)_"/>
    <w:link w:val="Bodytext20"/>
    <w:rsid w:val="00083A10"/>
    <w:rPr>
      <w:rFonts w:ascii="Tahoma" w:eastAsia="Tahoma" w:hAnsi="Tahoma" w:cs="Tahoma"/>
      <w:shd w:val="clear" w:color="auto" w:fill="FFFFFF"/>
    </w:rPr>
  </w:style>
  <w:style w:type="paragraph" w:customStyle="1" w:styleId="Bodytext20">
    <w:name w:val="Body text (2)"/>
    <w:basedOn w:val="a"/>
    <w:link w:val="Bodytext2"/>
    <w:rsid w:val="00083A10"/>
    <w:pPr>
      <w:widowControl w:val="0"/>
      <w:shd w:val="clear" w:color="auto" w:fill="FFFFFF"/>
      <w:spacing w:after="540" w:line="0" w:lineRule="atLeast"/>
      <w:jc w:val="center"/>
    </w:pPr>
    <w:rPr>
      <w:rFonts w:ascii="Tahoma" w:eastAsia="Tahoma" w:hAnsi="Tahoma" w:cs="Tahoma"/>
    </w:rPr>
  </w:style>
  <w:style w:type="character" w:customStyle="1" w:styleId="Bodytext2Tahoma">
    <w:name w:val="Body text (2) + Tahoma"/>
    <w:aliases w:val="9 pt"/>
    <w:rsid w:val="00083A1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Bodytext2Tahoma9pt">
    <w:name w:val="Body text (2) + Tahoma;9 pt"/>
    <w:rsid w:val="00083A1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table" w:customStyle="1" w:styleId="2">
    <w:name w:val="Сетка таблицы2"/>
    <w:basedOn w:val="a1"/>
    <w:next w:val="a5"/>
    <w:uiPriority w:val="39"/>
    <w:rsid w:val="00083A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083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83A10"/>
  </w:style>
  <w:style w:type="paragraph" w:styleId="ae">
    <w:name w:val="footer"/>
    <w:basedOn w:val="a"/>
    <w:link w:val="af"/>
    <w:uiPriority w:val="99"/>
    <w:unhideWhenUsed/>
    <w:rsid w:val="00083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83A10"/>
  </w:style>
  <w:style w:type="paragraph" w:customStyle="1" w:styleId="Style32">
    <w:name w:val="Style32"/>
    <w:basedOn w:val="a"/>
    <w:uiPriority w:val="99"/>
    <w:rsid w:val="00083A10"/>
    <w:pPr>
      <w:widowControl w:val="0"/>
      <w:autoSpaceDE w:val="0"/>
      <w:autoSpaceDN w:val="0"/>
      <w:adjustRightInd w:val="0"/>
      <w:spacing w:after="0" w:line="232" w:lineRule="exact"/>
      <w:ind w:hanging="288"/>
      <w:jc w:val="both"/>
    </w:pPr>
    <w:rPr>
      <w:rFonts w:ascii="Franklin Gothic Medium" w:eastAsia="Times New Roman" w:hAnsi="Franklin Gothic Medium" w:cs="Times New Roman"/>
      <w:sz w:val="24"/>
      <w:szCs w:val="24"/>
      <w:lang w:eastAsia="ru-RU"/>
    </w:rPr>
  </w:style>
  <w:style w:type="character" w:customStyle="1" w:styleId="FontStyle60">
    <w:name w:val="Font Style60"/>
    <w:uiPriority w:val="99"/>
    <w:rsid w:val="00083A10"/>
    <w:rPr>
      <w:rFonts w:ascii="Century Schoolbook" w:hAnsi="Century Schoolbook" w:cs="Century Schoolbook"/>
      <w:sz w:val="18"/>
      <w:szCs w:val="18"/>
    </w:rPr>
  </w:style>
  <w:style w:type="table" w:customStyle="1" w:styleId="TableNormal2">
    <w:name w:val="Table Normal2"/>
    <w:uiPriority w:val="2"/>
    <w:semiHidden/>
    <w:unhideWhenUsed/>
    <w:qFormat/>
    <w:rsid w:val="007841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ichfactdown-paragraph">
    <w:name w:val="richfactdown-paragraph"/>
    <w:basedOn w:val="a"/>
    <w:rsid w:val="005F6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323C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763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93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007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49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64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68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50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cademia-moscow.ru/catalogue/4986/79521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4DE29-F3B3-48EB-B35A-6B95CEB04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37</Pages>
  <Words>10320</Words>
  <Characters>58825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Новикова</dc:creator>
  <cp:lastModifiedBy>Admin</cp:lastModifiedBy>
  <cp:revision>25</cp:revision>
  <dcterms:created xsi:type="dcterms:W3CDTF">2025-05-30T07:26:00Z</dcterms:created>
  <dcterms:modified xsi:type="dcterms:W3CDTF">2026-04-02T12:52:00Z</dcterms:modified>
</cp:coreProperties>
</file>